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C7919" w14:textId="77777777" w:rsidR="002F7D9E" w:rsidRDefault="00FE3DBA" w:rsidP="002F7D9E">
      <w:pPr>
        <w:spacing w:after="0"/>
        <w:rPr>
          <w:b/>
          <w:bCs/>
          <w:color w:val="C00000"/>
        </w:rPr>
      </w:pPr>
      <w:r w:rsidRPr="00FE3DBA">
        <w:rPr>
          <w:b/>
          <w:bCs/>
          <w:color w:val="C00000"/>
        </w:rPr>
        <w:t>Create the project and install any dependencies</w:t>
      </w:r>
      <w:r w:rsidR="002F7D9E">
        <w:rPr>
          <w:b/>
          <w:bCs/>
          <w:color w:val="C00000"/>
        </w:rPr>
        <w:t xml:space="preserve"> and Set up authentication </w:t>
      </w:r>
    </w:p>
    <w:p w14:paraId="4BAE8B86" w14:textId="77777777" w:rsidR="00FE3DBA" w:rsidRDefault="00FE3DBA" w:rsidP="00FE3DBA">
      <w:pPr>
        <w:spacing w:after="0"/>
        <w:rPr>
          <w:b/>
          <w:bCs/>
          <w:color w:val="C00000"/>
        </w:rPr>
      </w:pPr>
    </w:p>
    <w:p w14:paraId="022B6C8C" w14:textId="77777777" w:rsidR="00FE3DBA" w:rsidRDefault="00FE3DBA" w:rsidP="00FE3DBA">
      <w:pPr>
        <w:pStyle w:val="ListParagraph"/>
        <w:numPr>
          <w:ilvl w:val="0"/>
          <w:numId w:val="1"/>
        </w:numPr>
        <w:spacing w:after="0"/>
        <w:rPr>
          <w:color w:val="C00000"/>
        </w:rPr>
      </w:pPr>
      <w:r w:rsidRPr="00FE3DBA">
        <w:rPr>
          <w:color w:val="C00000"/>
        </w:rPr>
        <w:t>In the command line navigate to the laragon/www directory</w:t>
      </w:r>
    </w:p>
    <w:p w14:paraId="56EFFAAB" w14:textId="77777777" w:rsidR="00347E4C" w:rsidRPr="00602FB4" w:rsidRDefault="00347E4C" w:rsidP="00FE3DBA">
      <w:pPr>
        <w:pStyle w:val="ListParagraph"/>
        <w:numPr>
          <w:ilvl w:val="0"/>
          <w:numId w:val="1"/>
        </w:numPr>
        <w:spacing w:after="0"/>
        <w:rPr>
          <w:color w:val="0070C0"/>
          <w:shd w:val="clear" w:color="auto" w:fill="FBE4D5" w:themeFill="accent2" w:themeFillTint="33"/>
        </w:rPr>
      </w:pPr>
      <w:r w:rsidRPr="00602FB4">
        <w:rPr>
          <w:b/>
          <w:bCs/>
          <w:color w:val="7030A0"/>
          <w:shd w:val="clear" w:color="auto" w:fill="FBE4D5" w:themeFill="accent2" w:themeFillTint="33"/>
        </w:rPr>
        <w:t>laravel new star2020 --auth</w:t>
      </w:r>
      <w:r w:rsidRPr="00A11EF1">
        <w:rPr>
          <w:strike/>
          <w:color w:val="C00000"/>
          <w:shd w:val="clear" w:color="auto" w:fill="FBE4D5" w:themeFill="accent2" w:themeFillTint="33"/>
        </w:rPr>
        <w:t xml:space="preserve"> //this is the newest and best way because it includes auth</w:t>
      </w:r>
      <w:r w:rsidR="00A11EF1">
        <w:rPr>
          <w:color w:val="C00000"/>
          <w:shd w:val="clear" w:color="auto" w:fill="FBE4D5" w:themeFill="accent2" w:themeFillTint="33"/>
        </w:rPr>
        <w:t xml:space="preserve"> </w:t>
      </w:r>
      <w:r w:rsidR="00A11EF1" w:rsidRPr="00602FB4">
        <w:rPr>
          <w:strike/>
          <w:color w:val="C00000"/>
          <w:shd w:val="clear" w:color="auto" w:fill="FBE4D5" w:themeFill="accent2" w:themeFillTint="33"/>
        </w:rPr>
        <w:t xml:space="preserve">- </w:t>
      </w:r>
      <w:r w:rsidR="00A11EF1" w:rsidRPr="00602FB4">
        <w:rPr>
          <w:b/>
          <w:bCs/>
          <w:strike/>
          <w:color w:val="C00000"/>
          <w:shd w:val="clear" w:color="auto" w:fill="FBE4D5" w:themeFill="accent2" w:themeFillTint="33"/>
        </w:rPr>
        <w:t>NOTE: the auth option is no longer accepted as an option because it is automatically created when creating a new project.</w:t>
      </w:r>
      <w:r w:rsidR="00602FB4" w:rsidRPr="00602FB4">
        <w:rPr>
          <w:b/>
          <w:bCs/>
          <w:color w:val="0070C0"/>
          <w:shd w:val="clear" w:color="auto" w:fill="FBE4D5" w:themeFill="accent2" w:themeFillTint="33"/>
        </w:rPr>
        <w:t xml:space="preserve"> This is wrong. The routes were not created to see in routes:list till I used php artisan ui:auth</w:t>
      </w:r>
      <w:r w:rsidR="00602FB4">
        <w:rPr>
          <w:b/>
          <w:bCs/>
          <w:color w:val="0070C0"/>
          <w:shd w:val="clear" w:color="auto" w:fill="FBE4D5" w:themeFill="accent2" w:themeFillTint="33"/>
        </w:rPr>
        <w:t>. Now that I have run this command, maybe I can use the code in purple.</w:t>
      </w:r>
    </w:p>
    <w:p w14:paraId="4F705AB9" w14:textId="77777777" w:rsidR="0064051A" w:rsidRPr="002F7D9E" w:rsidRDefault="0064051A" w:rsidP="00FE3DBA">
      <w:pPr>
        <w:pStyle w:val="ListParagraph"/>
        <w:numPr>
          <w:ilvl w:val="0"/>
          <w:numId w:val="1"/>
        </w:numPr>
        <w:spacing w:after="0"/>
        <w:rPr>
          <w:color w:val="C00000"/>
          <w:shd w:val="clear" w:color="auto" w:fill="FBE4D5" w:themeFill="accent2" w:themeFillTint="33"/>
        </w:rPr>
      </w:pPr>
      <w:r>
        <w:rPr>
          <w:noProof/>
        </w:rPr>
        <w:drawing>
          <wp:inline distT="0" distB="0" distL="0" distR="0" wp14:anchorId="3C4FD43C" wp14:editId="5D8DE05B">
            <wp:extent cx="6858000" cy="3268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4B91" w14:textId="77777777" w:rsidR="003303DB" w:rsidRDefault="003303DB" w:rsidP="00F81AC1">
      <w:pPr>
        <w:spacing w:after="0"/>
        <w:rPr>
          <w:color w:val="C00000"/>
        </w:rPr>
      </w:pPr>
    </w:p>
    <w:p w14:paraId="7740C3C7" w14:textId="77777777" w:rsidR="003303DB" w:rsidRPr="003303DB" w:rsidRDefault="003303DB" w:rsidP="003303DB">
      <w:pPr>
        <w:spacing w:after="0"/>
        <w:ind w:left="720"/>
        <w:rPr>
          <w:color w:val="C00000"/>
        </w:rPr>
      </w:pPr>
    </w:p>
    <w:p w14:paraId="0AA39BC9" w14:textId="77777777" w:rsidR="00160F69" w:rsidRDefault="00160F69" w:rsidP="00FE3DBA">
      <w:pPr>
        <w:pStyle w:val="ListParagraph"/>
        <w:numPr>
          <w:ilvl w:val="0"/>
          <w:numId w:val="1"/>
        </w:numPr>
        <w:spacing w:after="0"/>
        <w:rPr>
          <w:color w:val="C00000"/>
        </w:rPr>
      </w:pPr>
      <w:r>
        <w:rPr>
          <w:color w:val="C00000"/>
        </w:rPr>
        <w:t>use php artisan make:auth</w:t>
      </w:r>
    </w:p>
    <w:p w14:paraId="419C367A" w14:textId="77777777" w:rsidR="00160F69" w:rsidRPr="00160F69" w:rsidRDefault="00160F69" w:rsidP="00FE3DBA">
      <w:pPr>
        <w:pStyle w:val="ListParagraph"/>
        <w:numPr>
          <w:ilvl w:val="0"/>
          <w:numId w:val="1"/>
        </w:numPr>
        <w:spacing w:after="0"/>
        <w:rPr>
          <w:color w:val="C00000"/>
        </w:rPr>
      </w:pPr>
      <w:r>
        <w:rPr>
          <w:noProof/>
        </w:rPr>
        <w:drawing>
          <wp:inline distT="0" distB="0" distL="0" distR="0" wp14:anchorId="26E4E5BE" wp14:editId="364E65F8">
            <wp:extent cx="6858000" cy="38576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B299" w14:textId="77777777" w:rsidR="00FF32A8" w:rsidRPr="00FE3DBA" w:rsidRDefault="00FE3DBA" w:rsidP="00FE3DBA">
      <w:pPr>
        <w:pStyle w:val="ListParagraph"/>
        <w:numPr>
          <w:ilvl w:val="0"/>
          <w:numId w:val="1"/>
        </w:numPr>
        <w:spacing w:after="0"/>
        <w:rPr>
          <w:color w:val="C00000"/>
        </w:rPr>
      </w:pPr>
      <w:r w:rsidRPr="003303DB">
        <w:rPr>
          <w:color w:val="C00000"/>
          <w:shd w:val="clear" w:color="auto" w:fill="FBE4D5" w:themeFill="accent2" w:themeFillTint="33"/>
        </w:rPr>
        <w:lastRenderedPageBreak/>
        <w:t>composer create-project --prefer-dist laravel/laravel star2020</w:t>
      </w:r>
      <w:r w:rsidR="00347E4C" w:rsidRPr="003303DB">
        <w:rPr>
          <w:color w:val="C00000"/>
          <w:shd w:val="clear" w:color="auto" w:fill="FBE4D5" w:themeFill="accent2" w:themeFillTint="33"/>
        </w:rPr>
        <w:t xml:space="preserve"> </w:t>
      </w:r>
      <w:r w:rsidR="00347E4C" w:rsidRPr="003303DB">
        <w:rPr>
          <w:i/>
          <w:iCs/>
          <w:color w:val="C00000"/>
          <w:shd w:val="clear" w:color="auto" w:fill="FBE4D5" w:themeFill="accent2" w:themeFillTint="33"/>
        </w:rPr>
        <w:t>//this is the old way w/o auth</w:t>
      </w:r>
    </w:p>
    <w:p w14:paraId="33EA6DFA" w14:textId="77777777" w:rsidR="00FE3DBA" w:rsidRDefault="00613707" w:rsidP="00347E4C">
      <w:pPr>
        <w:ind w:left="720"/>
      </w:pPr>
      <w:r>
        <w:rPr>
          <w:noProof/>
        </w:rPr>
        <w:drawing>
          <wp:inline distT="0" distB="0" distL="0" distR="0" wp14:anchorId="78AA9A8E" wp14:editId="43F83405">
            <wp:extent cx="4984087" cy="36480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5006" cy="367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D3DB" w14:textId="77777777" w:rsidR="003303DB" w:rsidRPr="003303DB" w:rsidRDefault="003303DB" w:rsidP="003303DB">
      <w:pPr>
        <w:pStyle w:val="ListParagraph"/>
        <w:numPr>
          <w:ilvl w:val="0"/>
          <w:numId w:val="1"/>
        </w:numPr>
        <w:spacing w:after="0"/>
      </w:pPr>
      <w:r w:rsidRPr="003303DB">
        <w:rPr>
          <w:color w:val="C00000"/>
        </w:rPr>
        <w:t>Using the newer command will add Auth::routes</w:t>
      </w:r>
      <w:r w:rsidR="002E674E">
        <w:rPr>
          <w:color w:val="C00000"/>
        </w:rPr>
        <w:t xml:space="preserve"> </w:t>
      </w:r>
      <w:r w:rsidRPr="003303DB">
        <w:rPr>
          <w:color w:val="C00000"/>
        </w:rPr>
        <w:t xml:space="preserve">and a route for home to web.php. </w:t>
      </w:r>
      <w:r>
        <w:rPr>
          <w:noProof/>
        </w:rPr>
        <w:drawing>
          <wp:inline distT="0" distB="0" distL="0" distR="0" wp14:anchorId="23F0762A" wp14:editId="5AF1F4A2">
            <wp:extent cx="5133975" cy="3597476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065" cy="361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4FB4" w14:textId="77777777" w:rsidR="003303DB" w:rsidRDefault="003303DB" w:rsidP="003303DB">
      <w:pPr>
        <w:spacing w:after="0"/>
        <w:ind w:left="720"/>
      </w:pPr>
    </w:p>
    <w:p w14:paraId="76AB6961" w14:textId="77777777" w:rsidR="003303DB" w:rsidRPr="003303DB" w:rsidRDefault="003303DB" w:rsidP="003303DB">
      <w:pPr>
        <w:spacing w:after="0"/>
        <w:ind w:left="720"/>
        <w:rPr>
          <w:color w:val="C00000"/>
        </w:rPr>
      </w:pPr>
      <w:r w:rsidRPr="003303DB">
        <w:rPr>
          <w:color w:val="C00000"/>
        </w:rPr>
        <w:t>Auth::routes registers a list of routes for authentication. To see this list us</w:t>
      </w:r>
      <w:r w:rsidR="002F7D9E">
        <w:rPr>
          <w:color w:val="C00000"/>
        </w:rPr>
        <w:t>e</w:t>
      </w:r>
      <w:r w:rsidRPr="003303DB">
        <w:rPr>
          <w:color w:val="C00000"/>
        </w:rPr>
        <w:t xml:space="preserve"> php artisan route:list</w:t>
      </w:r>
    </w:p>
    <w:p w14:paraId="28F6A8E6" w14:textId="77777777" w:rsidR="003303DB" w:rsidRPr="003303DB" w:rsidRDefault="003303DB" w:rsidP="003303DB">
      <w:pPr>
        <w:pStyle w:val="ListParagraph"/>
        <w:rPr>
          <w:color w:val="C00000"/>
        </w:rPr>
      </w:pPr>
      <w:r>
        <w:rPr>
          <w:noProof/>
        </w:rPr>
        <w:lastRenderedPageBreak/>
        <w:drawing>
          <wp:inline distT="0" distB="0" distL="0" distR="0" wp14:anchorId="0F42E0B8" wp14:editId="527A7D6C">
            <wp:extent cx="6019800" cy="3667619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4917" cy="369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A405F" w14:textId="77777777" w:rsidR="003303DB" w:rsidRPr="003303DB" w:rsidRDefault="003303DB" w:rsidP="003303DB">
      <w:pPr>
        <w:spacing w:after="0"/>
        <w:ind w:left="720"/>
        <w:rPr>
          <w:color w:val="C00000"/>
        </w:rPr>
      </w:pPr>
    </w:p>
    <w:p w14:paraId="19443490" w14:textId="77777777" w:rsidR="002F7D9E" w:rsidRDefault="002F7D9E" w:rsidP="00FC411B">
      <w:pPr>
        <w:spacing w:after="0"/>
        <w:rPr>
          <w:b/>
          <w:bCs/>
          <w:color w:val="C00000"/>
        </w:rPr>
      </w:pPr>
    </w:p>
    <w:p w14:paraId="09563EDA" w14:textId="77777777" w:rsidR="002F7D9E" w:rsidRDefault="002F7D9E" w:rsidP="00FC411B">
      <w:pPr>
        <w:spacing w:after="0"/>
        <w:rPr>
          <w:b/>
          <w:bCs/>
          <w:color w:val="C00000"/>
        </w:rPr>
      </w:pPr>
    </w:p>
    <w:p w14:paraId="4CB5EFE9" w14:textId="77777777" w:rsidR="002F7D9E" w:rsidRDefault="002F7D9E" w:rsidP="00FC411B">
      <w:pPr>
        <w:spacing w:after="0"/>
        <w:rPr>
          <w:b/>
          <w:bCs/>
          <w:color w:val="C00000"/>
        </w:rPr>
      </w:pPr>
    </w:p>
    <w:p w14:paraId="7AC198C1" w14:textId="77777777" w:rsidR="00FC411B" w:rsidRDefault="00FC411B" w:rsidP="00FC411B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Create a db</w:t>
      </w:r>
    </w:p>
    <w:p w14:paraId="65FCB92C" w14:textId="3C42F232" w:rsidR="007A4408" w:rsidRPr="007A4408" w:rsidRDefault="007A4408" w:rsidP="007A4408">
      <w:pPr>
        <w:pStyle w:val="ListParagraph"/>
        <w:numPr>
          <w:ilvl w:val="0"/>
          <w:numId w:val="1"/>
        </w:numPr>
        <w:spacing w:after="0"/>
      </w:pPr>
      <w:r w:rsidRPr="007A4408">
        <w:t>Using cPanel – go to MySQL Databases to create a new one.</w:t>
      </w:r>
    </w:p>
    <w:p w14:paraId="700E1F84" w14:textId="1A27F844" w:rsidR="00FC411B" w:rsidRPr="007A4408" w:rsidRDefault="00FC411B" w:rsidP="00FC411B">
      <w:pPr>
        <w:pStyle w:val="ListParagraph"/>
        <w:numPr>
          <w:ilvl w:val="0"/>
          <w:numId w:val="1"/>
        </w:numPr>
        <w:spacing w:after="0"/>
        <w:rPr>
          <w:strike/>
        </w:rPr>
      </w:pPr>
      <w:r w:rsidRPr="007A4408">
        <w:rPr>
          <w:strike/>
        </w:rPr>
        <w:t xml:space="preserve">in command line type </w:t>
      </w:r>
      <w:r w:rsidRPr="007A4408">
        <w:rPr>
          <w:i/>
          <w:iCs/>
          <w:strike/>
        </w:rPr>
        <w:t>mysql -u root</w:t>
      </w:r>
      <w:r w:rsidR="006D24F3" w:rsidRPr="007A4408">
        <w:rPr>
          <w:i/>
          <w:iCs/>
          <w:strike/>
        </w:rPr>
        <w:t xml:space="preserve"> (mysql -u [root username] -p)</w:t>
      </w:r>
    </w:p>
    <w:p w14:paraId="68DC1172" w14:textId="77777777" w:rsidR="00FC411B" w:rsidRPr="007A4408" w:rsidRDefault="00FC411B" w:rsidP="00FC411B">
      <w:pPr>
        <w:pStyle w:val="ListParagraph"/>
        <w:numPr>
          <w:ilvl w:val="0"/>
          <w:numId w:val="1"/>
        </w:numPr>
        <w:spacing w:after="0"/>
        <w:rPr>
          <w:strike/>
        </w:rPr>
      </w:pPr>
      <w:r w:rsidRPr="007A4408">
        <w:rPr>
          <w:strike/>
        </w:rPr>
        <w:t>then type create database star2020;</w:t>
      </w:r>
    </w:p>
    <w:p w14:paraId="0CB9389A" w14:textId="131A52C2" w:rsidR="006D24F3" w:rsidRPr="00FC411B" w:rsidRDefault="00FC411B" w:rsidP="006235D7">
      <w:pPr>
        <w:pStyle w:val="ListParagraph"/>
        <w:numPr>
          <w:ilvl w:val="0"/>
          <w:numId w:val="1"/>
        </w:numPr>
        <w:spacing w:after="0"/>
      </w:pPr>
      <w:r w:rsidRPr="007A4408">
        <w:rPr>
          <w:strike/>
        </w:rPr>
        <w:t>Exit back to star2020 command line</w:t>
      </w:r>
    </w:p>
    <w:p w14:paraId="68CB75F7" w14:textId="77777777" w:rsidR="00FC411B" w:rsidRPr="00FC411B" w:rsidRDefault="00FC411B" w:rsidP="00FC411B">
      <w:pPr>
        <w:spacing w:after="0"/>
      </w:pPr>
    </w:p>
    <w:p w14:paraId="60796E4E" w14:textId="77777777" w:rsidR="003303DB" w:rsidRDefault="00FC411B" w:rsidP="00FC411B">
      <w:pPr>
        <w:spacing w:after="0"/>
        <w:rPr>
          <w:b/>
          <w:bCs/>
          <w:color w:val="C00000"/>
        </w:rPr>
      </w:pPr>
      <w:r w:rsidRPr="00FC411B">
        <w:rPr>
          <w:b/>
          <w:bCs/>
          <w:color w:val="C00000"/>
        </w:rPr>
        <w:t xml:space="preserve">Update the </w:t>
      </w:r>
      <w:r>
        <w:rPr>
          <w:b/>
          <w:bCs/>
          <w:color w:val="C00000"/>
        </w:rPr>
        <w:t>star2020/</w:t>
      </w:r>
      <w:r w:rsidRPr="00FC411B">
        <w:rPr>
          <w:b/>
          <w:bCs/>
          <w:color w:val="C00000"/>
        </w:rPr>
        <w:t>.env file to match application</w:t>
      </w:r>
    </w:p>
    <w:p w14:paraId="2D897D8E" w14:textId="77777777" w:rsidR="00FC411B" w:rsidRPr="00FC411B" w:rsidRDefault="00FC411B" w:rsidP="00FC411B">
      <w:pPr>
        <w:pStyle w:val="ListParagraph"/>
        <w:numPr>
          <w:ilvl w:val="0"/>
          <w:numId w:val="4"/>
        </w:numPr>
        <w:spacing w:after="0"/>
      </w:pPr>
      <w:r w:rsidRPr="00FC411B">
        <w:t>App_NAME = Star2020</w:t>
      </w:r>
    </w:p>
    <w:p w14:paraId="0EA2748D" w14:textId="77777777" w:rsidR="00FC411B" w:rsidRPr="00FC411B" w:rsidRDefault="00FC411B" w:rsidP="00FC411B">
      <w:pPr>
        <w:pStyle w:val="ListParagraph"/>
        <w:numPr>
          <w:ilvl w:val="0"/>
          <w:numId w:val="4"/>
        </w:numPr>
        <w:spacing w:after="0"/>
      </w:pPr>
      <w:r w:rsidRPr="00FC411B">
        <w:t>DB_DATABASE = star2020</w:t>
      </w:r>
    </w:p>
    <w:p w14:paraId="095DEF09" w14:textId="77777777" w:rsidR="00FC411B" w:rsidRPr="00FC411B" w:rsidRDefault="00FC411B" w:rsidP="00FC411B">
      <w:pPr>
        <w:pStyle w:val="ListParagraph"/>
        <w:numPr>
          <w:ilvl w:val="0"/>
          <w:numId w:val="4"/>
        </w:numPr>
        <w:spacing w:after="0"/>
      </w:pPr>
      <w:r w:rsidRPr="00FC411B">
        <w:t>DB_USERNAME = root</w:t>
      </w:r>
    </w:p>
    <w:p w14:paraId="73A7ED61" w14:textId="77777777" w:rsidR="00FC411B" w:rsidRDefault="00FC411B" w:rsidP="00FC411B">
      <w:pPr>
        <w:pStyle w:val="ListParagraph"/>
        <w:numPr>
          <w:ilvl w:val="0"/>
          <w:numId w:val="4"/>
        </w:numPr>
        <w:spacing w:after="0"/>
      </w:pPr>
      <w:r w:rsidRPr="00FC411B">
        <w:t>DB_PASSWORD = ""</w:t>
      </w:r>
    </w:p>
    <w:p w14:paraId="0C4A9C86" w14:textId="77777777" w:rsidR="00FC411B" w:rsidRDefault="00FC411B" w:rsidP="00FC411B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6C655BF4" wp14:editId="29BA1FB2">
            <wp:extent cx="2830312" cy="271018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4802" cy="275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384F1" w14:textId="77777777" w:rsidR="00FA3F2B" w:rsidRDefault="00FA3F2B" w:rsidP="00FC411B">
      <w:pPr>
        <w:spacing w:after="0"/>
        <w:rPr>
          <w:b/>
          <w:bCs/>
          <w:color w:val="C00000"/>
        </w:rPr>
      </w:pPr>
    </w:p>
    <w:p w14:paraId="75EFD73B" w14:textId="77777777" w:rsidR="002F7D9E" w:rsidRDefault="002F7D9E" w:rsidP="002F7D9E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Create Model and table migration script at same time</w:t>
      </w:r>
    </w:p>
    <w:p w14:paraId="0D20EFCB" w14:textId="77777777" w:rsidR="002F7D9E" w:rsidRPr="00AC0D53" w:rsidRDefault="002F7D9E" w:rsidP="002F7D9E">
      <w:pPr>
        <w:spacing w:after="0"/>
      </w:pPr>
      <w:r w:rsidRPr="00AC0D53">
        <w:t>php artisan make:model Phone -m</w:t>
      </w:r>
    </w:p>
    <w:p w14:paraId="439BEDE0" w14:textId="77777777" w:rsidR="002F7D9E" w:rsidRDefault="002F7D9E" w:rsidP="00FC411B">
      <w:pPr>
        <w:spacing w:after="0"/>
      </w:pPr>
      <w:r w:rsidRPr="002F7D9E">
        <w:t>php artisan make:model Post -m</w:t>
      </w:r>
    </w:p>
    <w:p w14:paraId="127E5100" w14:textId="77777777" w:rsidR="001A1E2C" w:rsidRDefault="001A1E2C" w:rsidP="00FC411B">
      <w:pPr>
        <w:spacing w:after="0"/>
      </w:pPr>
    </w:p>
    <w:p w14:paraId="28974734" w14:textId="77777777" w:rsidR="00AD423C" w:rsidRDefault="001A1E2C" w:rsidP="00FC411B">
      <w:pPr>
        <w:spacing w:after="0"/>
      </w:pPr>
      <w:r w:rsidRPr="00AD423C">
        <w:rPr>
          <w:b/>
          <w:bCs/>
          <w:color w:val="C00000"/>
        </w:rPr>
        <w:t>If ONLY a table migration is needed</w:t>
      </w:r>
      <w:r w:rsidR="00AD423C" w:rsidRPr="00AD423C">
        <w:rPr>
          <w:b/>
          <w:bCs/>
          <w:color w:val="C00000"/>
        </w:rPr>
        <w:t>, prefix the table name with create and add table as a suffix</w:t>
      </w:r>
      <w:r w:rsidR="00AD423C">
        <w:t>.</w:t>
      </w:r>
    </w:p>
    <w:p w14:paraId="07AD5578" w14:textId="3B8997F4" w:rsidR="001A1E2C" w:rsidRDefault="00AD423C" w:rsidP="00FC411B">
      <w:pPr>
        <w:spacing w:after="0"/>
      </w:pPr>
      <w:r>
        <w:t>This will cause laravel to create the stub for the table in the UP function</w:t>
      </w:r>
    </w:p>
    <w:p w14:paraId="2DB5FF78" w14:textId="77777777" w:rsidR="00AD423C" w:rsidRDefault="00AD423C" w:rsidP="00FC411B">
      <w:pPr>
        <w:spacing w:after="0"/>
        <w:rPr>
          <w:rFonts w:ascii="Consolas" w:hAnsi="Consolas"/>
        </w:rPr>
      </w:pPr>
    </w:p>
    <w:p w14:paraId="6CA8A9D3" w14:textId="62428A06" w:rsidR="001A1E2C" w:rsidRPr="00AD423C" w:rsidRDefault="001A1E2C" w:rsidP="00FC411B">
      <w:pPr>
        <w:spacing w:after="0"/>
        <w:rPr>
          <w:rFonts w:ascii="Consolas" w:hAnsi="Consolas"/>
        </w:rPr>
      </w:pPr>
      <w:r w:rsidRPr="00AD423C">
        <w:rPr>
          <w:rFonts w:ascii="Consolas" w:hAnsi="Consolas"/>
        </w:rPr>
        <w:t>php artisan make:migration create_y2022_meters_table</w:t>
      </w:r>
    </w:p>
    <w:p w14:paraId="705FE85E" w14:textId="77777777" w:rsidR="00AD423C" w:rsidRDefault="00AD423C" w:rsidP="00FC411B">
      <w:pPr>
        <w:spacing w:after="0"/>
      </w:pPr>
    </w:p>
    <w:p w14:paraId="17E1F5DE" w14:textId="4762D692" w:rsidR="00AD423C" w:rsidRDefault="00AD423C" w:rsidP="00FC411B">
      <w:pPr>
        <w:spacing w:after="0"/>
      </w:pPr>
      <w:r>
        <w:t>stub created</w:t>
      </w:r>
    </w:p>
    <w:p w14:paraId="2C0630B5" w14:textId="77777777" w:rsidR="00AD423C" w:rsidRPr="00AD423C" w:rsidRDefault="00AD423C" w:rsidP="00AD423C">
      <w:pPr>
        <w:spacing w:after="0"/>
        <w:rPr>
          <w:rFonts w:ascii="Consolas" w:hAnsi="Consolas"/>
        </w:rPr>
      </w:pPr>
      <w:r w:rsidRPr="00AD423C">
        <w:rPr>
          <w:rFonts w:ascii="Consolas" w:hAnsi="Consolas"/>
        </w:rPr>
        <w:t>Schema::create('y2021_meters', function (Blueprint $table) {</w:t>
      </w:r>
    </w:p>
    <w:p w14:paraId="0487694C" w14:textId="77777777" w:rsidR="00AD423C" w:rsidRPr="00AD423C" w:rsidRDefault="00AD423C" w:rsidP="00AD423C">
      <w:pPr>
        <w:spacing w:after="0"/>
        <w:rPr>
          <w:rFonts w:ascii="Consolas" w:hAnsi="Consolas"/>
        </w:rPr>
      </w:pPr>
      <w:r w:rsidRPr="00AD423C">
        <w:rPr>
          <w:rFonts w:ascii="Consolas" w:hAnsi="Consolas"/>
        </w:rPr>
        <w:t xml:space="preserve">            $table-&gt;id();</w:t>
      </w:r>
    </w:p>
    <w:p w14:paraId="5E092DE0" w14:textId="77777777" w:rsidR="00AD423C" w:rsidRPr="00AD423C" w:rsidRDefault="00AD423C" w:rsidP="00AD423C">
      <w:pPr>
        <w:spacing w:after="0"/>
        <w:rPr>
          <w:rFonts w:ascii="Consolas" w:hAnsi="Consolas"/>
        </w:rPr>
      </w:pPr>
      <w:r w:rsidRPr="00AD423C">
        <w:rPr>
          <w:rFonts w:ascii="Consolas" w:hAnsi="Consolas"/>
        </w:rPr>
        <w:t xml:space="preserve">            $table-&gt;timestamps();</w:t>
      </w:r>
    </w:p>
    <w:p w14:paraId="4C25AB3D" w14:textId="2131DB72" w:rsidR="00AD423C" w:rsidRDefault="00AD423C" w:rsidP="00AD423C">
      <w:pPr>
        <w:spacing w:after="0"/>
      </w:pPr>
      <w:r w:rsidRPr="00AD423C">
        <w:rPr>
          <w:rFonts w:ascii="Consolas" w:hAnsi="Consolas"/>
        </w:rPr>
        <w:t>});</w:t>
      </w:r>
    </w:p>
    <w:p w14:paraId="29C83ED8" w14:textId="77777777" w:rsidR="00AD423C" w:rsidRDefault="00AD423C" w:rsidP="00FC411B">
      <w:pPr>
        <w:spacing w:after="0"/>
      </w:pPr>
    </w:p>
    <w:p w14:paraId="50018DE1" w14:textId="77777777" w:rsidR="002F7D9E" w:rsidRDefault="002F7D9E" w:rsidP="00FC411B">
      <w:pPr>
        <w:spacing w:after="0"/>
      </w:pPr>
    </w:p>
    <w:p w14:paraId="66ACD2F8" w14:textId="77777777" w:rsidR="002F7D9E" w:rsidRPr="00731D2E" w:rsidRDefault="002F7D9E" w:rsidP="002F7D9E">
      <w:pPr>
        <w:spacing w:after="0"/>
        <w:rPr>
          <w:b/>
          <w:bCs/>
          <w:color w:val="C00000"/>
        </w:rPr>
      </w:pPr>
      <w:r w:rsidRPr="00731D2E">
        <w:rPr>
          <w:b/>
          <w:bCs/>
          <w:color w:val="C00000"/>
        </w:rPr>
        <w:t>Update migration scripts for custom columns</w:t>
      </w:r>
    </w:p>
    <w:p w14:paraId="0F2652F5" w14:textId="77777777" w:rsidR="002F7D9E" w:rsidRPr="00D926DE" w:rsidRDefault="002F7D9E" w:rsidP="002F7D9E">
      <w:pPr>
        <w:spacing w:after="0"/>
        <w:rPr>
          <w:b/>
          <w:bCs/>
          <w:color w:val="C00000"/>
        </w:rPr>
      </w:pPr>
      <w:r w:rsidRPr="00D926DE">
        <w:rPr>
          <w:b/>
          <w:bCs/>
          <w:color w:val="C00000"/>
        </w:rPr>
        <w:t>Beware:</w:t>
      </w:r>
    </w:p>
    <w:p w14:paraId="4C4932D5" w14:textId="77777777" w:rsidR="002F7D9E" w:rsidRPr="00AC0D53" w:rsidRDefault="002F7D9E" w:rsidP="002F7D9E">
      <w:pPr>
        <w:pStyle w:val="ListParagraph"/>
        <w:numPr>
          <w:ilvl w:val="0"/>
          <w:numId w:val="2"/>
        </w:numPr>
        <w:spacing w:after="0"/>
      </w:pPr>
      <w:r w:rsidRPr="00AC0D53">
        <w:t>Integer columns cannot have length defined w/o causing error, due to the incrementing primary key column.</w:t>
      </w:r>
    </w:p>
    <w:p w14:paraId="2F2FE734" w14:textId="77777777" w:rsidR="002F7D9E" w:rsidRDefault="002F7D9E" w:rsidP="002F7D9E">
      <w:pPr>
        <w:pStyle w:val="ListParagraph"/>
        <w:numPr>
          <w:ilvl w:val="0"/>
          <w:numId w:val="2"/>
        </w:numPr>
        <w:spacing w:after="0"/>
      </w:pPr>
      <w:r w:rsidRPr="00AC0D53">
        <w:t xml:space="preserve">Adding a comment to the laravel column </w:t>
      </w:r>
      <w:r w:rsidRPr="00AC0D53">
        <w:rPr>
          <w:b/>
          <w:bCs/>
          <w:i/>
          <w:iCs/>
        </w:rPr>
        <w:t>timestamps</w:t>
      </w:r>
      <w:r w:rsidRPr="00AC0D53">
        <w:t xml:space="preserve"> causes an error, because it is actually a function that adds 2 date columns.</w:t>
      </w:r>
    </w:p>
    <w:p w14:paraId="5BC576DA" w14:textId="67863D70" w:rsidR="00D761B2" w:rsidRDefault="00D761B2" w:rsidP="00D761B2">
      <w:pPr>
        <w:pStyle w:val="ListParagraph"/>
        <w:numPr>
          <w:ilvl w:val="0"/>
          <w:numId w:val="2"/>
        </w:numPr>
        <w:spacing w:after="0"/>
      </w:pPr>
      <w:r>
        <w:t>If you delete the timestamps (default function) from migrations, then to avoid db errors when updating or creating - make the $timestamps = false;</w:t>
      </w:r>
      <w:r w:rsidR="007C172B">
        <w:t xml:space="preserve"> (in the model)</w:t>
      </w:r>
    </w:p>
    <w:p w14:paraId="416D758B" w14:textId="77777777" w:rsidR="00D761B2" w:rsidRPr="00D761B2" w:rsidRDefault="00D761B2" w:rsidP="00D761B2">
      <w:pPr>
        <w:spacing w:after="0"/>
        <w:ind w:left="1440"/>
        <w:rPr>
          <w:i/>
          <w:iCs/>
          <w:color w:val="538135" w:themeColor="accent6" w:themeShade="BF"/>
        </w:rPr>
      </w:pPr>
      <w:r w:rsidRPr="00D761B2">
        <w:rPr>
          <w:i/>
          <w:iCs/>
          <w:color w:val="538135" w:themeColor="accent6" w:themeShade="BF"/>
        </w:rPr>
        <w:t>/*This is required if not using the default timestamps, because CRUD will look for these columns.*/</w:t>
      </w:r>
    </w:p>
    <w:p w14:paraId="1F432200" w14:textId="77777777" w:rsidR="00D761B2" w:rsidRPr="00AC0D53" w:rsidRDefault="00D761B2" w:rsidP="00D761B2">
      <w:pPr>
        <w:spacing w:after="0"/>
        <w:ind w:left="720"/>
      </w:pPr>
      <w:r>
        <w:tab/>
        <w:t>public $timestamps = false;</w:t>
      </w:r>
    </w:p>
    <w:p w14:paraId="6D7C1EEE" w14:textId="77777777" w:rsidR="002F7D9E" w:rsidRPr="00AC0D53" w:rsidRDefault="002F7D9E" w:rsidP="002F7D9E">
      <w:pPr>
        <w:pStyle w:val="ListParagraph"/>
        <w:numPr>
          <w:ilvl w:val="0"/>
          <w:numId w:val="2"/>
        </w:numPr>
        <w:spacing w:after="0"/>
      </w:pPr>
      <w:r w:rsidRPr="00AC0D53">
        <w:t>Alter table statements are not allowed in the table definition. See below.</w:t>
      </w:r>
    </w:p>
    <w:p w14:paraId="4DBB94DC" w14:textId="77777777" w:rsidR="002F7D9E" w:rsidRDefault="002F7D9E" w:rsidP="002F7D9E">
      <w:pPr>
        <w:spacing w:after="0"/>
        <w:rPr>
          <w:b/>
          <w:bCs/>
          <w:color w:val="C00000"/>
        </w:rPr>
      </w:pPr>
    </w:p>
    <w:p w14:paraId="304A9443" w14:textId="77777777" w:rsidR="002F7D9E" w:rsidRDefault="002F7D9E" w:rsidP="002F7D9E">
      <w:pPr>
        <w:spacing w:after="0"/>
        <w:rPr>
          <w:color w:val="C00000"/>
        </w:rPr>
      </w:pPr>
      <w:r w:rsidRPr="00AC0D53">
        <w:rPr>
          <w:b/>
          <w:bCs/>
          <w:color w:val="C00000"/>
        </w:rPr>
        <w:t>Create a migration script for table updates after creation.</w:t>
      </w:r>
      <w:r>
        <w:rPr>
          <w:color w:val="C00000"/>
        </w:rPr>
        <w:t xml:space="preserve"> Alter statements must be done this way in laravel.</w:t>
      </w:r>
    </w:p>
    <w:p w14:paraId="3826AE19" w14:textId="77777777" w:rsidR="002F7D9E" w:rsidRDefault="002F7D9E" w:rsidP="002F7D9E">
      <w:pPr>
        <w:spacing w:after="0"/>
      </w:pPr>
      <w:r w:rsidRPr="00AC0D53">
        <w:t>php artisan make:migration alter_tables_after_creation</w:t>
      </w:r>
    </w:p>
    <w:p w14:paraId="3EF1D42B" w14:textId="77777777" w:rsidR="002F7D9E" w:rsidRPr="002F7D9E" w:rsidRDefault="00081432" w:rsidP="00FC411B">
      <w:pPr>
        <w:spacing w:after="0"/>
      </w:pPr>
      <w:r>
        <w:rPr>
          <w:noProof/>
        </w:rPr>
        <w:lastRenderedPageBreak/>
        <w:drawing>
          <wp:inline distT="0" distB="0" distL="0" distR="0" wp14:anchorId="2894BE5C" wp14:editId="6D57879E">
            <wp:extent cx="5010150" cy="21430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7822" cy="218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3C5A" w14:textId="77777777" w:rsidR="002F7D9E" w:rsidRDefault="002F7D9E" w:rsidP="00FC411B">
      <w:pPr>
        <w:spacing w:after="0"/>
        <w:rPr>
          <w:b/>
          <w:bCs/>
          <w:color w:val="C00000"/>
        </w:rPr>
      </w:pPr>
    </w:p>
    <w:p w14:paraId="6CC93484" w14:textId="77777777" w:rsidR="00FC411B" w:rsidRPr="00FA3F2B" w:rsidRDefault="00FC411B" w:rsidP="00FC411B">
      <w:pPr>
        <w:spacing w:after="0"/>
        <w:rPr>
          <w:b/>
          <w:bCs/>
          <w:color w:val="C00000"/>
        </w:rPr>
      </w:pPr>
      <w:r w:rsidRPr="00FA3F2B">
        <w:rPr>
          <w:b/>
          <w:bCs/>
          <w:color w:val="C00000"/>
        </w:rPr>
        <w:t>Run php artisan migrate to actually create the tables</w:t>
      </w:r>
    </w:p>
    <w:p w14:paraId="7DF09466" w14:textId="77777777" w:rsidR="00FC411B" w:rsidRDefault="00FA3F2B" w:rsidP="00FC411B">
      <w:pPr>
        <w:spacing w:after="0"/>
      </w:pPr>
      <w:r>
        <w:rPr>
          <w:noProof/>
        </w:rPr>
        <w:drawing>
          <wp:inline distT="0" distB="0" distL="0" distR="0" wp14:anchorId="51FA9B14" wp14:editId="161C30A6">
            <wp:extent cx="5734050" cy="2238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A155A" w14:textId="77777777" w:rsidR="00081432" w:rsidRDefault="00081432" w:rsidP="00FC411B">
      <w:pPr>
        <w:spacing w:after="0"/>
      </w:pPr>
    </w:p>
    <w:p w14:paraId="1391E0C2" w14:textId="77777777" w:rsidR="00081432" w:rsidRDefault="00081432" w:rsidP="00081432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To migrate a single script use this command as shown below</w:t>
      </w:r>
    </w:p>
    <w:p w14:paraId="5E683BC1" w14:textId="77777777" w:rsidR="00081432" w:rsidRDefault="00081432" w:rsidP="00081432">
      <w:pPr>
        <w:spacing w:after="0"/>
        <w:rPr>
          <w:b/>
          <w:bCs/>
          <w:color w:val="C00000"/>
        </w:rPr>
      </w:pPr>
      <w:r w:rsidRPr="001C6B1D">
        <w:rPr>
          <w:b/>
          <w:bCs/>
          <w:color w:val="C00000"/>
        </w:rPr>
        <w:t>php artisan migrate:refresh --path=/database/migrations/</w:t>
      </w:r>
      <w:r w:rsidRPr="001C6B1D">
        <w:rPr>
          <w:b/>
          <w:bCs/>
          <w:i/>
          <w:iCs/>
          <w:color w:val="7030A0"/>
        </w:rPr>
        <w:t xml:space="preserve">[the entire file </w:t>
      </w:r>
      <w:r>
        <w:rPr>
          <w:b/>
          <w:bCs/>
          <w:i/>
          <w:iCs/>
          <w:color w:val="7030A0"/>
        </w:rPr>
        <w:t xml:space="preserve">name </w:t>
      </w:r>
      <w:r w:rsidRPr="001C6B1D">
        <w:rPr>
          <w:b/>
          <w:bCs/>
          <w:i/>
          <w:iCs/>
          <w:color w:val="7030A0"/>
        </w:rPr>
        <w:t>and extension goes here]</w:t>
      </w:r>
    </w:p>
    <w:p w14:paraId="5FC94DAD" w14:textId="77777777" w:rsidR="00081432" w:rsidRPr="00FC411B" w:rsidRDefault="00081432" w:rsidP="00FC411B">
      <w:pPr>
        <w:spacing w:after="0"/>
      </w:pPr>
      <w:r>
        <w:rPr>
          <w:noProof/>
        </w:rPr>
        <w:drawing>
          <wp:inline distT="0" distB="0" distL="0" distR="0" wp14:anchorId="528316BD" wp14:editId="0A0C209D">
            <wp:extent cx="6858000" cy="28263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DBA2" w14:textId="77777777" w:rsidR="00613707" w:rsidRDefault="00613707" w:rsidP="00613707">
      <w:pPr>
        <w:spacing w:after="0"/>
        <w:rPr>
          <w:color w:val="C00000"/>
        </w:rPr>
      </w:pPr>
    </w:p>
    <w:p w14:paraId="03B7C460" w14:textId="77777777" w:rsidR="002F7D9E" w:rsidRDefault="002F7D9E" w:rsidP="00613707">
      <w:pPr>
        <w:spacing w:after="0"/>
        <w:rPr>
          <w:b/>
          <w:bCs/>
          <w:color w:val="C00000"/>
        </w:rPr>
      </w:pPr>
    </w:p>
    <w:p w14:paraId="3BF54747" w14:textId="77777777" w:rsidR="00CE2184" w:rsidRPr="0030615D" w:rsidRDefault="00FE3DBA" w:rsidP="00613707">
      <w:pPr>
        <w:spacing w:after="0"/>
        <w:rPr>
          <w:b/>
          <w:bCs/>
          <w:color w:val="C00000"/>
        </w:rPr>
      </w:pPr>
      <w:r w:rsidRPr="0030615D">
        <w:rPr>
          <w:b/>
          <w:bCs/>
          <w:color w:val="C00000"/>
        </w:rPr>
        <w:t>Directory structure should be:</w:t>
      </w:r>
    </w:p>
    <w:p w14:paraId="4BBC55AB" w14:textId="77777777" w:rsidR="00FE3DBA" w:rsidRDefault="00FE3DBA">
      <w:r>
        <w:rPr>
          <w:noProof/>
        </w:rPr>
        <w:lastRenderedPageBreak/>
        <w:drawing>
          <wp:inline distT="0" distB="0" distL="0" distR="0" wp14:anchorId="0E4BD33F" wp14:editId="0DF3D1CF">
            <wp:extent cx="4035927" cy="33337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1133" cy="337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6A06" w14:textId="77777777" w:rsidR="00C40685" w:rsidRDefault="00C40685" w:rsidP="00BF37E8">
      <w:pPr>
        <w:spacing w:after="0"/>
        <w:rPr>
          <w:b/>
          <w:bCs/>
          <w:color w:val="C00000"/>
        </w:rPr>
      </w:pPr>
    </w:p>
    <w:p w14:paraId="1D03270C" w14:textId="77777777" w:rsidR="00BF37E8" w:rsidRDefault="00BF37E8" w:rsidP="00BF37E8">
      <w:pPr>
        <w:spacing w:after="0"/>
        <w:rPr>
          <w:b/>
          <w:bCs/>
          <w:color w:val="C00000"/>
        </w:rPr>
      </w:pPr>
      <w:r w:rsidRPr="00BF37E8">
        <w:rPr>
          <w:b/>
          <w:bCs/>
          <w:color w:val="C00000"/>
        </w:rPr>
        <w:t>Start Server</w:t>
      </w:r>
    </w:p>
    <w:p w14:paraId="1CFDBA0C" w14:textId="77777777" w:rsidR="00BF37E8" w:rsidRPr="00BF37E8" w:rsidRDefault="00BF37E8" w:rsidP="00BF37E8">
      <w:pPr>
        <w:pStyle w:val="ListParagraph"/>
        <w:numPr>
          <w:ilvl w:val="0"/>
          <w:numId w:val="2"/>
        </w:numPr>
        <w:spacing w:after="0"/>
        <w:rPr>
          <w:color w:val="C00000"/>
        </w:rPr>
      </w:pPr>
      <w:r w:rsidRPr="00BF37E8">
        <w:rPr>
          <w:color w:val="C00000"/>
        </w:rPr>
        <w:t>php artisan serve</w:t>
      </w:r>
    </w:p>
    <w:p w14:paraId="4CD72B29" w14:textId="77777777" w:rsidR="00BF37E8" w:rsidRDefault="00BF37E8">
      <w:r>
        <w:rPr>
          <w:noProof/>
        </w:rPr>
        <w:drawing>
          <wp:inline distT="0" distB="0" distL="0" distR="0" wp14:anchorId="5DC4B555" wp14:editId="5E6D747D">
            <wp:extent cx="4267200" cy="12983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0785" cy="132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A4B3" w14:textId="77777777" w:rsidR="00867566" w:rsidRDefault="00867566"/>
    <w:p w14:paraId="087E5AF2" w14:textId="77777777" w:rsidR="00867566" w:rsidRDefault="00867566" w:rsidP="00867566">
      <w:pPr>
        <w:spacing w:after="0"/>
        <w:rPr>
          <w:b/>
          <w:bCs/>
          <w:color w:val="C00000"/>
        </w:rPr>
      </w:pPr>
      <w:r w:rsidRPr="00867566">
        <w:rPr>
          <w:b/>
          <w:bCs/>
          <w:color w:val="C00000"/>
        </w:rPr>
        <w:t>View in Browser on localhost at 127.0.0.1:8000</w:t>
      </w:r>
    </w:p>
    <w:p w14:paraId="7273A963" w14:textId="77777777" w:rsidR="00867566" w:rsidRDefault="00867566" w:rsidP="00867566">
      <w:pPr>
        <w:pStyle w:val="ListParagraph"/>
        <w:numPr>
          <w:ilvl w:val="0"/>
          <w:numId w:val="2"/>
        </w:numPr>
        <w:spacing w:after="0"/>
        <w:rPr>
          <w:color w:val="C00000"/>
        </w:rPr>
      </w:pPr>
      <w:r w:rsidRPr="00867566">
        <w:rPr>
          <w:color w:val="C00000"/>
        </w:rPr>
        <w:t>This will display the home page of whichever project is currently started</w:t>
      </w:r>
    </w:p>
    <w:p w14:paraId="5A363300" w14:textId="77777777" w:rsidR="00867566" w:rsidRDefault="00867566" w:rsidP="00867566">
      <w:pPr>
        <w:spacing w:after="0"/>
        <w:rPr>
          <w:color w:val="C00000"/>
        </w:rPr>
      </w:pPr>
      <w:r>
        <w:rPr>
          <w:noProof/>
        </w:rPr>
        <w:drawing>
          <wp:inline distT="0" distB="0" distL="0" distR="0" wp14:anchorId="281ACDDB" wp14:editId="27581A5C">
            <wp:extent cx="4416850" cy="2688963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9658" cy="27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F6089" w14:textId="77777777" w:rsidR="00035D78" w:rsidRDefault="00035D78" w:rsidP="00867566">
      <w:pPr>
        <w:spacing w:after="0"/>
        <w:rPr>
          <w:color w:val="C00000"/>
        </w:rPr>
      </w:pPr>
    </w:p>
    <w:p w14:paraId="3C376A4C" w14:textId="77777777" w:rsidR="00577DE4" w:rsidRDefault="00577DE4" w:rsidP="00867566">
      <w:pPr>
        <w:spacing w:after="0"/>
        <w:rPr>
          <w:b/>
          <w:bCs/>
          <w:color w:val="C00000"/>
        </w:rPr>
      </w:pPr>
    </w:p>
    <w:p w14:paraId="34F5A945" w14:textId="77777777" w:rsidR="00577DE4" w:rsidRDefault="00577DE4" w:rsidP="00867566">
      <w:pPr>
        <w:spacing w:after="0"/>
        <w:rPr>
          <w:b/>
          <w:bCs/>
          <w:color w:val="C00000"/>
        </w:rPr>
      </w:pPr>
      <w:r w:rsidRPr="00035D78">
        <w:rPr>
          <w:b/>
          <w:bCs/>
          <w:color w:val="C00000"/>
        </w:rPr>
        <w:lastRenderedPageBreak/>
        <w:t>Create view in resources/views directory</w:t>
      </w:r>
    </w:p>
    <w:p w14:paraId="4F6B96BB" w14:textId="77777777" w:rsidR="00577DE4" w:rsidRDefault="00577DE4" w:rsidP="00867566">
      <w:pPr>
        <w:spacing w:after="0"/>
        <w:rPr>
          <w:b/>
          <w:bCs/>
          <w:color w:val="C00000"/>
        </w:rPr>
      </w:pPr>
    </w:p>
    <w:p w14:paraId="6D825587" w14:textId="77777777" w:rsidR="00577DE4" w:rsidRDefault="00577DE4" w:rsidP="00867566">
      <w:pPr>
        <w:spacing w:after="0"/>
        <w:rPr>
          <w:b/>
          <w:bCs/>
          <w:color w:val="C00000"/>
        </w:rPr>
      </w:pPr>
    </w:p>
    <w:p w14:paraId="3C1814D4" w14:textId="77777777" w:rsidR="00577DE4" w:rsidRDefault="00577DE4" w:rsidP="00867566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Add the route to routes/web.php so the project knows which page to show</w:t>
      </w:r>
      <w:r w:rsidR="001B487A">
        <w:rPr>
          <w:b/>
          <w:bCs/>
          <w:color w:val="C00000"/>
        </w:rPr>
        <w:t>.</w:t>
      </w:r>
    </w:p>
    <w:p w14:paraId="02E3DB5E" w14:textId="77777777" w:rsidR="00577DE4" w:rsidRPr="003D4F65" w:rsidRDefault="001B487A" w:rsidP="001B487A">
      <w:pPr>
        <w:pStyle w:val="ListParagraph"/>
        <w:numPr>
          <w:ilvl w:val="0"/>
          <w:numId w:val="2"/>
        </w:numPr>
        <w:spacing w:after="0"/>
      </w:pPr>
      <w:r w:rsidRPr="001B487A">
        <w:rPr>
          <w:color w:val="C00000"/>
        </w:rPr>
        <w:t xml:space="preserve">The path of the view is </w:t>
      </w:r>
      <w:r w:rsidRPr="001B487A">
        <w:rPr>
          <w:b/>
          <w:bCs/>
          <w:color w:val="C00000"/>
        </w:rPr>
        <w:t>relative to the views folder</w:t>
      </w:r>
      <w:r w:rsidRPr="001B487A">
        <w:rPr>
          <w:color w:val="C00000"/>
        </w:rPr>
        <w:t xml:space="preserve">. In the screenshot, welcome.php exists in views. If the path for welcome </w:t>
      </w:r>
      <w:r>
        <w:rPr>
          <w:color w:val="C00000"/>
        </w:rPr>
        <w:t>i</w:t>
      </w:r>
      <w:r w:rsidRPr="001B487A">
        <w:rPr>
          <w:color w:val="C00000"/>
        </w:rPr>
        <w:t>s views/basePages/welcome</w:t>
      </w:r>
      <w:r>
        <w:rPr>
          <w:color w:val="C00000"/>
        </w:rPr>
        <w:t>.php</w:t>
      </w:r>
      <w:r w:rsidRPr="001B487A">
        <w:rPr>
          <w:color w:val="C00000"/>
        </w:rPr>
        <w:t>, this needs to be reflected in the return view method call.</w:t>
      </w:r>
      <w:r w:rsidR="00577DE4">
        <w:rPr>
          <w:noProof/>
        </w:rPr>
        <w:drawing>
          <wp:inline distT="0" distB="0" distL="0" distR="0" wp14:anchorId="79F8000E" wp14:editId="3A27019D">
            <wp:extent cx="5476875" cy="5039739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9794" cy="507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4A29" w14:textId="77777777" w:rsidR="003D4F65" w:rsidRPr="003D4F65" w:rsidRDefault="003D4F65" w:rsidP="003D4F65">
      <w:pPr>
        <w:spacing w:after="0"/>
        <w:rPr>
          <w:b/>
          <w:bCs/>
          <w:color w:val="C00000"/>
        </w:rPr>
      </w:pPr>
      <w:r w:rsidRPr="003D4F65">
        <w:rPr>
          <w:b/>
          <w:bCs/>
          <w:color w:val="C00000"/>
        </w:rPr>
        <w:t>Controllers control what happens when a user visits a specific route</w:t>
      </w:r>
    </w:p>
    <w:p w14:paraId="4E20FCC2" w14:textId="77777777" w:rsidR="003D4F65" w:rsidRPr="003D4F65" w:rsidRDefault="003D4F65" w:rsidP="003D4F65">
      <w:pPr>
        <w:spacing w:after="0"/>
        <w:rPr>
          <w:b/>
          <w:bCs/>
          <w:color w:val="C00000"/>
        </w:rPr>
      </w:pPr>
      <w:r w:rsidRPr="003D4F65">
        <w:rPr>
          <w:b/>
          <w:bCs/>
          <w:color w:val="C00000"/>
        </w:rPr>
        <w:t>Controllers can be created</w:t>
      </w:r>
      <w:r>
        <w:rPr>
          <w:b/>
          <w:bCs/>
          <w:color w:val="C00000"/>
        </w:rPr>
        <w:t xml:space="preserve"> in 2 ways</w:t>
      </w:r>
    </w:p>
    <w:p w14:paraId="628D849A" w14:textId="77777777" w:rsidR="003D4F65" w:rsidRPr="003D4F65" w:rsidRDefault="003D4F65" w:rsidP="003D4F65">
      <w:pPr>
        <w:pStyle w:val="ListParagraph"/>
        <w:numPr>
          <w:ilvl w:val="0"/>
          <w:numId w:val="2"/>
        </w:numPr>
        <w:spacing w:after="0"/>
        <w:rPr>
          <w:color w:val="C00000"/>
        </w:rPr>
      </w:pPr>
      <w:r>
        <w:rPr>
          <w:color w:val="C00000"/>
        </w:rPr>
        <w:t>I</w:t>
      </w:r>
      <w:r w:rsidRPr="003D4F65">
        <w:rPr>
          <w:color w:val="C00000"/>
        </w:rPr>
        <w:t>n the folder hierarchy</w:t>
      </w:r>
      <w:r w:rsidR="00FC2557">
        <w:rPr>
          <w:color w:val="C00000"/>
        </w:rPr>
        <w:t>,</w:t>
      </w:r>
      <w:r w:rsidRPr="003D4F65">
        <w:rPr>
          <w:color w:val="C00000"/>
        </w:rPr>
        <w:t xml:space="preserve"> </w:t>
      </w:r>
      <w:r>
        <w:rPr>
          <w:color w:val="C00000"/>
        </w:rPr>
        <w:t>manually</w:t>
      </w:r>
      <w:r w:rsidRPr="003D4F65">
        <w:rPr>
          <w:color w:val="C00000"/>
        </w:rPr>
        <w:t xml:space="preserve"> creat</w:t>
      </w:r>
      <w:r w:rsidR="00FC2557">
        <w:rPr>
          <w:color w:val="C00000"/>
        </w:rPr>
        <w:t>e</w:t>
      </w:r>
      <w:r w:rsidRPr="003D4F65">
        <w:rPr>
          <w:color w:val="C00000"/>
        </w:rPr>
        <w:t xml:space="preserve"> a .php page inside the Http/Controllers directory.</w:t>
      </w:r>
    </w:p>
    <w:p w14:paraId="6A24F7E3" w14:textId="77777777" w:rsidR="003D4F65" w:rsidRDefault="00FC2557" w:rsidP="003D4F65">
      <w:pPr>
        <w:pStyle w:val="ListParagraph"/>
        <w:numPr>
          <w:ilvl w:val="0"/>
          <w:numId w:val="2"/>
        </w:numPr>
        <w:spacing w:after="0"/>
        <w:rPr>
          <w:color w:val="C00000"/>
        </w:rPr>
      </w:pPr>
      <w:r>
        <w:rPr>
          <w:color w:val="C00000"/>
        </w:rPr>
        <w:t xml:space="preserve">In the command line, use </w:t>
      </w:r>
      <w:r w:rsidR="003D4F65" w:rsidRPr="003D4F65">
        <w:rPr>
          <w:color w:val="C00000"/>
        </w:rPr>
        <w:t>php artisan</w:t>
      </w:r>
    </w:p>
    <w:p w14:paraId="2746A78B" w14:textId="77777777" w:rsidR="00FC2557" w:rsidRDefault="00FC2557" w:rsidP="00FC2557">
      <w:pPr>
        <w:pStyle w:val="ListParagraph"/>
        <w:numPr>
          <w:ilvl w:val="1"/>
          <w:numId w:val="2"/>
        </w:numPr>
        <w:spacing w:after="0"/>
      </w:pPr>
      <w:r w:rsidRPr="00FC2557">
        <w:t>php artisan make:controller UsersController</w:t>
      </w:r>
    </w:p>
    <w:p w14:paraId="5C963E6F" w14:textId="77777777" w:rsidR="00FC2557" w:rsidRDefault="00FC2557" w:rsidP="00FC2557">
      <w:pPr>
        <w:spacing w:after="0"/>
        <w:ind w:left="1080"/>
      </w:pPr>
      <w:r>
        <w:rPr>
          <w:noProof/>
        </w:rPr>
        <w:drawing>
          <wp:inline distT="0" distB="0" distL="0" distR="0" wp14:anchorId="0575A680" wp14:editId="0D813466">
            <wp:extent cx="5200650" cy="1628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61858" w14:textId="77777777" w:rsidR="00FC2557" w:rsidRDefault="00FC2557" w:rsidP="00FC2557">
      <w:pPr>
        <w:spacing w:after="0"/>
        <w:ind w:left="720"/>
      </w:pPr>
    </w:p>
    <w:p w14:paraId="3840B0A6" w14:textId="77777777" w:rsidR="00FC2557" w:rsidRDefault="00FC2557" w:rsidP="00FC2557">
      <w:pPr>
        <w:spacing w:after="0"/>
        <w:ind w:left="720"/>
      </w:pPr>
    </w:p>
    <w:p w14:paraId="24C5B17D" w14:textId="77777777" w:rsidR="00FC2557" w:rsidRPr="001F4028" w:rsidRDefault="00FC2557" w:rsidP="001F4028">
      <w:pPr>
        <w:pStyle w:val="ListParagraph"/>
        <w:numPr>
          <w:ilvl w:val="0"/>
          <w:numId w:val="7"/>
        </w:numPr>
        <w:spacing w:after="0"/>
        <w:rPr>
          <w:color w:val="C00000"/>
        </w:rPr>
      </w:pPr>
      <w:r w:rsidRPr="001F4028">
        <w:rPr>
          <w:color w:val="C00000"/>
        </w:rPr>
        <w:lastRenderedPageBreak/>
        <w:t>using the command line is easier because it adds 3 necessary lines</w:t>
      </w:r>
    </w:p>
    <w:p w14:paraId="4F36D270" w14:textId="77777777" w:rsidR="00FC2557" w:rsidRDefault="00FC2557" w:rsidP="00FC2557">
      <w:pPr>
        <w:spacing w:after="0"/>
        <w:ind w:left="1080"/>
      </w:pPr>
      <w:r>
        <w:rPr>
          <w:noProof/>
        </w:rPr>
        <w:drawing>
          <wp:inline distT="0" distB="0" distL="0" distR="0" wp14:anchorId="30C3F3DD" wp14:editId="686F31B6">
            <wp:extent cx="4000577" cy="23037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8224" cy="233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FE37" w14:textId="77777777" w:rsidR="001F4028" w:rsidRDefault="001F4028" w:rsidP="00FC2557">
      <w:pPr>
        <w:spacing w:after="0"/>
        <w:ind w:left="1080"/>
      </w:pPr>
    </w:p>
    <w:p w14:paraId="36AC2A32" w14:textId="77777777" w:rsidR="001F4028" w:rsidRDefault="001F4028" w:rsidP="001F4028">
      <w:pPr>
        <w:pStyle w:val="ListParagraph"/>
        <w:numPr>
          <w:ilvl w:val="0"/>
          <w:numId w:val="7"/>
        </w:numPr>
        <w:rPr>
          <w:color w:val="C00000"/>
        </w:rPr>
      </w:pPr>
      <w:r w:rsidRPr="001F4028">
        <w:rPr>
          <w:color w:val="C00000"/>
        </w:rPr>
        <w:t>Even better is to use the resource flag to add the default auth routes automatically</w:t>
      </w:r>
    </w:p>
    <w:p w14:paraId="05DB8C12" w14:textId="77777777" w:rsidR="001F4028" w:rsidRPr="001F4028" w:rsidRDefault="001F4028" w:rsidP="001F4028">
      <w:pPr>
        <w:ind w:left="720"/>
        <w:rPr>
          <w:color w:val="C00000"/>
        </w:rPr>
      </w:pPr>
      <w:r>
        <w:rPr>
          <w:noProof/>
        </w:rPr>
        <w:drawing>
          <wp:inline distT="0" distB="0" distL="0" distR="0" wp14:anchorId="0CD2F773" wp14:editId="146BB293">
            <wp:extent cx="4895850" cy="19335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4217" w14:textId="77777777" w:rsidR="00F250B4" w:rsidRDefault="00F250B4" w:rsidP="00F250B4">
      <w:pPr>
        <w:spacing w:after="0"/>
        <w:rPr>
          <w:b/>
          <w:bCs/>
          <w:color w:val="C00000"/>
        </w:rPr>
      </w:pPr>
    </w:p>
    <w:p w14:paraId="5C8944FF" w14:textId="77777777" w:rsidR="00F250B4" w:rsidRDefault="00F250B4" w:rsidP="00F250B4">
      <w:pPr>
        <w:spacing w:after="0"/>
        <w:rPr>
          <w:b/>
          <w:bCs/>
          <w:color w:val="C00000"/>
        </w:rPr>
      </w:pPr>
    </w:p>
    <w:p w14:paraId="1928BFE8" w14:textId="77777777" w:rsidR="00F250B4" w:rsidRPr="00F250B4" w:rsidRDefault="00F250B4" w:rsidP="00F250B4">
      <w:pPr>
        <w:spacing w:after="0"/>
        <w:rPr>
          <w:b/>
          <w:bCs/>
          <w:color w:val="C00000"/>
        </w:rPr>
      </w:pPr>
      <w:r w:rsidRPr="00F250B4">
        <w:rPr>
          <w:b/>
          <w:bCs/>
          <w:color w:val="C00000"/>
        </w:rPr>
        <w:t>View the routes before registering all routes (below)</w:t>
      </w:r>
    </w:p>
    <w:p w14:paraId="4B56F5E1" w14:textId="77777777" w:rsidR="00F250B4" w:rsidRDefault="00F250B4" w:rsidP="00F250B4">
      <w:r>
        <w:rPr>
          <w:noProof/>
        </w:rPr>
        <w:drawing>
          <wp:inline distT="0" distB="0" distL="0" distR="0" wp14:anchorId="02AE62EF" wp14:editId="771620C5">
            <wp:extent cx="6858000" cy="26784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A755" w14:textId="77777777" w:rsidR="00F250B4" w:rsidRPr="00F250B4" w:rsidRDefault="00F250B4" w:rsidP="00F250B4">
      <w:pPr>
        <w:spacing w:after="0"/>
        <w:rPr>
          <w:b/>
          <w:bCs/>
          <w:color w:val="C00000"/>
        </w:rPr>
      </w:pPr>
      <w:r w:rsidRPr="00F250B4">
        <w:rPr>
          <w:b/>
          <w:bCs/>
          <w:color w:val="C00000"/>
        </w:rPr>
        <w:t>To automatically register all the routes  for contacts. Add this to web.php</w:t>
      </w:r>
    </w:p>
    <w:p w14:paraId="0CD7459E" w14:textId="77777777" w:rsidR="001F4028" w:rsidRDefault="00F250B4" w:rsidP="00F250B4">
      <w:pPr>
        <w:pStyle w:val="ListParagraph"/>
        <w:numPr>
          <w:ilvl w:val="0"/>
          <w:numId w:val="7"/>
        </w:numPr>
      </w:pPr>
      <w:r>
        <w:t>Route::resource('contacts', 'ContactsController');</w:t>
      </w:r>
    </w:p>
    <w:p w14:paraId="39967ACB" w14:textId="77777777" w:rsidR="00F250B4" w:rsidRDefault="00F250B4" w:rsidP="00F250B4">
      <w:pPr>
        <w:spacing w:after="0"/>
        <w:rPr>
          <w:b/>
          <w:bCs/>
          <w:color w:val="C00000"/>
        </w:rPr>
      </w:pPr>
    </w:p>
    <w:p w14:paraId="5CF180A8" w14:textId="77777777" w:rsidR="00F250B4" w:rsidRPr="00F250B4" w:rsidRDefault="00F250B4" w:rsidP="00F250B4">
      <w:pPr>
        <w:spacing w:after="0"/>
        <w:rPr>
          <w:b/>
          <w:bCs/>
          <w:color w:val="C00000"/>
        </w:rPr>
      </w:pPr>
      <w:r w:rsidRPr="00F250B4">
        <w:rPr>
          <w:b/>
          <w:bCs/>
          <w:color w:val="C00000"/>
        </w:rPr>
        <w:lastRenderedPageBreak/>
        <w:t>View the routes again, after registering the routes (above) - The default routes are now in the list.</w:t>
      </w:r>
    </w:p>
    <w:p w14:paraId="37E18EBD" w14:textId="77777777" w:rsidR="00F250B4" w:rsidRPr="001F4028" w:rsidRDefault="00F250B4" w:rsidP="00F250B4">
      <w:r>
        <w:rPr>
          <w:noProof/>
        </w:rPr>
        <w:drawing>
          <wp:inline distT="0" distB="0" distL="0" distR="0" wp14:anchorId="26F41D62" wp14:editId="7E17EDB9">
            <wp:extent cx="6858000" cy="27635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BD1A" w14:textId="77777777" w:rsidR="00FC2557" w:rsidRDefault="00FC2557" w:rsidP="00FC2557">
      <w:pPr>
        <w:spacing w:after="0"/>
      </w:pPr>
    </w:p>
    <w:p w14:paraId="6CBC837B" w14:textId="77777777" w:rsidR="00797389" w:rsidRDefault="00797389" w:rsidP="00FC2557">
      <w:pPr>
        <w:spacing w:after="0"/>
      </w:pPr>
    </w:p>
    <w:p w14:paraId="170CFB40" w14:textId="77777777" w:rsidR="002E403C" w:rsidRPr="002E403C" w:rsidRDefault="002E403C" w:rsidP="00FC2557">
      <w:pPr>
        <w:spacing w:after="0"/>
        <w:rPr>
          <w:b/>
          <w:bCs/>
          <w:color w:val="C00000"/>
        </w:rPr>
      </w:pPr>
      <w:r w:rsidRPr="002E403C">
        <w:rPr>
          <w:b/>
          <w:bCs/>
          <w:color w:val="C00000"/>
        </w:rPr>
        <w:t>Two ways to call a route - The first is best because it is dynamic</w:t>
      </w:r>
      <w:r>
        <w:rPr>
          <w:b/>
          <w:bCs/>
          <w:color w:val="C00000"/>
        </w:rPr>
        <w:t>. It uses the route name instead of the route uri</w:t>
      </w:r>
    </w:p>
    <w:p w14:paraId="680F7993" w14:textId="77777777" w:rsidR="002E403C" w:rsidRDefault="002E403C" w:rsidP="002E403C">
      <w:pPr>
        <w:pStyle w:val="ListParagraph"/>
        <w:numPr>
          <w:ilvl w:val="0"/>
          <w:numId w:val="8"/>
        </w:numPr>
        <w:spacing w:after="0"/>
      </w:pPr>
      <w:r>
        <w:t>&lt;a href="{{route('categories.create')}}" class="btn btn-success"&gt;&lt;Add Category&lt;/a&gt;</w:t>
      </w:r>
    </w:p>
    <w:p w14:paraId="34B7E680" w14:textId="77777777" w:rsidR="002E403C" w:rsidRDefault="002E403C" w:rsidP="002E403C">
      <w:pPr>
        <w:pStyle w:val="ListParagraph"/>
        <w:numPr>
          <w:ilvl w:val="0"/>
          <w:numId w:val="8"/>
        </w:numPr>
        <w:spacing w:after="0"/>
      </w:pPr>
      <w:r>
        <w:t>&lt;a href="categories/create" class="btn btn-success"&gt;&lt;Add Category&lt;/a&gt;</w:t>
      </w:r>
    </w:p>
    <w:p w14:paraId="0E129E23" w14:textId="77777777" w:rsidR="002E403C" w:rsidRDefault="002E403C" w:rsidP="002E403C">
      <w:pPr>
        <w:spacing w:after="0"/>
      </w:pPr>
    </w:p>
    <w:p w14:paraId="7B494BD3" w14:textId="77777777" w:rsidR="002E403C" w:rsidRPr="002E403C" w:rsidRDefault="002E403C" w:rsidP="002E403C">
      <w:pPr>
        <w:spacing w:after="0"/>
        <w:rPr>
          <w:b/>
          <w:bCs/>
          <w:color w:val="C00000"/>
        </w:rPr>
      </w:pPr>
      <w:r w:rsidRPr="002E403C">
        <w:rPr>
          <w:b/>
          <w:bCs/>
          <w:color w:val="C00000"/>
        </w:rPr>
        <w:t>Naming custom routes</w:t>
      </w:r>
    </w:p>
    <w:p w14:paraId="45EED6D0" w14:textId="77777777" w:rsidR="002E403C" w:rsidRDefault="002E403C" w:rsidP="002E403C">
      <w:pPr>
        <w:spacing w:after="0"/>
      </w:pPr>
      <w:r>
        <w:t>Route::get('home', 'HomeController@index')</w:t>
      </w:r>
      <w:r w:rsidRPr="002E403C">
        <w:rPr>
          <w:color w:val="0070C0"/>
        </w:rPr>
        <w:t>-&gt;name('home');</w:t>
      </w:r>
    </w:p>
    <w:p w14:paraId="76B3B875" w14:textId="77777777" w:rsidR="002E403C" w:rsidRDefault="002E403C" w:rsidP="00FC2557">
      <w:pPr>
        <w:spacing w:after="0"/>
      </w:pPr>
    </w:p>
    <w:p w14:paraId="67B86AF8" w14:textId="77777777" w:rsidR="00A60881" w:rsidRDefault="00A60881" w:rsidP="00FC2557">
      <w:pPr>
        <w:spacing w:after="0"/>
        <w:rPr>
          <w:b/>
          <w:bCs/>
          <w:color w:val="C00000"/>
        </w:rPr>
      </w:pPr>
    </w:p>
    <w:p w14:paraId="28EC9FB6" w14:textId="77777777" w:rsidR="00A60881" w:rsidRDefault="00A60881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Using Request data</w:t>
      </w:r>
    </w:p>
    <w:p w14:paraId="18B7C703" w14:textId="77777777" w:rsidR="00A60881" w:rsidRDefault="00A60881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To save data to the db, in the controller add to the store function.</w:t>
      </w:r>
    </w:p>
    <w:p w14:paraId="5D5A72EA" w14:textId="77777777" w:rsidR="00A60881" w:rsidRPr="00A60881" w:rsidRDefault="00A60881" w:rsidP="00FC2557">
      <w:pPr>
        <w:spacing w:after="0"/>
      </w:pPr>
      <w:r w:rsidRPr="00A60881">
        <w:t>public function store(Request $request){</w:t>
      </w:r>
    </w:p>
    <w:p w14:paraId="71F75704" w14:textId="77777777" w:rsidR="00A60881" w:rsidRDefault="00A60881" w:rsidP="00FC2557">
      <w:pPr>
        <w:spacing w:after="0"/>
      </w:pPr>
      <w:r w:rsidRPr="00A60881">
        <w:tab/>
        <w:t>$this-&gt;validate($request</w:t>
      </w:r>
      <w:r>
        <w:t>, [</w:t>
      </w:r>
    </w:p>
    <w:p w14:paraId="38D236C1" w14:textId="77777777" w:rsidR="00A60881" w:rsidRDefault="00A60881" w:rsidP="00A60881">
      <w:pPr>
        <w:spacing w:after="0"/>
        <w:ind w:left="720" w:firstLine="720"/>
      </w:pPr>
      <w:r>
        <w:t xml:space="preserve">'name' =&gt; 'required|unique:categories' </w:t>
      </w:r>
      <w:r w:rsidRPr="00A60881">
        <w:rPr>
          <w:i/>
          <w:iCs/>
          <w:color w:val="538135" w:themeColor="accent6" w:themeShade="BF"/>
        </w:rPr>
        <w:t>/*name is required and must unique in the categories table*/</w:t>
      </w:r>
    </w:p>
    <w:p w14:paraId="738B5F27" w14:textId="77777777" w:rsidR="00A60881" w:rsidRPr="00A60881" w:rsidRDefault="00A60881" w:rsidP="00A60881">
      <w:pPr>
        <w:spacing w:after="0"/>
        <w:ind w:firstLine="720"/>
      </w:pPr>
      <w:r>
        <w:t>]</w:t>
      </w:r>
      <w:r w:rsidRPr="00A60881">
        <w:t>);</w:t>
      </w:r>
    </w:p>
    <w:p w14:paraId="44CE6197" w14:textId="77777777" w:rsidR="00A60881" w:rsidRPr="00A60881" w:rsidRDefault="00A60881" w:rsidP="00FC2557">
      <w:pPr>
        <w:spacing w:after="0"/>
      </w:pPr>
      <w:r w:rsidRPr="00A60881">
        <w:t>}</w:t>
      </w:r>
    </w:p>
    <w:p w14:paraId="3C82B29A" w14:textId="77777777" w:rsidR="00A60881" w:rsidRDefault="00A60881" w:rsidP="00FC2557">
      <w:pPr>
        <w:spacing w:after="0"/>
        <w:rPr>
          <w:b/>
          <w:bCs/>
          <w:color w:val="C00000"/>
        </w:rPr>
      </w:pPr>
    </w:p>
    <w:p w14:paraId="7D0A8220" w14:textId="77777777" w:rsidR="00497A46" w:rsidRDefault="00497A46" w:rsidP="00FC2557">
      <w:pPr>
        <w:spacing w:after="0"/>
        <w:rPr>
          <w:b/>
          <w:bCs/>
          <w:color w:val="C00000"/>
        </w:rPr>
      </w:pPr>
    </w:p>
    <w:p w14:paraId="172F1112" w14:textId="77777777" w:rsidR="00497A46" w:rsidRDefault="00497A46" w:rsidP="00497A46">
      <w:pPr>
        <w:shd w:val="clear" w:color="auto" w:fill="FFFFCC"/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Message alerts</w:t>
      </w:r>
    </w:p>
    <w:p w14:paraId="03AE945E" w14:textId="77777777" w:rsidR="00497A46" w:rsidRPr="00497A46" w:rsidRDefault="00497A46" w:rsidP="00497A46">
      <w:pPr>
        <w:shd w:val="clear" w:color="auto" w:fill="FFFFCC"/>
        <w:spacing w:after="0"/>
      </w:pPr>
      <w:r w:rsidRPr="00497A46">
        <w:t>@if($errors</w:t>
      </w:r>
      <w:r>
        <w:t>-</w:t>
      </w:r>
      <w:r w:rsidRPr="00497A46">
        <w:t>&gt;any())</w:t>
      </w:r>
    </w:p>
    <w:p w14:paraId="5B7E8FCC" w14:textId="77777777" w:rsidR="00497A46" w:rsidRPr="00497A46" w:rsidRDefault="00497A46" w:rsidP="00497A46">
      <w:pPr>
        <w:shd w:val="clear" w:color="auto" w:fill="FFFFCC"/>
        <w:spacing w:after="0"/>
      </w:pPr>
      <w:r w:rsidRPr="00497A46">
        <w:tab/>
        <w:t>&lt;div class="alert alert-danger"&gt;</w:t>
      </w:r>
    </w:p>
    <w:p w14:paraId="215F610C" w14:textId="77777777" w:rsidR="00497A46" w:rsidRPr="00497A46" w:rsidRDefault="00497A46" w:rsidP="00497A46">
      <w:pPr>
        <w:shd w:val="clear" w:color="auto" w:fill="FFFFCC"/>
        <w:spacing w:after="0"/>
      </w:pPr>
      <w:r w:rsidRPr="00497A46">
        <w:tab/>
      </w:r>
      <w:r>
        <w:tab/>
      </w:r>
      <w:r w:rsidRPr="00497A46">
        <w:t>&lt;ul class="list-group"&gt;</w:t>
      </w:r>
    </w:p>
    <w:p w14:paraId="631ADE54" w14:textId="77777777" w:rsidR="00497A46" w:rsidRDefault="00497A46" w:rsidP="00497A46">
      <w:pPr>
        <w:shd w:val="clear" w:color="auto" w:fill="FFFFCC"/>
        <w:spacing w:after="0"/>
      </w:pPr>
      <w:r w:rsidRPr="00497A46">
        <w:tab/>
      </w:r>
      <w:r>
        <w:tab/>
      </w:r>
      <w:r>
        <w:tab/>
      </w:r>
      <w:r w:rsidRPr="00497A46">
        <w:t>@foreach($errors-&gt;all() as $error)</w:t>
      </w:r>
    </w:p>
    <w:p w14:paraId="18D0159C" w14:textId="77777777" w:rsidR="00497A46" w:rsidRDefault="00497A46" w:rsidP="00497A46">
      <w:pPr>
        <w:shd w:val="clear" w:color="auto" w:fill="FFFFCC"/>
        <w:spacing w:after="0"/>
      </w:pPr>
      <w:r>
        <w:tab/>
      </w:r>
      <w:r>
        <w:tab/>
      </w:r>
      <w:r>
        <w:tab/>
      </w:r>
      <w:r>
        <w:tab/>
        <w:t>&lt;li class="list-group-item text-danger"&gt;</w:t>
      </w:r>
    </w:p>
    <w:p w14:paraId="01D9B407" w14:textId="77777777" w:rsidR="00497A46" w:rsidRDefault="00497A46" w:rsidP="00497A46">
      <w:pPr>
        <w:shd w:val="clear" w:color="auto" w:fill="FFFFCC"/>
        <w:spacing w:after="0"/>
      </w:pPr>
      <w:r>
        <w:tab/>
      </w:r>
      <w:r>
        <w:tab/>
      </w:r>
      <w:r>
        <w:tab/>
      </w:r>
      <w:r>
        <w:tab/>
      </w:r>
      <w:r>
        <w:tab/>
        <w:t>{{$error}}</w:t>
      </w:r>
    </w:p>
    <w:p w14:paraId="17DC266B" w14:textId="77777777" w:rsidR="00497A46" w:rsidRPr="00497A46" w:rsidRDefault="00497A46" w:rsidP="00497A46">
      <w:pPr>
        <w:shd w:val="clear" w:color="auto" w:fill="FFFFCC"/>
        <w:spacing w:after="0"/>
      </w:pPr>
      <w:r>
        <w:tab/>
      </w:r>
      <w:r>
        <w:tab/>
      </w:r>
      <w:r>
        <w:tab/>
      </w:r>
      <w:r>
        <w:tab/>
        <w:t>&lt;/li&gt;</w:t>
      </w:r>
    </w:p>
    <w:p w14:paraId="73BAA159" w14:textId="77777777" w:rsidR="00497A46" w:rsidRDefault="00497A46" w:rsidP="00497A46">
      <w:pPr>
        <w:shd w:val="clear" w:color="auto" w:fill="FFFFCC"/>
        <w:spacing w:after="0"/>
        <w:ind w:left="1440" w:firstLine="720"/>
      </w:pPr>
      <w:r w:rsidRPr="00497A46">
        <w:t>@endforeach</w:t>
      </w:r>
    </w:p>
    <w:p w14:paraId="59CCD94D" w14:textId="77777777" w:rsidR="00497A46" w:rsidRDefault="00497A46" w:rsidP="00497A46">
      <w:pPr>
        <w:shd w:val="clear" w:color="auto" w:fill="FFFFCC"/>
        <w:spacing w:after="0"/>
      </w:pPr>
      <w:r>
        <w:tab/>
      </w:r>
      <w:r>
        <w:tab/>
        <w:t>&lt;/ul&gt;</w:t>
      </w:r>
    </w:p>
    <w:p w14:paraId="22B9567C" w14:textId="77777777" w:rsidR="00497A46" w:rsidRDefault="00497A46" w:rsidP="00497A46">
      <w:pPr>
        <w:shd w:val="clear" w:color="auto" w:fill="FFFFCC"/>
        <w:spacing w:after="0"/>
        <w:rPr>
          <w:b/>
          <w:bCs/>
          <w:color w:val="C00000"/>
        </w:rPr>
      </w:pPr>
      <w:r>
        <w:tab/>
        <w:t>&lt;/div&gt;</w:t>
      </w:r>
    </w:p>
    <w:p w14:paraId="3B37A206" w14:textId="77777777" w:rsidR="00497A46" w:rsidRDefault="00497A46" w:rsidP="00497A46">
      <w:pPr>
        <w:shd w:val="clear" w:color="auto" w:fill="FFFFCC"/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@endif</w:t>
      </w:r>
    </w:p>
    <w:p w14:paraId="604F84E3" w14:textId="77777777" w:rsidR="00A60881" w:rsidRDefault="00A60881" w:rsidP="00FC2557">
      <w:pPr>
        <w:spacing w:after="0"/>
        <w:rPr>
          <w:b/>
          <w:bCs/>
          <w:color w:val="C00000"/>
        </w:rPr>
      </w:pPr>
    </w:p>
    <w:p w14:paraId="65A9E7F5" w14:textId="77777777" w:rsidR="00A60881" w:rsidRDefault="006963D4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session()-&gt;flash('success', 'Category created successfully');</w:t>
      </w:r>
    </w:p>
    <w:p w14:paraId="423486A2" w14:textId="77777777" w:rsidR="000208FB" w:rsidRDefault="000208FB" w:rsidP="00FC2557">
      <w:pPr>
        <w:spacing w:after="0"/>
        <w:rPr>
          <w:b/>
          <w:bCs/>
          <w:color w:val="C00000"/>
        </w:rPr>
      </w:pPr>
    </w:p>
    <w:p w14:paraId="741DCC84" w14:textId="77777777" w:rsidR="000208FB" w:rsidRPr="000208FB" w:rsidRDefault="000208FB" w:rsidP="00FC2557">
      <w:pPr>
        <w:spacing w:after="0"/>
        <w:rPr>
          <w:b/>
          <w:bCs/>
          <w:color w:val="C00000"/>
          <w:sz w:val="40"/>
          <w:szCs w:val="40"/>
        </w:rPr>
      </w:pPr>
      <w:r w:rsidRPr="000208FB">
        <w:rPr>
          <w:b/>
          <w:bCs/>
          <w:color w:val="C00000"/>
          <w:sz w:val="32"/>
          <w:szCs w:val="32"/>
          <w:highlight w:val="yellow"/>
        </w:rPr>
        <w:t>view #26 intro to request objects</w:t>
      </w:r>
      <w:r>
        <w:rPr>
          <w:b/>
          <w:bCs/>
          <w:color w:val="C00000"/>
          <w:sz w:val="32"/>
          <w:szCs w:val="32"/>
        </w:rPr>
        <w:t xml:space="preserve"> again to restrict views to roles, etc.</w:t>
      </w:r>
    </w:p>
    <w:p w14:paraId="363BD1B9" w14:textId="77777777" w:rsidR="002D083E" w:rsidRDefault="002D083E" w:rsidP="00FC2557">
      <w:pPr>
        <w:spacing w:after="0"/>
        <w:rPr>
          <w:b/>
          <w:bCs/>
          <w:color w:val="C00000"/>
        </w:rPr>
      </w:pPr>
    </w:p>
    <w:p w14:paraId="2FE98418" w14:textId="77777777" w:rsidR="00946C15" w:rsidRDefault="002D083E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Add a custom request</w:t>
      </w:r>
    </w:p>
    <w:p w14:paraId="2C7D570D" w14:textId="77777777" w:rsidR="002D083E" w:rsidRDefault="002D083E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php artisan make:request ShowC</w:t>
      </w:r>
      <w:r w:rsidR="002A7600">
        <w:rPr>
          <w:b/>
          <w:bCs/>
          <w:color w:val="C00000"/>
        </w:rPr>
        <w:t>ontact</w:t>
      </w:r>
      <w:r>
        <w:rPr>
          <w:b/>
          <w:bCs/>
          <w:color w:val="C00000"/>
        </w:rPr>
        <w:t>Request</w:t>
      </w:r>
    </w:p>
    <w:p w14:paraId="5F814864" w14:textId="77777777" w:rsidR="002D083E" w:rsidRDefault="002A7600" w:rsidP="00FC2557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7707CA17" wp14:editId="00E0C62D">
            <wp:extent cx="5734050" cy="1781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306C8" w14:textId="77777777" w:rsidR="002D083E" w:rsidRDefault="002D083E" w:rsidP="00FC2557">
      <w:pPr>
        <w:spacing w:after="0"/>
        <w:rPr>
          <w:b/>
          <w:bCs/>
          <w:color w:val="C00000"/>
        </w:rPr>
      </w:pPr>
    </w:p>
    <w:p w14:paraId="3DE81A6C" w14:textId="77777777" w:rsidR="002D083E" w:rsidRDefault="00625050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Middleware</w:t>
      </w:r>
    </w:p>
    <w:p w14:paraId="0C4A6D24" w14:textId="77777777" w:rsidR="00625050" w:rsidRDefault="00625050" w:rsidP="00FC2557">
      <w:pPr>
        <w:spacing w:after="0"/>
        <w:rPr>
          <w:b/>
          <w:bCs/>
          <w:color w:val="C00000"/>
        </w:rPr>
      </w:pPr>
    </w:p>
    <w:p w14:paraId="1E49B1A2" w14:textId="77777777" w:rsidR="00625050" w:rsidRPr="00A4154B" w:rsidRDefault="00A4154B" w:rsidP="00FC2557">
      <w:pPr>
        <w:spacing w:after="0"/>
        <w:rPr>
          <w:b/>
          <w:bCs/>
          <w:color w:val="7030A0"/>
        </w:rPr>
      </w:pPr>
      <w:r w:rsidRPr="00A4154B">
        <w:rPr>
          <w:b/>
          <w:bCs/>
          <w:color w:val="7030A0"/>
        </w:rPr>
        <w:t>CheckForM</w:t>
      </w:r>
      <w:r w:rsidR="00625050" w:rsidRPr="00A4154B">
        <w:rPr>
          <w:b/>
          <w:bCs/>
          <w:color w:val="7030A0"/>
        </w:rPr>
        <w:t>aintenance</w:t>
      </w:r>
      <w:r w:rsidRPr="00A4154B">
        <w:rPr>
          <w:b/>
          <w:bCs/>
          <w:color w:val="7030A0"/>
        </w:rPr>
        <w:t>M</w:t>
      </w:r>
      <w:r w:rsidR="00625050" w:rsidRPr="00A4154B">
        <w:rPr>
          <w:b/>
          <w:bCs/>
          <w:color w:val="7030A0"/>
        </w:rPr>
        <w:t>ode</w:t>
      </w:r>
    </w:p>
    <w:p w14:paraId="0C304622" w14:textId="77777777" w:rsidR="00625050" w:rsidRPr="00A4154B" w:rsidRDefault="00625050" w:rsidP="00FC2557">
      <w:pPr>
        <w:spacing w:after="0"/>
        <w:rPr>
          <w:b/>
          <w:bCs/>
        </w:rPr>
      </w:pPr>
      <w:r w:rsidRPr="00A4154B">
        <w:rPr>
          <w:b/>
          <w:bCs/>
        </w:rPr>
        <w:t>php artisan down - puts app into maintenance mode</w:t>
      </w:r>
    </w:p>
    <w:p w14:paraId="32FF3542" w14:textId="77777777" w:rsidR="00625050" w:rsidRDefault="00625050" w:rsidP="00FC2557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4A1F5C87" wp14:editId="302D7904">
            <wp:extent cx="4591050" cy="2085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F395" w14:textId="77777777" w:rsidR="00625050" w:rsidRDefault="00625050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php artisan up - puts it back online</w:t>
      </w:r>
    </w:p>
    <w:p w14:paraId="504F3CFF" w14:textId="77777777" w:rsidR="00625050" w:rsidRDefault="00625050" w:rsidP="00FC2557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5B8868D1" wp14:editId="1B29F604">
            <wp:extent cx="4591050" cy="20859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3E060" w14:textId="77777777" w:rsidR="00625050" w:rsidRDefault="00625050" w:rsidP="00FC2557">
      <w:pPr>
        <w:spacing w:after="0"/>
        <w:rPr>
          <w:b/>
          <w:bCs/>
          <w:color w:val="C00000"/>
        </w:rPr>
      </w:pPr>
    </w:p>
    <w:p w14:paraId="63237F44" w14:textId="77777777" w:rsidR="00625050" w:rsidRDefault="00625050" w:rsidP="00FC2557">
      <w:pPr>
        <w:spacing w:after="0"/>
        <w:rPr>
          <w:b/>
          <w:bCs/>
          <w:color w:val="C00000"/>
        </w:rPr>
      </w:pPr>
    </w:p>
    <w:p w14:paraId="63D63CFA" w14:textId="77777777" w:rsidR="00625050" w:rsidRDefault="00625050" w:rsidP="00FC2557">
      <w:pPr>
        <w:spacing w:after="0"/>
        <w:rPr>
          <w:b/>
          <w:bCs/>
          <w:color w:val="C00000"/>
        </w:rPr>
      </w:pPr>
    </w:p>
    <w:p w14:paraId="2CEE2487" w14:textId="77777777" w:rsidR="00625050" w:rsidRDefault="00625050" w:rsidP="00FC2557">
      <w:pPr>
        <w:spacing w:after="0"/>
        <w:rPr>
          <w:b/>
          <w:bCs/>
          <w:color w:val="C00000"/>
        </w:rPr>
      </w:pPr>
    </w:p>
    <w:p w14:paraId="46FC237D" w14:textId="77777777" w:rsidR="00625050" w:rsidRDefault="00625050" w:rsidP="00FC2557">
      <w:pPr>
        <w:spacing w:after="0"/>
        <w:rPr>
          <w:b/>
          <w:bCs/>
          <w:color w:val="C00000"/>
        </w:rPr>
      </w:pPr>
    </w:p>
    <w:p w14:paraId="51EA4116" w14:textId="77777777" w:rsidR="00625050" w:rsidRDefault="00625050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lastRenderedPageBreak/>
        <w:t>When in maintenance mode this error is displayed</w:t>
      </w:r>
    </w:p>
    <w:p w14:paraId="22CFB832" w14:textId="77777777" w:rsidR="00625050" w:rsidRDefault="00625050" w:rsidP="00FC2557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33CFB3FF" wp14:editId="42390E7C">
            <wp:extent cx="4603492" cy="3403600"/>
            <wp:effectExtent l="0" t="0" r="6985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2699" cy="34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096B" w14:textId="77777777" w:rsidR="00625050" w:rsidRDefault="00625050" w:rsidP="00FC2557">
      <w:pPr>
        <w:spacing w:after="0"/>
        <w:rPr>
          <w:b/>
          <w:bCs/>
          <w:color w:val="C00000"/>
        </w:rPr>
      </w:pPr>
    </w:p>
    <w:p w14:paraId="68A80AA3" w14:textId="77777777" w:rsidR="002D083E" w:rsidRPr="00A4154B" w:rsidRDefault="00625050" w:rsidP="00FC2557">
      <w:pPr>
        <w:spacing w:after="0"/>
        <w:rPr>
          <w:b/>
          <w:bCs/>
          <w:color w:val="7030A0"/>
        </w:rPr>
      </w:pPr>
      <w:r w:rsidRPr="00A4154B">
        <w:rPr>
          <w:b/>
          <w:bCs/>
          <w:color w:val="7030A0"/>
        </w:rPr>
        <w:t>RedirectIfAuthenticated</w:t>
      </w:r>
    </w:p>
    <w:p w14:paraId="11ACF4F8" w14:textId="77777777" w:rsidR="00625050" w:rsidRPr="00625050" w:rsidRDefault="00625050" w:rsidP="00FC2557">
      <w:pPr>
        <w:spacing w:after="0"/>
      </w:pPr>
      <w:r w:rsidRPr="00625050">
        <w:t>If a user is authenticated, they will not be able to get to the login page, but will be redirected to HOME</w:t>
      </w:r>
      <w:r>
        <w:t>.</w:t>
      </w:r>
    </w:p>
    <w:p w14:paraId="333E9B32" w14:textId="77777777" w:rsidR="002D083E" w:rsidRDefault="002D083E" w:rsidP="00FC2557">
      <w:pPr>
        <w:spacing w:after="0"/>
        <w:rPr>
          <w:b/>
          <w:bCs/>
          <w:color w:val="C00000"/>
        </w:rPr>
      </w:pPr>
    </w:p>
    <w:p w14:paraId="03D4A37C" w14:textId="77777777" w:rsidR="002D083E" w:rsidRDefault="001F20EA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To apply existing</w:t>
      </w:r>
      <w:r w:rsidR="00A4154B">
        <w:rPr>
          <w:b/>
          <w:bCs/>
          <w:color w:val="C00000"/>
        </w:rPr>
        <w:t xml:space="preserve"> middleware</w:t>
      </w:r>
    </w:p>
    <w:p w14:paraId="0F90891E" w14:textId="77777777" w:rsidR="00A4154B" w:rsidRPr="00A4154B" w:rsidRDefault="00A4154B" w:rsidP="00FC2557">
      <w:pPr>
        <w:pStyle w:val="ListParagraph"/>
        <w:numPr>
          <w:ilvl w:val="0"/>
          <w:numId w:val="9"/>
        </w:numPr>
        <w:spacing w:after="0"/>
      </w:pPr>
      <w:r w:rsidRPr="00A4154B">
        <w:rPr>
          <w:b/>
          <w:bCs/>
          <w:color w:val="C00000"/>
        </w:rPr>
        <w:t>Add to web.php</w:t>
      </w:r>
    </w:p>
    <w:p w14:paraId="36E8F8CC" w14:textId="77777777" w:rsidR="00A4154B" w:rsidRDefault="00A4154B" w:rsidP="001F20EA">
      <w:pPr>
        <w:pStyle w:val="ListParagraph"/>
        <w:numPr>
          <w:ilvl w:val="1"/>
          <w:numId w:val="11"/>
        </w:numPr>
        <w:spacing w:after="0"/>
      </w:pPr>
      <w:r>
        <w:t>This works!</w:t>
      </w:r>
      <w:r w:rsidRPr="00A4154B">
        <w:rPr>
          <w:b/>
          <w:bCs/>
        </w:rPr>
        <w:t xml:space="preserve"> Route::resource('contacts', 'ContactsController')-&gt;middleware('auth');</w:t>
      </w:r>
    </w:p>
    <w:p w14:paraId="229D8D17" w14:textId="77777777" w:rsidR="00A4154B" w:rsidRDefault="00A4154B" w:rsidP="001F20EA">
      <w:pPr>
        <w:pStyle w:val="ListParagraph"/>
        <w:numPr>
          <w:ilvl w:val="1"/>
          <w:numId w:val="11"/>
        </w:numPr>
        <w:spacing w:after="0"/>
      </w:pPr>
      <w:r>
        <w:t>This won't work because the middleware must be chained to a resource???</w:t>
      </w:r>
    </w:p>
    <w:p w14:paraId="113A832D" w14:textId="77777777" w:rsidR="00A4154B" w:rsidRDefault="00A4154B" w:rsidP="00A4154B">
      <w:pPr>
        <w:pStyle w:val="ListParagraph"/>
        <w:numPr>
          <w:ilvl w:val="2"/>
          <w:numId w:val="9"/>
        </w:numPr>
        <w:spacing w:after="0"/>
      </w:pPr>
      <w:r w:rsidRPr="00A4154B">
        <w:t>Route::get('contacts/{id}', 'ContactsController@index')-&gt;name('contacts.index')-&gt;middleware('auth');</w:t>
      </w:r>
    </w:p>
    <w:p w14:paraId="0CC70455" w14:textId="77777777" w:rsidR="001F20EA" w:rsidRPr="001F20EA" w:rsidRDefault="001F20EA" w:rsidP="001F20EA">
      <w:pPr>
        <w:spacing w:after="0"/>
        <w:rPr>
          <w:b/>
          <w:bCs/>
          <w:color w:val="C00000"/>
        </w:rPr>
      </w:pPr>
      <w:r w:rsidRPr="001F20EA">
        <w:rPr>
          <w:b/>
          <w:bCs/>
          <w:color w:val="C00000"/>
        </w:rPr>
        <w:t>To create custom middleware</w:t>
      </w:r>
    </w:p>
    <w:p w14:paraId="49FDE015" w14:textId="77777777" w:rsidR="001F20EA" w:rsidRPr="00A4154B" w:rsidRDefault="001F20EA" w:rsidP="001F20EA">
      <w:pPr>
        <w:spacing w:after="0"/>
        <w:ind w:left="720"/>
      </w:pPr>
      <w:r>
        <w:rPr>
          <w:noProof/>
        </w:rPr>
        <w:drawing>
          <wp:inline distT="0" distB="0" distL="0" distR="0" wp14:anchorId="21ED8483" wp14:editId="30016AC9">
            <wp:extent cx="5124450" cy="16287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701B" w14:textId="77777777" w:rsidR="001F20EA" w:rsidRDefault="001F20EA" w:rsidP="001F20EA">
      <w:pPr>
        <w:ind w:left="720"/>
      </w:pPr>
      <w:r>
        <w:t>This creates a middleware file called VerifyIsAdmin and places it into the app/ Http/Middleware directory</w:t>
      </w:r>
    </w:p>
    <w:p w14:paraId="78FB738D" w14:textId="77777777" w:rsidR="001F20EA" w:rsidRDefault="001F20EA" w:rsidP="00B70414">
      <w:pPr>
        <w:pStyle w:val="ListParagraph"/>
        <w:numPr>
          <w:ilvl w:val="0"/>
          <w:numId w:val="9"/>
        </w:numPr>
      </w:pPr>
      <w:r>
        <w:t>Go to Kernel.php, which is the controller for middleware</w:t>
      </w:r>
      <w:r w:rsidR="00B70414">
        <w:t>:</w:t>
      </w:r>
    </w:p>
    <w:p w14:paraId="618CEDD1" w14:textId="77777777" w:rsidR="00B70414" w:rsidRDefault="00B70414" w:rsidP="00B70414">
      <w:pPr>
        <w:pStyle w:val="ListParagraph"/>
        <w:numPr>
          <w:ilvl w:val="1"/>
          <w:numId w:val="9"/>
        </w:numPr>
      </w:pPr>
      <w:r>
        <w:t xml:space="preserve">Add this at the top of Kernel.php - - </w:t>
      </w:r>
      <w:r w:rsidRPr="00B70414">
        <w:t>use App\Http\Middleware\VerifyIsAdmin;</w:t>
      </w:r>
    </w:p>
    <w:p w14:paraId="768C6608" w14:textId="77777777" w:rsidR="00B70414" w:rsidRDefault="00B70414" w:rsidP="00B70414">
      <w:pPr>
        <w:pStyle w:val="ListParagraph"/>
        <w:numPr>
          <w:ilvl w:val="1"/>
          <w:numId w:val="9"/>
        </w:numPr>
      </w:pPr>
      <w:r>
        <w:t xml:space="preserve">Add this to the list of protected $routeMiddleware - - </w:t>
      </w:r>
      <w:r w:rsidRPr="00B70414">
        <w:t>'verifyIsAdmin' =&gt; VerifyIsAdmin::class</w:t>
      </w:r>
    </w:p>
    <w:p w14:paraId="03332B75" w14:textId="77777777" w:rsidR="00B70414" w:rsidRDefault="00B70414" w:rsidP="00B70414">
      <w:pPr>
        <w:pStyle w:val="ListParagraph"/>
        <w:numPr>
          <w:ilvl w:val="0"/>
          <w:numId w:val="9"/>
        </w:numPr>
      </w:pPr>
      <w:r>
        <w:t xml:space="preserve">Go to web.php and add the new middleware in an array (using the camelcase name) </w:t>
      </w:r>
      <w:r w:rsidR="00486934">
        <w:t>- this applies to all routes</w:t>
      </w:r>
    </w:p>
    <w:p w14:paraId="5D16E65E" w14:textId="77777777" w:rsidR="00B70414" w:rsidRDefault="00B70414" w:rsidP="00B70414">
      <w:pPr>
        <w:pStyle w:val="ListParagraph"/>
        <w:numPr>
          <w:ilvl w:val="1"/>
          <w:numId w:val="9"/>
        </w:numPr>
      </w:pPr>
      <w:r w:rsidRPr="00B70414">
        <w:t>Route::resource('contacts', 'ContactsController')-&gt;middleware(</w:t>
      </w:r>
      <w:r w:rsidRPr="00B70414">
        <w:rPr>
          <w:highlight w:val="lightGray"/>
        </w:rPr>
        <w:t>['auth', 'verifyIsAdmin']</w:t>
      </w:r>
      <w:r w:rsidRPr="00B70414">
        <w:t>);</w:t>
      </w:r>
    </w:p>
    <w:p w14:paraId="52908D33" w14:textId="77777777" w:rsidR="00486934" w:rsidRDefault="00486934" w:rsidP="00486934">
      <w:pPr>
        <w:pStyle w:val="ListParagraph"/>
        <w:numPr>
          <w:ilvl w:val="0"/>
          <w:numId w:val="9"/>
        </w:numPr>
      </w:pPr>
      <w:r>
        <w:t>To only apply the verifyIsAdmin to specific routes, add it into the controller instead, by creating a constructor</w:t>
      </w:r>
    </w:p>
    <w:p w14:paraId="0E85C156" w14:textId="77777777" w:rsidR="00486934" w:rsidRDefault="00486934" w:rsidP="00486934">
      <w:pPr>
        <w:ind w:left="720"/>
      </w:pPr>
      <w:r>
        <w:t>public function __construct(){</w:t>
      </w:r>
    </w:p>
    <w:p w14:paraId="3C56B19F" w14:textId="77777777" w:rsidR="00486934" w:rsidRDefault="00486934" w:rsidP="00486934">
      <w:pPr>
        <w:ind w:left="720"/>
      </w:pPr>
      <w:r>
        <w:lastRenderedPageBreak/>
        <w:tab/>
        <w:t xml:space="preserve">$this-&gt;middleware('verifyIsAdmin')-&gt;only(['create', 'store']); </w:t>
      </w:r>
      <w:r w:rsidRPr="00486934">
        <w:rPr>
          <w:i/>
          <w:iCs/>
          <w:color w:val="538135" w:themeColor="accent6" w:themeShade="BF"/>
        </w:rPr>
        <w:t>//will verify admin for only these 2 routes.</w:t>
      </w:r>
    </w:p>
    <w:p w14:paraId="64E8EF23" w14:textId="77777777" w:rsidR="00486934" w:rsidRDefault="00486934" w:rsidP="00486934">
      <w:r>
        <w:tab/>
        <w:t>}</w:t>
      </w:r>
    </w:p>
    <w:p w14:paraId="572AEB67" w14:textId="77777777" w:rsidR="00E64FF7" w:rsidRDefault="00E64FF7" w:rsidP="00E64FF7">
      <w:pPr>
        <w:pStyle w:val="ListParagraph"/>
        <w:numPr>
          <w:ilvl w:val="0"/>
          <w:numId w:val="9"/>
        </w:numPr>
      </w:pPr>
      <w:r>
        <w:t>Add column to users table using enum type - - $table-&gt;enum('role', ['writer', 'admin'])-&gt;default('writer');</w:t>
      </w:r>
    </w:p>
    <w:p w14:paraId="2495B885" w14:textId="77777777" w:rsidR="00486934" w:rsidRDefault="00E64FF7" w:rsidP="00E64FF7">
      <w:pPr>
        <w:pStyle w:val="ListParagraph"/>
        <w:numPr>
          <w:ilvl w:val="0"/>
          <w:numId w:val="9"/>
        </w:numPr>
      </w:pPr>
      <w:r>
        <w:t>Or, add column as regular string - - $table-&gt;string('role')-&gt;default('writer');</w:t>
      </w:r>
    </w:p>
    <w:p w14:paraId="1ED48196" w14:textId="77777777" w:rsidR="00CB396E" w:rsidRDefault="00CB396E" w:rsidP="00E64FF7">
      <w:pPr>
        <w:pStyle w:val="ListParagraph"/>
        <w:numPr>
          <w:ilvl w:val="0"/>
          <w:numId w:val="9"/>
        </w:numPr>
      </w:pPr>
      <w:r>
        <w:t>Go into User.php model and create function isAdmin</w:t>
      </w:r>
    </w:p>
    <w:p w14:paraId="597C24F8" w14:textId="77777777" w:rsidR="00CB396E" w:rsidRDefault="00CB396E" w:rsidP="00CB396E">
      <w:pPr>
        <w:spacing w:after="0"/>
        <w:ind w:left="720"/>
      </w:pPr>
      <w:r>
        <w:t>public function isAdmin(){</w:t>
      </w:r>
    </w:p>
    <w:p w14:paraId="0AA310E5" w14:textId="77777777" w:rsidR="00CB396E" w:rsidRDefault="00CB396E" w:rsidP="00CB396E">
      <w:pPr>
        <w:spacing w:after="0"/>
        <w:ind w:left="720"/>
      </w:pPr>
      <w:r>
        <w:tab/>
        <w:t>return $this-&gt;role == 'admin';</w:t>
      </w:r>
    </w:p>
    <w:p w14:paraId="2CCBC9A7" w14:textId="77777777" w:rsidR="00CB396E" w:rsidRDefault="00CB396E" w:rsidP="00CB396E">
      <w:pPr>
        <w:spacing w:after="0"/>
        <w:ind w:left="720"/>
      </w:pPr>
      <w:r>
        <w:t>}</w:t>
      </w:r>
    </w:p>
    <w:p w14:paraId="2103E8CE" w14:textId="77777777" w:rsidR="00CB396E" w:rsidRDefault="00CB396E" w:rsidP="00CB396E">
      <w:pPr>
        <w:pStyle w:val="ListParagraph"/>
        <w:numPr>
          <w:ilvl w:val="0"/>
          <w:numId w:val="9"/>
        </w:numPr>
      </w:pPr>
      <w:r>
        <w:t>Go into app.blade and add this wrapper to content that is visible by role</w:t>
      </w:r>
    </w:p>
    <w:p w14:paraId="2E06F836" w14:textId="77777777" w:rsidR="00CB396E" w:rsidRDefault="00CB396E" w:rsidP="00CB396E">
      <w:pPr>
        <w:ind w:left="720"/>
      </w:pPr>
      <w:r>
        <w:t>@if(auth()-&gt;user()-&gt;isAdmin())</w:t>
      </w:r>
    </w:p>
    <w:p w14:paraId="5C6CED22" w14:textId="77777777" w:rsidR="00CB396E" w:rsidRPr="00CB396E" w:rsidRDefault="00CB396E" w:rsidP="00CB396E">
      <w:pPr>
        <w:ind w:left="720"/>
      </w:pPr>
      <w:r>
        <w:t>@endif</w:t>
      </w:r>
    </w:p>
    <w:p w14:paraId="59D2100F" w14:textId="77777777" w:rsidR="00CB396E" w:rsidRDefault="00CB396E" w:rsidP="00486934">
      <w:pPr>
        <w:spacing w:after="0"/>
        <w:rPr>
          <w:b/>
          <w:bCs/>
          <w:color w:val="C00000"/>
        </w:rPr>
      </w:pPr>
    </w:p>
    <w:p w14:paraId="6ABF0010" w14:textId="77777777" w:rsidR="00CB396E" w:rsidRDefault="00CB396E" w:rsidP="00486934">
      <w:pPr>
        <w:spacing w:after="0"/>
        <w:rPr>
          <w:b/>
          <w:bCs/>
          <w:color w:val="C00000"/>
        </w:rPr>
      </w:pPr>
    </w:p>
    <w:p w14:paraId="3C72663D" w14:textId="77777777" w:rsidR="00486934" w:rsidRPr="00486934" w:rsidRDefault="00486934" w:rsidP="00486934">
      <w:pPr>
        <w:spacing w:after="0"/>
        <w:rPr>
          <w:b/>
          <w:bCs/>
          <w:color w:val="C00000"/>
        </w:rPr>
      </w:pPr>
      <w:r w:rsidRPr="00486934">
        <w:rPr>
          <w:b/>
          <w:bCs/>
          <w:color w:val="C00000"/>
        </w:rPr>
        <w:t xml:space="preserve">Grouping routes for middleware </w:t>
      </w:r>
    </w:p>
    <w:p w14:paraId="0BC918BE" w14:textId="77777777" w:rsidR="00486934" w:rsidRDefault="00486934" w:rsidP="00486934">
      <w:r>
        <w:t xml:space="preserve">In the web.php file - add </w:t>
      </w:r>
      <w:r w:rsidR="00370CF2">
        <w:t xml:space="preserve">a </w:t>
      </w:r>
      <w:r>
        <w:t>function</w:t>
      </w:r>
      <w:r w:rsidR="00370CF2">
        <w:t xml:space="preserve"> that will protect all routes within that function, with the auth middleware.</w:t>
      </w:r>
    </w:p>
    <w:p w14:paraId="3CC6D7B0" w14:textId="77777777" w:rsidR="00486934" w:rsidRDefault="00486934" w:rsidP="00486934">
      <w:pPr>
        <w:ind w:left="720"/>
      </w:pPr>
      <w:r>
        <w:t>Route::middleware(['auth'])-&gt;group(function(){</w:t>
      </w:r>
    </w:p>
    <w:p w14:paraId="334D4A4A" w14:textId="77777777" w:rsidR="00486934" w:rsidRDefault="00486934" w:rsidP="00486934">
      <w:pPr>
        <w:ind w:left="720" w:firstLine="720"/>
      </w:pPr>
      <w:r>
        <w:t>Route::get('home', 'HomeController@index')-&gt;name('home');</w:t>
      </w:r>
    </w:p>
    <w:p w14:paraId="3727BA12" w14:textId="77777777" w:rsidR="00486934" w:rsidRDefault="00486934" w:rsidP="00486934">
      <w:pPr>
        <w:ind w:left="720" w:firstLine="720"/>
      </w:pPr>
      <w:r>
        <w:t>Route::resource('posts', 'PostsConroller');</w:t>
      </w:r>
    </w:p>
    <w:p w14:paraId="0A1A1F6E" w14:textId="77777777" w:rsidR="00486934" w:rsidRDefault="00486934" w:rsidP="00486934">
      <w:pPr>
        <w:ind w:left="720"/>
      </w:pPr>
      <w:r>
        <w:t>});</w:t>
      </w:r>
    </w:p>
    <w:p w14:paraId="27347F1A" w14:textId="77777777" w:rsidR="00486934" w:rsidRDefault="00486934" w:rsidP="00486934">
      <w:pPr>
        <w:ind w:left="720"/>
      </w:pPr>
    </w:p>
    <w:p w14:paraId="23FCCE81" w14:textId="77777777" w:rsidR="00486934" w:rsidRDefault="00486934" w:rsidP="00486934">
      <w:pPr>
        <w:ind w:left="720"/>
      </w:pPr>
    </w:p>
    <w:p w14:paraId="348AFE56" w14:textId="77777777" w:rsidR="00486934" w:rsidRDefault="00486934" w:rsidP="00486934">
      <w:pPr>
        <w:ind w:left="720"/>
      </w:pPr>
    </w:p>
    <w:p w14:paraId="534BEA0E" w14:textId="77777777" w:rsidR="00486934" w:rsidRPr="001F20EA" w:rsidRDefault="00486934" w:rsidP="00486934">
      <w:pPr>
        <w:ind w:left="720"/>
      </w:pPr>
    </w:p>
    <w:p w14:paraId="225EF97F" w14:textId="77777777" w:rsidR="00946C15" w:rsidRDefault="00946C15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These follow the @csrf in the form</w:t>
      </w:r>
    </w:p>
    <w:p w14:paraId="309651E2" w14:textId="77777777" w:rsidR="00946C15" w:rsidRDefault="00946C15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@method('PUT")</w:t>
      </w:r>
    </w:p>
    <w:p w14:paraId="11D00F4A" w14:textId="77777777" w:rsidR="00946C15" w:rsidRDefault="00946C15" w:rsidP="00946C15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@method('PATCH")</w:t>
      </w:r>
    </w:p>
    <w:p w14:paraId="75E74898" w14:textId="77777777" w:rsidR="00946C15" w:rsidRDefault="00946C15" w:rsidP="00946C15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@method('DELETE")</w:t>
      </w:r>
    </w:p>
    <w:p w14:paraId="44D8F0B2" w14:textId="77777777" w:rsidR="00946C15" w:rsidRDefault="00946C15" w:rsidP="00946C15">
      <w:pPr>
        <w:spacing w:after="0"/>
        <w:rPr>
          <w:b/>
          <w:bCs/>
          <w:color w:val="C00000"/>
        </w:rPr>
      </w:pPr>
    </w:p>
    <w:p w14:paraId="5196B1B5" w14:textId="77777777" w:rsidR="00946C15" w:rsidRDefault="00946C15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{{isset($organization) ? 'go to the contacts page : else load the org list</w:t>
      </w:r>
      <w:r w:rsidR="002D083E">
        <w:rPr>
          <w:b/>
          <w:bCs/>
          <w:color w:val="C00000"/>
        </w:rPr>
        <w:t xml:space="preserve"> }}</w:t>
      </w:r>
    </w:p>
    <w:p w14:paraId="1D2C4CD0" w14:textId="77777777" w:rsidR="00946C15" w:rsidRDefault="00946C15" w:rsidP="00FC2557">
      <w:pPr>
        <w:spacing w:after="0"/>
        <w:rPr>
          <w:b/>
          <w:bCs/>
          <w:color w:val="C00000"/>
        </w:rPr>
      </w:pPr>
    </w:p>
    <w:p w14:paraId="478B9C28" w14:textId="77777777" w:rsidR="000A6E87" w:rsidRDefault="000A6E87" w:rsidP="00FC2557">
      <w:pPr>
        <w:spacing w:after="0"/>
        <w:rPr>
          <w:b/>
          <w:bCs/>
          <w:color w:val="C00000"/>
        </w:rPr>
      </w:pPr>
    </w:p>
    <w:p w14:paraId="51F28724" w14:textId="77777777" w:rsidR="000A6E87" w:rsidRDefault="000A6E87" w:rsidP="00FC2557">
      <w:pPr>
        <w:spacing w:after="0"/>
        <w:rPr>
          <w:b/>
          <w:bCs/>
          <w:color w:val="C00000"/>
        </w:rPr>
      </w:pPr>
    </w:p>
    <w:p w14:paraId="60375D66" w14:textId="77777777" w:rsidR="000A6E87" w:rsidRDefault="000A6E87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Link the storage folder to the public folder using</w:t>
      </w:r>
    </w:p>
    <w:p w14:paraId="4706EC6B" w14:textId="77777777" w:rsidR="000A6E87" w:rsidRPr="000A6E87" w:rsidRDefault="000A6E87" w:rsidP="00FC2557">
      <w:pPr>
        <w:spacing w:after="0"/>
      </w:pPr>
      <w:r w:rsidRPr="000A6E87">
        <w:t>php artisan storage:link</w:t>
      </w:r>
    </w:p>
    <w:p w14:paraId="6FA8A0F5" w14:textId="77777777" w:rsidR="000A6E87" w:rsidRDefault="000A6E87" w:rsidP="00FC2557">
      <w:pPr>
        <w:spacing w:after="0"/>
        <w:rPr>
          <w:b/>
          <w:bCs/>
          <w:color w:val="C00000"/>
        </w:rPr>
      </w:pPr>
    </w:p>
    <w:p w14:paraId="3333B9E9" w14:textId="77777777" w:rsidR="006613A7" w:rsidRDefault="006613A7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Relationships</w:t>
      </w:r>
    </w:p>
    <w:p w14:paraId="626FF07E" w14:textId="77777777" w:rsidR="006613A7" w:rsidRDefault="006613A7" w:rsidP="00FC2557">
      <w:pPr>
        <w:spacing w:after="0"/>
      </w:pPr>
      <w:r w:rsidRPr="006613A7">
        <w:t>public function category() /*The name of the model in lowercase is category</w:t>
      </w:r>
      <w:r>
        <w:t xml:space="preserve">. This function goes in the </w:t>
      </w:r>
      <w:r w:rsidRPr="006613A7">
        <w:rPr>
          <w:color w:val="0070C0"/>
        </w:rPr>
        <w:t>Post model</w:t>
      </w:r>
      <w:r w:rsidRPr="006613A7">
        <w:t>*/</w:t>
      </w:r>
    </w:p>
    <w:p w14:paraId="7B69EB3C" w14:textId="77777777" w:rsidR="006613A7" w:rsidRDefault="006613A7" w:rsidP="00FC2557">
      <w:pPr>
        <w:spacing w:after="0"/>
      </w:pPr>
      <w:r>
        <w:t>{</w:t>
      </w:r>
    </w:p>
    <w:p w14:paraId="2972585B" w14:textId="77777777" w:rsidR="006613A7" w:rsidRDefault="006613A7" w:rsidP="00FC2557">
      <w:pPr>
        <w:spacing w:after="0"/>
      </w:pPr>
      <w:r>
        <w:tab/>
        <w:t>return $this-&gt;belongsTo(Category::class); /*</w:t>
      </w:r>
      <w:r w:rsidRPr="006613A7">
        <w:t xml:space="preserve"> </w:t>
      </w:r>
      <w:r>
        <w:t>Category is the name of the class*/</w:t>
      </w:r>
    </w:p>
    <w:p w14:paraId="22B462C4" w14:textId="77777777" w:rsidR="006613A7" w:rsidRDefault="006613A7" w:rsidP="00FC2557">
      <w:pPr>
        <w:spacing w:after="0"/>
      </w:pPr>
      <w:r>
        <w:t>}</w:t>
      </w:r>
    </w:p>
    <w:p w14:paraId="7D3DCC85" w14:textId="77777777" w:rsidR="006613A7" w:rsidRDefault="006613A7" w:rsidP="00FC2557">
      <w:pPr>
        <w:spacing w:after="0"/>
      </w:pPr>
    </w:p>
    <w:p w14:paraId="46DC09EB" w14:textId="77777777" w:rsidR="006613A7" w:rsidRDefault="006613A7" w:rsidP="00FC2557">
      <w:pPr>
        <w:spacing w:after="0"/>
      </w:pPr>
      <w:r>
        <w:lastRenderedPageBreak/>
        <w:t>public function posts()</w:t>
      </w:r>
    </w:p>
    <w:p w14:paraId="0275631A" w14:textId="77777777" w:rsidR="006613A7" w:rsidRDefault="006613A7" w:rsidP="00FC2557">
      <w:pPr>
        <w:spacing w:after="0"/>
      </w:pPr>
      <w:r>
        <w:t>{</w:t>
      </w:r>
    </w:p>
    <w:p w14:paraId="6C67910B" w14:textId="77777777" w:rsidR="006613A7" w:rsidRDefault="006613A7" w:rsidP="00FC2557">
      <w:pPr>
        <w:spacing w:after="0"/>
      </w:pPr>
      <w:r>
        <w:tab/>
        <w:t xml:space="preserve">return $this-&gt;hasMany(Post::class); </w:t>
      </w:r>
      <w:r w:rsidRPr="00B905AE">
        <w:rPr>
          <w:i/>
          <w:iCs/>
          <w:color w:val="538135" w:themeColor="accent6" w:themeShade="BF"/>
        </w:rPr>
        <w:t>/*This means Category has many posts*/</w:t>
      </w:r>
    </w:p>
    <w:p w14:paraId="5C344078" w14:textId="77777777" w:rsidR="006613A7" w:rsidRDefault="006613A7" w:rsidP="00FC2557">
      <w:pPr>
        <w:spacing w:after="0"/>
      </w:pPr>
      <w:r>
        <w:t>}</w:t>
      </w:r>
    </w:p>
    <w:p w14:paraId="5B9A1488" w14:textId="77777777" w:rsidR="006613A7" w:rsidRDefault="006613A7" w:rsidP="00FC2557">
      <w:pPr>
        <w:spacing w:after="0"/>
      </w:pPr>
    </w:p>
    <w:p w14:paraId="4112968C" w14:textId="77777777" w:rsidR="006613A7" w:rsidRPr="006613A7" w:rsidRDefault="006613A7" w:rsidP="00FC2557">
      <w:pPr>
        <w:spacing w:after="0"/>
      </w:pPr>
      <w:r>
        <w:t>For this to work, the foreign key col in the child table must be the name of the model in lowercase + _id. Here it would be category_id. Make sure this col is in the posts table.</w:t>
      </w:r>
    </w:p>
    <w:p w14:paraId="01265D58" w14:textId="77777777" w:rsidR="006613A7" w:rsidRDefault="006613A7" w:rsidP="00FC2557">
      <w:pPr>
        <w:spacing w:after="0"/>
        <w:rPr>
          <w:b/>
          <w:bCs/>
          <w:color w:val="C00000"/>
        </w:rPr>
      </w:pPr>
    </w:p>
    <w:p w14:paraId="37D79C56" w14:textId="77777777" w:rsidR="003E5F4D" w:rsidRDefault="003E5F4D" w:rsidP="00FC2557">
      <w:pPr>
        <w:spacing w:after="0"/>
        <w:rPr>
          <w:b/>
          <w:bCs/>
          <w:color w:val="C00000"/>
        </w:rPr>
      </w:pPr>
    </w:p>
    <w:p w14:paraId="65955EE4" w14:textId="77777777" w:rsidR="003E5F4D" w:rsidRDefault="003E5F4D" w:rsidP="00FC2557">
      <w:pPr>
        <w:spacing w:after="0"/>
        <w:rPr>
          <w:b/>
          <w:bCs/>
          <w:color w:val="C00000"/>
        </w:rPr>
      </w:pPr>
    </w:p>
    <w:p w14:paraId="2E66395B" w14:textId="77777777" w:rsidR="003E5F4D" w:rsidRDefault="003E5F4D" w:rsidP="00FC2557">
      <w:pPr>
        <w:spacing w:after="0"/>
        <w:rPr>
          <w:b/>
          <w:bCs/>
          <w:color w:val="C00000"/>
        </w:rPr>
      </w:pPr>
    </w:p>
    <w:p w14:paraId="22B31A72" w14:textId="77777777" w:rsidR="003E5F4D" w:rsidRDefault="003E5F4D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Using Tinker to interact with the db via the command line</w:t>
      </w:r>
    </w:p>
    <w:p w14:paraId="4C0A5EB5" w14:textId="77777777" w:rsidR="003E5F4D" w:rsidRDefault="003E5F4D" w:rsidP="00FC2557">
      <w:pPr>
        <w:spacing w:after="0"/>
        <w:rPr>
          <w:b/>
          <w:bCs/>
          <w:color w:val="C00000"/>
        </w:rPr>
      </w:pPr>
      <w:r>
        <w:rPr>
          <w:noProof/>
        </w:rPr>
        <w:drawing>
          <wp:inline distT="0" distB="0" distL="0" distR="0" wp14:anchorId="416A68A7" wp14:editId="2A3D9B06">
            <wp:extent cx="5200650" cy="55911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10AF" w14:textId="77777777" w:rsidR="009E416B" w:rsidRDefault="009E416B" w:rsidP="00FC2557">
      <w:pPr>
        <w:spacing w:after="0"/>
        <w:rPr>
          <w:b/>
          <w:bCs/>
          <w:color w:val="C00000"/>
        </w:rPr>
      </w:pPr>
    </w:p>
    <w:p w14:paraId="62ECD5A0" w14:textId="77777777" w:rsidR="009E416B" w:rsidRDefault="009E416B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Route::get('/posts/{post}', [PostsController::class, 'show']);</w:t>
      </w:r>
    </w:p>
    <w:p w14:paraId="32CC42FA" w14:textId="77777777" w:rsidR="009E416B" w:rsidRDefault="009E416B" w:rsidP="00FC2557">
      <w:pPr>
        <w:spacing w:after="0"/>
        <w:rPr>
          <w:b/>
          <w:bCs/>
          <w:color w:val="C00000"/>
        </w:rPr>
      </w:pPr>
    </w:p>
    <w:p w14:paraId="61324137" w14:textId="77777777" w:rsidR="009E416B" w:rsidRDefault="009E416B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in PostsController create function show()</w:t>
      </w:r>
    </w:p>
    <w:p w14:paraId="5FFCD75C" w14:textId="77777777" w:rsidR="009E416B" w:rsidRPr="009E416B" w:rsidRDefault="009E416B" w:rsidP="00FC2557">
      <w:pPr>
        <w:spacing w:after="0"/>
      </w:pPr>
      <w:r w:rsidRPr="009E416B">
        <w:t>public function show(){</w:t>
      </w:r>
    </w:p>
    <w:p w14:paraId="01DED259" w14:textId="77777777" w:rsidR="009E416B" w:rsidRPr="009E416B" w:rsidRDefault="009E416B" w:rsidP="00FC2557">
      <w:pPr>
        <w:spacing w:after="0"/>
      </w:pPr>
      <w:r w:rsidRPr="009E416B">
        <w:tab/>
        <w:t>return view('blog.show');</w:t>
      </w:r>
    </w:p>
    <w:p w14:paraId="5C383F5A" w14:textId="77777777" w:rsidR="009E416B" w:rsidRDefault="009E416B" w:rsidP="00FC2557">
      <w:pPr>
        <w:spacing w:after="0"/>
      </w:pPr>
      <w:r w:rsidRPr="009E416B">
        <w:t>}</w:t>
      </w:r>
    </w:p>
    <w:p w14:paraId="74E3412D" w14:textId="77777777" w:rsidR="00242CDB" w:rsidRPr="00242CDB" w:rsidRDefault="00242CDB" w:rsidP="00242CDB">
      <w:pPr>
        <w:shd w:val="clear" w:color="auto" w:fill="FFF9E7"/>
        <w:spacing w:after="0"/>
        <w:rPr>
          <w:b/>
          <w:bCs/>
          <w:color w:val="C00000"/>
        </w:rPr>
      </w:pPr>
      <w:r w:rsidRPr="00242CDB">
        <w:rPr>
          <w:b/>
          <w:bCs/>
          <w:color w:val="C00000"/>
        </w:rPr>
        <w:lastRenderedPageBreak/>
        <w:t>Creating custom request objects</w:t>
      </w:r>
    </w:p>
    <w:p w14:paraId="4D485841" w14:textId="77777777" w:rsidR="00242CDB" w:rsidRDefault="00242CDB" w:rsidP="00242CDB">
      <w:pPr>
        <w:pStyle w:val="ListParagraph"/>
        <w:numPr>
          <w:ilvl w:val="0"/>
          <w:numId w:val="12"/>
        </w:numPr>
        <w:shd w:val="clear" w:color="auto" w:fill="FFF9E7"/>
        <w:spacing w:after="0"/>
      </w:pPr>
      <w:r w:rsidRPr="00242CDB">
        <w:t>php artisan make:request CreateMeterRequest</w:t>
      </w:r>
    </w:p>
    <w:p w14:paraId="6B6E87A8" w14:textId="77777777" w:rsidR="00242CDB" w:rsidRDefault="00242CDB" w:rsidP="00242CDB">
      <w:pPr>
        <w:shd w:val="clear" w:color="auto" w:fill="FFF9E7"/>
        <w:spacing w:after="0"/>
      </w:pPr>
    </w:p>
    <w:p w14:paraId="0A573444" w14:textId="77777777" w:rsidR="00242CDB" w:rsidRDefault="00242CDB" w:rsidP="00242CDB">
      <w:pPr>
        <w:pStyle w:val="ListParagraph"/>
        <w:numPr>
          <w:ilvl w:val="0"/>
          <w:numId w:val="12"/>
        </w:numPr>
        <w:shd w:val="clear" w:color="auto" w:fill="FFF9E7"/>
        <w:spacing w:after="0"/>
      </w:pPr>
      <w:r>
        <w:t>Add validation rules in the rules function</w:t>
      </w:r>
    </w:p>
    <w:p w14:paraId="4E7CCE79" w14:textId="77777777" w:rsidR="00242CDB" w:rsidRPr="00242CDB" w:rsidRDefault="00242CDB" w:rsidP="00242CDB">
      <w:pPr>
        <w:shd w:val="clear" w:color="auto" w:fill="FFF9E7"/>
        <w:spacing w:after="0"/>
        <w:ind w:left="720"/>
        <w:rPr>
          <w:rFonts w:ascii="Courier New" w:hAnsi="Courier New" w:cs="Courier New"/>
        </w:rPr>
      </w:pPr>
      <w:r w:rsidRPr="00242CDB">
        <w:rPr>
          <w:rFonts w:ascii="Courier New" w:hAnsi="Courier New" w:cs="Courier New"/>
        </w:rPr>
        <w:t>public function rules()</w:t>
      </w:r>
    </w:p>
    <w:p w14:paraId="2509D385" w14:textId="77777777" w:rsidR="00242CDB" w:rsidRPr="00242CDB" w:rsidRDefault="00242CDB" w:rsidP="00242CDB">
      <w:pPr>
        <w:shd w:val="clear" w:color="auto" w:fill="FFF9E7"/>
        <w:spacing w:after="0"/>
        <w:ind w:left="720"/>
        <w:rPr>
          <w:rFonts w:ascii="Courier New" w:hAnsi="Courier New" w:cs="Courier New"/>
        </w:rPr>
      </w:pPr>
      <w:r w:rsidRPr="00242CDB">
        <w:rPr>
          <w:rFonts w:ascii="Courier New" w:hAnsi="Courier New" w:cs="Courier New"/>
        </w:rPr>
        <w:t xml:space="preserve">    {</w:t>
      </w:r>
    </w:p>
    <w:p w14:paraId="05046DD0" w14:textId="77777777" w:rsidR="00242CDB" w:rsidRPr="00242CDB" w:rsidRDefault="00242CDB" w:rsidP="00242CDB">
      <w:pPr>
        <w:shd w:val="clear" w:color="auto" w:fill="FFF9E7"/>
        <w:spacing w:after="0"/>
        <w:ind w:left="720"/>
        <w:rPr>
          <w:rFonts w:ascii="Courier New" w:hAnsi="Courier New" w:cs="Courier New"/>
        </w:rPr>
      </w:pPr>
      <w:r w:rsidRPr="00242CDB">
        <w:rPr>
          <w:rFonts w:ascii="Courier New" w:hAnsi="Courier New" w:cs="Courier New"/>
        </w:rPr>
        <w:t xml:space="preserve">        return [</w:t>
      </w:r>
    </w:p>
    <w:p w14:paraId="15F56589" w14:textId="77777777" w:rsidR="00242CDB" w:rsidRPr="00242CDB" w:rsidRDefault="00242CDB" w:rsidP="00242CDB">
      <w:pPr>
        <w:shd w:val="clear" w:color="auto" w:fill="FFF9E7"/>
        <w:spacing w:after="0"/>
        <w:ind w:left="720"/>
        <w:rPr>
          <w:rFonts w:ascii="Courier New" w:hAnsi="Courier New" w:cs="Courier New"/>
        </w:rPr>
      </w:pPr>
      <w:r w:rsidRPr="00242CDB">
        <w:rPr>
          <w:rFonts w:ascii="Courier New" w:hAnsi="Courier New" w:cs="Courier New"/>
        </w:rPr>
        <w:t xml:space="preserve">            'machines_id' =&gt; 'required'</w:t>
      </w:r>
    </w:p>
    <w:p w14:paraId="0244E941" w14:textId="77777777" w:rsidR="00242CDB" w:rsidRPr="00242CDB" w:rsidRDefault="00242CDB" w:rsidP="00242CDB">
      <w:pPr>
        <w:shd w:val="clear" w:color="auto" w:fill="FFF9E7"/>
        <w:spacing w:after="0"/>
        <w:ind w:left="720"/>
        <w:rPr>
          <w:rFonts w:ascii="Courier New" w:hAnsi="Courier New" w:cs="Courier New"/>
        </w:rPr>
      </w:pPr>
      <w:r w:rsidRPr="00242CDB">
        <w:rPr>
          <w:rFonts w:ascii="Courier New" w:hAnsi="Courier New" w:cs="Courier New"/>
        </w:rPr>
        <w:tab/>
      </w:r>
      <w:r w:rsidRPr="00242CDB">
        <w:rPr>
          <w:rFonts w:ascii="Courier New" w:hAnsi="Courier New" w:cs="Courier New"/>
        </w:rPr>
        <w:tab/>
      </w:r>
      <w:r w:rsidRPr="00242CDB">
        <w:rPr>
          <w:rFonts w:ascii="Courier New" w:hAnsi="Courier New" w:cs="Courier New"/>
        </w:rPr>
        <w:tab/>
      </w:r>
    </w:p>
    <w:p w14:paraId="28B503BC" w14:textId="77777777" w:rsidR="00242CDB" w:rsidRPr="00242CDB" w:rsidRDefault="00242CDB" w:rsidP="00242CDB">
      <w:pPr>
        <w:shd w:val="clear" w:color="auto" w:fill="FFF9E7"/>
        <w:spacing w:after="0"/>
        <w:ind w:left="720"/>
        <w:rPr>
          <w:rFonts w:ascii="Courier New" w:hAnsi="Courier New" w:cs="Courier New"/>
        </w:rPr>
      </w:pPr>
      <w:r w:rsidRPr="00242CDB">
        <w:rPr>
          <w:rFonts w:ascii="Courier New" w:hAnsi="Courier New" w:cs="Courier New"/>
        </w:rPr>
        <w:t xml:space="preserve">        ];</w:t>
      </w:r>
    </w:p>
    <w:p w14:paraId="435D01B7" w14:textId="77777777" w:rsidR="00242CDB" w:rsidRDefault="00242CDB" w:rsidP="00242CDB">
      <w:pPr>
        <w:shd w:val="clear" w:color="auto" w:fill="FFF9E7"/>
        <w:spacing w:after="0"/>
        <w:ind w:left="720"/>
        <w:rPr>
          <w:rFonts w:ascii="Courier New" w:hAnsi="Courier New" w:cs="Courier New"/>
        </w:rPr>
      </w:pPr>
      <w:r w:rsidRPr="00242CDB">
        <w:rPr>
          <w:rFonts w:ascii="Courier New" w:hAnsi="Courier New" w:cs="Courier New"/>
        </w:rPr>
        <w:t xml:space="preserve">    }</w:t>
      </w:r>
    </w:p>
    <w:p w14:paraId="62179FB9" w14:textId="77777777" w:rsidR="00242CDB" w:rsidRDefault="00242CDB" w:rsidP="00242CDB">
      <w:pPr>
        <w:shd w:val="clear" w:color="auto" w:fill="FFF9E7"/>
        <w:spacing w:after="0"/>
        <w:ind w:left="720"/>
        <w:rPr>
          <w:rFonts w:ascii="Courier New" w:hAnsi="Courier New" w:cs="Courier New"/>
        </w:rPr>
      </w:pPr>
    </w:p>
    <w:p w14:paraId="3F5758AB" w14:textId="77777777" w:rsidR="00242CDB" w:rsidRPr="00242CDB" w:rsidRDefault="00242CDB" w:rsidP="00242CDB">
      <w:pPr>
        <w:pStyle w:val="ListParagraph"/>
        <w:numPr>
          <w:ilvl w:val="0"/>
          <w:numId w:val="12"/>
        </w:numPr>
        <w:shd w:val="clear" w:color="auto" w:fill="FFF9E7"/>
        <w:spacing w:after="0"/>
      </w:pPr>
      <w:r w:rsidRPr="00242CDB">
        <w:t>Set the authorize function to return true (for now). This can limit access.</w:t>
      </w:r>
    </w:p>
    <w:p w14:paraId="14F17782" w14:textId="77777777" w:rsidR="00242CDB" w:rsidRPr="00242CDB" w:rsidRDefault="00242CDB" w:rsidP="00242CDB">
      <w:pPr>
        <w:shd w:val="clear" w:color="auto" w:fill="FFF9E7"/>
        <w:spacing w:after="0"/>
        <w:ind w:left="720"/>
        <w:rPr>
          <w:rFonts w:ascii="Courier New" w:hAnsi="Courier New" w:cs="Courier New"/>
        </w:rPr>
      </w:pPr>
      <w:r w:rsidRPr="00242CDB">
        <w:rPr>
          <w:rFonts w:ascii="Courier New" w:hAnsi="Courier New" w:cs="Courier New"/>
        </w:rPr>
        <w:t>public function authorize()</w:t>
      </w:r>
    </w:p>
    <w:p w14:paraId="0E827279" w14:textId="77777777" w:rsidR="00242CDB" w:rsidRPr="00242CDB" w:rsidRDefault="00242CDB" w:rsidP="00242CDB">
      <w:pPr>
        <w:shd w:val="clear" w:color="auto" w:fill="FFF9E7"/>
        <w:spacing w:after="0"/>
        <w:ind w:left="720"/>
        <w:rPr>
          <w:rFonts w:ascii="Courier New" w:hAnsi="Courier New" w:cs="Courier New"/>
        </w:rPr>
      </w:pPr>
      <w:r w:rsidRPr="00242CDB">
        <w:rPr>
          <w:rFonts w:ascii="Courier New" w:hAnsi="Courier New" w:cs="Courier New"/>
        </w:rPr>
        <w:t xml:space="preserve">    {</w:t>
      </w:r>
    </w:p>
    <w:p w14:paraId="3D6E40EF" w14:textId="77777777" w:rsidR="00242CDB" w:rsidRPr="00242CDB" w:rsidRDefault="00242CDB" w:rsidP="00242CDB">
      <w:pPr>
        <w:shd w:val="clear" w:color="auto" w:fill="FFF9E7"/>
        <w:spacing w:after="0"/>
        <w:ind w:left="720"/>
        <w:rPr>
          <w:rFonts w:ascii="Courier New" w:hAnsi="Courier New" w:cs="Courier New"/>
        </w:rPr>
      </w:pPr>
      <w:r w:rsidRPr="00242CDB">
        <w:rPr>
          <w:rFonts w:ascii="Courier New" w:hAnsi="Courier New" w:cs="Courier New"/>
        </w:rPr>
        <w:t xml:space="preserve">        return true;</w:t>
      </w:r>
    </w:p>
    <w:p w14:paraId="49BDD469" w14:textId="77777777" w:rsidR="00242CDB" w:rsidRDefault="00242CDB" w:rsidP="00242CDB">
      <w:pPr>
        <w:shd w:val="clear" w:color="auto" w:fill="FFF9E7"/>
        <w:spacing w:after="0"/>
        <w:ind w:left="720"/>
        <w:rPr>
          <w:rFonts w:ascii="Courier New" w:hAnsi="Courier New" w:cs="Courier New"/>
        </w:rPr>
      </w:pPr>
      <w:r w:rsidRPr="00242CDB">
        <w:rPr>
          <w:rFonts w:ascii="Courier New" w:hAnsi="Courier New" w:cs="Courier New"/>
        </w:rPr>
        <w:t xml:space="preserve">    }</w:t>
      </w:r>
    </w:p>
    <w:p w14:paraId="128A93D8" w14:textId="77777777" w:rsidR="00242CDB" w:rsidRDefault="00242CDB" w:rsidP="00242CDB">
      <w:pPr>
        <w:shd w:val="clear" w:color="auto" w:fill="FFF9E7"/>
        <w:spacing w:after="0"/>
        <w:ind w:left="720"/>
        <w:rPr>
          <w:rFonts w:ascii="Courier New" w:hAnsi="Courier New" w:cs="Courier New"/>
        </w:rPr>
      </w:pPr>
    </w:p>
    <w:p w14:paraId="695674D2" w14:textId="77777777" w:rsidR="00242CDB" w:rsidRDefault="00242CDB" w:rsidP="00242CDB">
      <w:pPr>
        <w:pStyle w:val="ListParagraph"/>
        <w:numPr>
          <w:ilvl w:val="0"/>
          <w:numId w:val="12"/>
        </w:numPr>
        <w:shd w:val="clear" w:color="auto" w:fill="FFF9E7"/>
        <w:spacing w:after="0"/>
      </w:pPr>
      <w:r>
        <w:t>Add a use import to the controller that will use this request object</w:t>
      </w:r>
    </w:p>
    <w:p w14:paraId="34CC94B3" w14:textId="77777777" w:rsidR="00242CDB" w:rsidRPr="00242CDB" w:rsidRDefault="00242CDB" w:rsidP="00242CDB">
      <w:pPr>
        <w:shd w:val="clear" w:color="auto" w:fill="FFF9E7"/>
        <w:ind w:left="720"/>
        <w:rPr>
          <w:rFonts w:ascii="Courier New" w:hAnsi="Courier New" w:cs="Courier New"/>
        </w:rPr>
      </w:pPr>
      <w:r w:rsidRPr="00242CDB">
        <w:rPr>
          <w:rFonts w:ascii="Courier New" w:hAnsi="Courier New" w:cs="Courier New"/>
        </w:rPr>
        <w:t>use App\Http\Requests\CreateMeterRequest;</w:t>
      </w:r>
    </w:p>
    <w:p w14:paraId="27716CE6" w14:textId="77777777" w:rsidR="00242CDB" w:rsidRDefault="00242CDB" w:rsidP="00FC2557">
      <w:pPr>
        <w:spacing w:after="0"/>
      </w:pPr>
    </w:p>
    <w:p w14:paraId="456B6D2D" w14:textId="77777777" w:rsidR="00242CDB" w:rsidRDefault="00242CDB" w:rsidP="00FC2557">
      <w:pPr>
        <w:spacing w:after="0"/>
      </w:pPr>
    </w:p>
    <w:p w14:paraId="454824F9" w14:textId="77777777" w:rsidR="00242CDB" w:rsidRDefault="00242CDB" w:rsidP="00FC2557">
      <w:pPr>
        <w:spacing w:after="0"/>
      </w:pPr>
    </w:p>
    <w:p w14:paraId="7BBF4530" w14:textId="77777777" w:rsidR="00242CDB" w:rsidRDefault="00242CDB" w:rsidP="00FC2557">
      <w:pPr>
        <w:spacing w:after="0"/>
      </w:pPr>
    </w:p>
    <w:p w14:paraId="73CE2F61" w14:textId="77777777" w:rsidR="00242CDB" w:rsidRDefault="00242CDB" w:rsidP="00FC2557">
      <w:pPr>
        <w:spacing w:after="0"/>
        <w:rPr>
          <w:b/>
          <w:bCs/>
          <w:color w:val="C00000"/>
        </w:rPr>
      </w:pPr>
    </w:p>
    <w:p w14:paraId="47FCA0A3" w14:textId="77777777" w:rsidR="009E416B" w:rsidRDefault="001527FE" w:rsidP="00DD704B">
      <w:pPr>
        <w:shd w:val="clear" w:color="auto" w:fill="DEEAF6" w:themeFill="accent5" w:themeFillTint="33"/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Data from joined tables</w:t>
      </w:r>
    </w:p>
    <w:p w14:paraId="41AB658E" w14:textId="77777777" w:rsidR="00DD704B" w:rsidRPr="00DD704B" w:rsidRDefault="00DD704B" w:rsidP="00DD704B">
      <w:pPr>
        <w:shd w:val="clear" w:color="auto" w:fill="DEEAF6" w:themeFill="accent5" w:themeFillTint="33"/>
        <w:spacing w:after="0"/>
      </w:pPr>
      <w:r>
        <w:t xml:space="preserve">create </w:t>
      </w:r>
      <w:r w:rsidRPr="00DD704B">
        <w:t>JoinTableController</w:t>
      </w:r>
    </w:p>
    <w:p w14:paraId="6763D858" w14:textId="77777777" w:rsidR="00DD704B" w:rsidRDefault="00DD704B" w:rsidP="00DD704B">
      <w:pPr>
        <w:shd w:val="clear" w:color="auto" w:fill="DEEAF6" w:themeFill="accent5" w:themeFillTint="33"/>
        <w:spacing w:after="0"/>
      </w:pPr>
    </w:p>
    <w:p w14:paraId="7C6F870D" w14:textId="77777777" w:rsidR="001527FE" w:rsidRPr="00DD704B" w:rsidRDefault="00DD704B" w:rsidP="00DD704B">
      <w:pPr>
        <w:shd w:val="clear" w:color="auto" w:fill="DEEAF6" w:themeFill="accent5" w:themeFillTint="33"/>
        <w:spacing w:after="0"/>
      </w:pPr>
      <w:r>
        <w:t xml:space="preserve">add this declaration at top - - </w:t>
      </w:r>
      <w:r w:rsidR="001527FE" w:rsidRPr="00DD704B">
        <w:t>use DB;</w:t>
      </w:r>
    </w:p>
    <w:p w14:paraId="5D9CEAD1" w14:textId="77777777" w:rsidR="001527FE" w:rsidRPr="00DD704B" w:rsidRDefault="001527FE" w:rsidP="00DD704B">
      <w:pPr>
        <w:shd w:val="clear" w:color="auto" w:fill="DEEAF6" w:themeFill="accent5" w:themeFillTint="33"/>
        <w:spacing w:after="0"/>
      </w:pPr>
    </w:p>
    <w:p w14:paraId="67E93FBF" w14:textId="77777777" w:rsidR="001527FE" w:rsidRPr="00DD704B" w:rsidRDefault="001527FE" w:rsidP="00DD704B">
      <w:pPr>
        <w:shd w:val="clear" w:color="auto" w:fill="DEEAF6" w:themeFill="accent5" w:themeFillTint="33"/>
        <w:spacing w:after="0"/>
      </w:pPr>
    </w:p>
    <w:p w14:paraId="7A3F6AD5" w14:textId="77777777" w:rsidR="001527FE" w:rsidRPr="00DD704B" w:rsidRDefault="001527FE" w:rsidP="00DD704B">
      <w:pPr>
        <w:shd w:val="clear" w:color="auto" w:fill="DEEAF6" w:themeFill="accent5" w:themeFillTint="33"/>
        <w:spacing w:after="0"/>
      </w:pPr>
      <w:r w:rsidRPr="00DD704B">
        <w:t>function index(){</w:t>
      </w:r>
    </w:p>
    <w:p w14:paraId="6DF27585" w14:textId="77777777" w:rsidR="001527FE" w:rsidRPr="00DD704B" w:rsidRDefault="001527FE" w:rsidP="00DD704B">
      <w:pPr>
        <w:shd w:val="clear" w:color="auto" w:fill="DEEAF6" w:themeFill="accent5" w:themeFillTint="33"/>
        <w:spacing w:after="0"/>
      </w:pPr>
      <w:r w:rsidRPr="00DD704B">
        <w:tab/>
        <w:t>$data = DB::table('city')</w:t>
      </w:r>
    </w:p>
    <w:p w14:paraId="0993712C" w14:textId="77777777" w:rsidR="001527FE" w:rsidRPr="00DD704B" w:rsidRDefault="001527FE" w:rsidP="00DD704B">
      <w:pPr>
        <w:shd w:val="clear" w:color="auto" w:fill="DEEAF6" w:themeFill="accent5" w:themeFillTint="33"/>
        <w:spacing w:after="0"/>
        <w:rPr>
          <w:i/>
          <w:iCs/>
          <w:color w:val="538135" w:themeColor="accent6" w:themeShade="BF"/>
        </w:rPr>
      </w:pPr>
      <w:r w:rsidRPr="00DD704B">
        <w:tab/>
      </w:r>
      <w:r w:rsidRPr="00DD704B">
        <w:tab/>
        <w:t xml:space="preserve">-&gt;join('state', 'state.state_id', '=', 'city.state') </w:t>
      </w:r>
      <w:r w:rsidRPr="00DD704B">
        <w:rPr>
          <w:i/>
          <w:iCs/>
          <w:color w:val="538135" w:themeColor="accent6" w:themeShade="BF"/>
        </w:rPr>
        <w:t xml:space="preserve">/*joins the state table where state_id = </w:t>
      </w:r>
      <w:r w:rsidR="00DD704B" w:rsidRPr="00DD704B">
        <w:rPr>
          <w:i/>
          <w:iCs/>
          <w:color w:val="538135" w:themeColor="accent6" w:themeShade="BF"/>
        </w:rPr>
        <w:t>city.</w:t>
      </w:r>
      <w:r w:rsidRPr="00DD704B">
        <w:rPr>
          <w:i/>
          <w:iCs/>
          <w:color w:val="538135" w:themeColor="accent6" w:themeShade="BF"/>
        </w:rPr>
        <w:t>state</w:t>
      </w:r>
      <w:r w:rsidR="00DD704B" w:rsidRPr="00DD704B">
        <w:rPr>
          <w:i/>
          <w:iCs/>
          <w:color w:val="538135" w:themeColor="accent6" w:themeShade="BF"/>
        </w:rPr>
        <w:t xml:space="preserve"> </w:t>
      </w:r>
      <w:r w:rsidRPr="00DD704B">
        <w:rPr>
          <w:i/>
          <w:iCs/>
          <w:color w:val="538135" w:themeColor="accent6" w:themeShade="BF"/>
        </w:rPr>
        <w:t>*/</w:t>
      </w:r>
    </w:p>
    <w:p w14:paraId="78695037" w14:textId="77777777" w:rsidR="001527FE" w:rsidRPr="00DD704B" w:rsidRDefault="001527FE" w:rsidP="00DD704B">
      <w:pPr>
        <w:shd w:val="clear" w:color="auto" w:fill="DEEAF6" w:themeFill="accent5" w:themeFillTint="33"/>
        <w:spacing w:after="0"/>
      </w:pPr>
      <w:r w:rsidRPr="00DD704B">
        <w:tab/>
      </w:r>
      <w:r w:rsidRPr="00DD704B">
        <w:tab/>
        <w:t>-&gt;join('country', 'country.country', '=', 'state.country')</w:t>
      </w:r>
    </w:p>
    <w:p w14:paraId="7B3746C3" w14:textId="77777777" w:rsidR="001527FE" w:rsidRPr="00DD704B" w:rsidRDefault="001527FE" w:rsidP="00DD704B">
      <w:pPr>
        <w:shd w:val="clear" w:color="auto" w:fill="DEEAF6" w:themeFill="accent5" w:themeFillTint="33"/>
        <w:spacing w:after="0"/>
      </w:pPr>
      <w:r w:rsidRPr="00DD704B">
        <w:tab/>
      </w:r>
      <w:r w:rsidRPr="00DD704B">
        <w:tab/>
        <w:t>-&gt;select('country.country_name', 'state.state_name', 'city.city_name')</w:t>
      </w:r>
    </w:p>
    <w:p w14:paraId="12A29F8D" w14:textId="77777777" w:rsidR="001527FE" w:rsidRPr="00DD704B" w:rsidRDefault="001527FE" w:rsidP="00DD704B">
      <w:pPr>
        <w:shd w:val="clear" w:color="auto" w:fill="DEEAF6" w:themeFill="accent5" w:themeFillTint="33"/>
        <w:spacing w:after="0"/>
      </w:pPr>
      <w:r w:rsidRPr="00DD704B">
        <w:tab/>
      </w:r>
      <w:r w:rsidRPr="00DD704B">
        <w:tab/>
        <w:t>-&gt;get();</w:t>
      </w:r>
      <w:r w:rsidRPr="00DD704B">
        <w:rPr>
          <w:i/>
          <w:iCs/>
          <w:color w:val="538135" w:themeColor="accent6" w:themeShade="BF"/>
        </w:rPr>
        <w:t xml:space="preserve"> /*executes the query and returns data, in </w:t>
      </w:r>
      <w:r w:rsidR="00DD704B" w:rsidRPr="00DD704B">
        <w:rPr>
          <w:i/>
          <w:iCs/>
          <w:color w:val="538135" w:themeColor="accent6" w:themeShade="BF"/>
        </w:rPr>
        <w:t xml:space="preserve">an </w:t>
      </w:r>
      <w:r w:rsidRPr="00DD704B">
        <w:rPr>
          <w:i/>
          <w:iCs/>
          <w:color w:val="538135" w:themeColor="accent6" w:themeShade="BF"/>
        </w:rPr>
        <w:t>array, which will be stored in the $data variable.*/</w:t>
      </w:r>
    </w:p>
    <w:p w14:paraId="03CFAFAE" w14:textId="77777777" w:rsidR="001527FE" w:rsidRPr="00DD704B" w:rsidRDefault="001527FE" w:rsidP="00DD704B">
      <w:pPr>
        <w:shd w:val="clear" w:color="auto" w:fill="DEEAF6" w:themeFill="accent5" w:themeFillTint="33"/>
        <w:spacing w:after="0"/>
      </w:pPr>
      <w:r w:rsidRPr="00DD704B">
        <w:tab/>
      </w:r>
      <w:r w:rsidRPr="00DD704B">
        <w:tab/>
        <w:t>return view('join_table', compact('data'));</w:t>
      </w:r>
    </w:p>
    <w:p w14:paraId="51935650" w14:textId="77777777" w:rsidR="001527FE" w:rsidRPr="00DD704B" w:rsidRDefault="001527FE" w:rsidP="00DD704B">
      <w:pPr>
        <w:shd w:val="clear" w:color="auto" w:fill="DEEAF6" w:themeFill="accent5" w:themeFillTint="33"/>
        <w:spacing w:after="0"/>
      </w:pPr>
      <w:r w:rsidRPr="00DD704B">
        <w:t>}</w:t>
      </w:r>
    </w:p>
    <w:p w14:paraId="1C632C6E" w14:textId="77777777" w:rsidR="001527FE" w:rsidRPr="00DD704B" w:rsidRDefault="001527FE" w:rsidP="00DD704B">
      <w:pPr>
        <w:shd w:val="clear" w:color="auto" w:fill="DEEAF6" w:themeFill="accent5" w:themeFillTint="33"/>
        <w:spacing w:after="0"/>
      </w:pPr>
    </w:p>
    <w:p w14:paraId="23AC4AFC" w14:textId="77777777" w:rsidR="001527FE" w:rsidRPr="00DD704B" w:rsidRDefault="001527FE" w:rsidP="00DD704B">
      <w:pPr>
        <w:shd w:val="clear" w:color="auto" w:fill="DEEAF6" w:themeFill="accent5" w:themeFillTint="33"/>
        <w:spacing w:after="0"/>
      </w:pPr>
      <w:r w:rsidRPr="00DD704B">
        <w:t>web.php - add route</w:t>
      </w:r>
    </w:p>
    <w:p w14:paraId="23C562EA" w14:textId="77777777" w:rsidR="001527FE" w:rsidRPr="00DD704B" w:rsidRDefault="001527FE" w:rsidP="00DD704B">
      <w:pPr>
        <w:shd w:val="clear" w:color="auto" w:fill="DEEAF6" w:themeFill="accent5" w:themeFillTint="33"/>
        <w:spacing w:after="0"/>
      </w:pPr>
      <w:r w:rsidRPr="00DD704B">
        <w:t>Route::get('join-table', JoinTableController@index');</w:t>
      </w:r>
    </w:p>
    <w:p w14:paraId="66707BC7" w14:textId="77777777" w:rsidR="001527FE" w:rsidRDefault="001527FE" w:rsidP="00FC2557">
      <w:pPr>
        <w:spacing w:after="0"/>
        <w:rPr>
          <w:b/>
          <w:bCs/>
          <w:color w:val="C00000"/>
        </w:rPr>
      </w:pPr>
    </w:p>
    <w:p w14:paraId="04497A28" w14:textId="77777777" w:rsidR="006A6668" w:rsidRDefault="006A6668" w:rsidP="006A6668">
      <w:pPr>
        <w:shd w:val="clear" w:color="auto" w:fill="FFF2CC" w:themeFill="accent4" w:themeFillTint="33"/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Adding a where clause to a joined query</w:t>
      </w:r>
    </w:p>
    <w:p w14:paraId="11E0037C" w14:textId="77777777" w:rsidR="006A6668" w:rsidRPr="006A6668" w:rsidRDefault="006A6668" w:rsidP="006A6668">
      <w:pPr>
        <w:shd w:val="clear" w:color="auto" w:fill="FFF2CC" w:themeFill="accent4" w:themeFillTint="33"/>
        <w:spacing w:after="0"/>
      </w:pPr>
      <w:r w:rsidRPr="006A6668">
        <w:t>public function show($contact)</w:t>
      </w:r>
    </w:p>
    <w:p w14:paraId="59F2734D" w14:textId="77777777" w:rsidR="006A6668" w:rsidRPr="006A6668" w:rsidRDefault="006A6668" w:rsidP="006A6668">
      <w:pPr>
        <w:shd w:val="clear" w:color="auto" w:fill="FFF2CC" w:themeFill="accent4" w:themeFillTint="33"/>
        <w:spacing w:after="0"/>
      </w:pPr>
      <w:r w:rsidRPr="006A6668">
        <w:t xml:space="preserve">    {</w:t>
      </w:r>
      <w:r>
        <w:tab/>
      </w:r>
    </w:p>
    <w:p w14:paraId="453E4736" w14:textId="77777777" w:rsidR="006A6668" w:rsidRPr="006A6668" w:rsidRDefault="006A6668" w:rsidP="006A6668">
      <w:pPr>
        <w:shd w:val="clear" w:color="auto" w:fill="FFF2CC" w:themeFill="accent4" w:themeFillTint="33"/>
        <w:spacing w:after="0"/>
        <w:ind w:firstLine="720"/>
      </w:pPr>
      <w:r w:rsidRPr="006A6668">
        <w:t>$data = DB::table('organizations')</w:t>
      </w:r>
    </w:p>
    <w:p w14:paraId="013EAE39" w14:textId="77777777" w:rsidR="006A6668" w:rsidRPr="006A6668" w:rsidRDefault="006A6668" w:rsidP="006A6668">
      <w:pPr>
        <w:shd w:val="clear" w:color="auto" w:fill="FFF2CC" w:themeFill="accent4" w:themeFillTint="33"/>
        <w:spacing w:after="0"/>
      </w:pPr>
      <w:r w:rsidRPr="006A6668">
        <w:t xml:space="preserve">       </w:t>
      </w:r>
      <w:r>
        <w:tab/>
      </w:r>
      <w:r>
        <w:tab/>
      </w:r>
      <w:r w:rsidRPr="006A6668">
        <w:t xml:space="preserve"> -&gt;join('people', function ($join) {</w:t>
      </w:r>
    </w:p>
    <w:p w14:paraId="5CAE7EBF" w14:textId="77777777" w:rsidR="006A6668" w:rsidRPr="006A6668" w:rsidRDefault="006A6668" w:rsidP="006A6668">
      <w:pPr>
        <w:shd w:val="clear" w:color="auto" w:fill="FFF2CC" w:themeFill="accent4" w:themeFillTint="33"/>
        <w:spacing w:after="0"/>
      </w:pPr>
      <w:r w:rsidRPr="006A6668">
        <w:t xml:space="preserve">           </w:t>
      </w:r>
      <w:r>
        <w:tab/>
      </w:r>
      <w:r>
        <w:tab/>
      </w:r>
      <w:r w:rsidRPr="006A6668">
        <w:t xml:space="preserve"> $join-&gt;on('people.organization_id', '=', 'organizations.id')</w:t>
      </w:r>
    </w:p>
    <w:p w14:paraId="2D414E84" w14:textId="77777777" w:rsidR="006A6668" w:rsidRPr="006A6668" w:rsidRDefault="006A6668" w:rsidP="006A6668">
      <w:pPr>
        <w:shd w:val="clear" w:color="auto" w:fill="FFF2CC" w:themeFill="accent4" w:themeFillTint="33"/>
        <w:spacing w:after="0"/>
        <w:rPr>
          <w:color w:val="C00000"/>
        </w:rPr>
      </w:pPr>
      <w:r w:rsidRPr="006A6668">
        <w:t xml:space="preserve">                </w:t>
      </w:r>
      <w:r>
        <w:tab/>
      </w:r>
      <w:r w:rsidRPr="006A6668">
        <w:t xml:space="preserve"> -&gt;</w:t>
      </w:r>
      <w:r w:rsidRPr="006A6668">
        <w:rPr>
          <w:color w:val="C00000"/>
        </w:rPr>
        <w:t>where('organization_id', '=', '56');</w:t>
      </w:r>
    </w:p>
    <w:p w14:paraId="3D6DD6D3" w14:textId="77777777" w:rsidR="006A6668" w:rsidRPr="006A6668" w:rsidRDefault="006A6668" w:rsidP="006A6668">
      <w:pPr>
        <w:shd w:val="clear" w:color="auto" w:fill="FFF2CC" w:themeFill="accent4" w:themeFillTint="33"/>
        <w:spacing w:after="0"/>
        <w:rPr>
          <w:color w:val="C00000"/>
        </w:rPr>
      </w:pPr>
      <w:r w:rsidRPr="006A6668">
        <w:rPr>
          <w:color w:val="C00000"/>
        </w:rPr>
        <w:lastRenderedPageBreak/>
        <w:t xml:space="preserve">       </w:t>
      </w:r>
      <w:r w:rsidRPr="006A6668">
        <w:rPr>
          <w:color w:val="C00000"/>
        </w:rPr>
        <w:tab/>
        <w:t xml:space="preserve"> })</w:t>
      </w:r>
    </w:p>
    <w:p w14:paraId="39D73152" w14:textId="77777777" w:rsidR="006A6668" w:rsidRPr="006A6668" w:rsidRDefault="006A6668" w:rsidP="006A6668">
      <w:pPr>
        <w:shd w:val="clear" w:color="auto" w:fill="FFF2CC" w:themeFill="accent4" w:themeFillTint="33"/>
        <w:spacing w:after="0"/>
      </w:pPr>
      <w:r w:rsidRPr="006A6668">
        <w:t xml:space="preserve">        </w:t>
      </w:r>
      <w:r>
        <w:tab/>
      </w:r>
      <w:r w:rsidRPr="006A6668">
        <w:t>-&gt;get();</w:t>
      </w:r>
    </w:p>
    <w:p w14:paraId="0F8BFA5F" w14:textId="77777777" w:rsidR="006A6668" w:rsidRPr="006A6668" w:rsidRDefault="006A6668" w:rsidP="006A6668">
      <w:pPr>
        <w:shd w:val="clear" w:color="auto" w:fill="FFF2CC" w:themeFill="accent4" w:themeFillTint="33"/>
        <w:spacing w:after="0"/>
      </w:pPr>
      <w:r w:rsidRPr="006A6668">
        <w:tab/>
      </w:r>
      <w:r w:rsidRPr="006A6668">
        <w:tab/>
      </w:r>
      <w:r w:rsidRPr="006A6668">
        <w:tab/>
      </w:r>
      <w:r w:rsidRPr="006A6668">
        <w:tab/>
      </w:r>
    </w:p>
    <w:p w14:paraId="0810D15A" w14:textId="77777777" w:rsidR="006A6668" w:rsidRPr="006A6668" w:rsidRDefault="006A6668" w:rsidP="006A6668">
      <w:pPr>
        <w:shd w:val="clear" w:color="auto" w:fill="FFF2CC" w:themeFill="accent4" w:themeFillTint="33"/>
        <w:spacing w:after="0"/>
      </w:pPr>
      <w:r w:rsidRPr="006A6668">
        <w:tab/>
        <w:t>return view('contacts.show', compact('data'));</w:t>
      </w:r>
      <w:r>
        <w:tab/>
      </w:r>
    </w:p>
    <w:p w14:paraId="083C1E13" w14:textId="77777777" w:rsidR="006A6668" w:rsidRPr="006A6668" w:rsidRDefault="006A6668" w:rsidP="006A6668">
      <w:pPr>
        <w:shd w:val="clear" w:color="auto" w:fill="FFF2CC" w:themeFill="accent4" w:themeFillTint="33"/>
        <w:spacing w:after="0"/>
      </w:pPr>
      <w:r w:rsidRPr="006A6668">
        <w:t xml:space="preserve">    }</w:t>
      </w:r>
    </w:p>
    <w:p w14:paraId="055A711C" w14:textId="77777777" w:rsidR="001527FE" w:rsidRDefault="001527FE" w:rsidP="00FC2557">
      <w:pPr>
        <w:spacing w:after="0"/>
        <w:rPr>
          <w:b/>
          <w:bCs/>
          <w:color w:val="C00000"/>
        </w:rPr>
      </w:pPr>
    </w:p>
    <w:p w14:paraId="79B1E71B" w14:textId="77777777" w:rsidR="004344EF" w:rsidRDefault="004344EF" w:rsidP="004344EF">
      <w:pPr>
        <w:shd w:val="clear" w:color="auto" w:fill="D9E2F3" w:themeFill="accent1" w:themeFillTint="33"/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I couldn't access the organizations.id because the organization_types.id was overwriting it, so I changed the order of</w:t>
      </w:r>
    </w:p>
    <w:p w14:paraId="38FBEFE5" w14:textId="77777777" w:rsidR="004344EF" w:rsidRDefault="004344EF" w:rsidP="004344EF">
      <w:pPr>
        <w:shd w:val="clear" w:color="auto" w:fill="D9E2F3" w:themeFill="accent1" w:themeFillTint="33"/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tables listed, making the organizations table the 2</w:t>
      </w:r>
      <w:r w:rsidRPr="004344EF">
        <w:rPr>
          <w:b/>
          <w:bCs/>
          <w:color w:val="C00000"/>
          <w:vertAlign w:val="superscript"/>
        </w:rPr>
        <w:t>nd</w:t>
      </w:r>
      <w:r>
        <w:rPr>
          <w:b/>
          <w:bCs/>
          <w:color w:val="C00000"/>
        </w:rPr>
        <w:t xml:space="preserve"> table. I do not know why the 2</w:t>
      </w:r>
      <w:r w:rsidRPr="004344EF">
        <w:rPr>
          <w:b/>
          <w:bCs/>
          <w:color w:val="C00000"/>
          <w:vertAlign w:val="superscript"/>
        </w:rPr>
        <w:t>nd</w:t>
      </w:r>
      <w:r>
        <w:rPr>
          <w:b/>
          <w:bCs/>
          <w:color w:val="C00000"/>
        </w:rPr>
        <w:t xml:space="preserve"> would overwrite the first, but it works with the tables ordered like this.</w:t>
      </w:r>
    </w:p>
    <w:p w14:paraId="342EEC0C" w14:textId="77777777" w:rsidR="004344EF" w:rsidRDefault="004344EF" w:rsidP="004344EF">
      <w:pPr>
        <w:shd w:val="clear" w:color="auto" w:fill="D9E2F3" w:themeFill="accent1" w:themeFillTint="33"/>
        <w:spacing w:after="0"/>
        <w:rPr>
          <w:b/>
          <w:bCs/>
          <w:color w:val="C00000"/>
        </w:rPr>
      </w:pPr>
    </w:p>
    <w:p w14:paraId="0722699F" w14:textId="77777777" w:rsidR="004344EF" w:rsidRPr="004344EF" w:rsidRDefault="004344EF" w:rsidP="004344EF">
      <w:pPr>
        <w:shd w:val="clear" w:color="auto" w:fill="D9E2F3" w:themeFill="accent1" w:themeFillTint="33"/>
        <w:spacing w:after="0"/>
      </w:pPr>
      <w:r w:rsidRPr="004344EF">
        <w:t>$orgdata = DB::table('organization_types')</w:t>
      </w:r>
    </w:p>
    <w:p w14:paraId="4E3AA365" w14:textId="77777777" w:rsidR="004344EF" w:rsidRPr="004344EF" w:rsidRDefault="004344EF" w:rsidP="004344EF">
      <w:pPr>
        <w:shd w:val="clear" w:color="auto" w:fill="D9E2F3" w:themeFill="accent1" w:themeFillTint="33"/>
        <w:spacing w:after="0"/>
      </w:pPr>
      <w:r w:rsidRPr="004344EF">
        <w:tab/>
      </w:r>
      <w:r w:rsidRPr="004344EF">
        <w:tab/>
        <w:t>-&gt;join('organizations', function ($join) use ($type_id){</w:t>
      </w:r>
    </w:p>
    <w:p w14:paraId="3A9B4118" w14:textId="77777777" w:rsidR="004344EF" w:rsidRPr="004344EF" w:rsidRDefault="004344EF" w:rsidP="004344EF">
      <w:pPr>
        <w:shd w:val="clear" w:color="auto" w:fill="D9E2F3" w:themeFill="accent1" w:themeFillTint="33"/>
        <w:spacing w:after="0"/>
      </w:pPr>
      <w:r w:rsidRPr="004344EF">
        <w:tab/>
      </w:r>
      <w:r w:rsidRPr="004344EF">
        <w:tab/>
      </w:r>
      <w:r w:rsidRPr="004344EF">
        <w:tab/>
      </w:r>
      <w:r w:rsidRPr="004344EF">
        <w:tab/>
      </w:r>
      <w:r w:rsidRPr="004344EF">
        <w:tab/>
        <w:t>$join-&gt;on('organization_types.id', '=', 'organizations.org_type_id')</w:t>
      </w:r>
      <w:r w:rsidRPr="004344EF">
        <w:tab/>
      </w:r>
      <w:r w:rsidRPr="004344EF">
        <w:tab/>
      </w:r>
      <w:r w:rsidRPr="004344EF">
        <w:tab/>
      </w:r>
      <w:r w:rsidRPr="004344EF">
        <w:tab/>
      </w:r>
      <w:r w:rsidRPr="004344EF">
        <w:tab/>
      </w:r>
      <w:r w:rsidRPr="004344EF">
        <w:tab/>
      </w:r>
      <w:r w:rsidRPr="004344EF">
        <w:tab/>
      </w:r>
      <w:r w:rsidRPr="004344EF">
        <w:tab/>
      </w:r>
    </w:p>
    <w:p w14:paraId="711D02AB" w14:textId="77777777" w:rsidR="004344EF" w:rsidRPr="004344EF" w:rsidRDefault="004344EF" w:rsidP="004344EF">
      <w:pPr>
        <w:shd w:val="clear" w:color="auto" w:fill="D9E2F3" w:themeFill="accent1" w:themeFillTint="33"/>
        <w:spacing w:after="0"/>
      </w:pPr>
      <w:r w:rsidRPr="004344EF">
        <w:tab/>
      </w:r>
      <w:r w:rsidRPr="004344EF">
        <w:tab/>
      </w:r>
      <w:r w:rsidRPr="004344EF">
        <w:tab/>
      </w:r>
      <w:r w:rsidRPr="004344EF">
        <w:tab/>
      </w:r>
      <w:r w:rsidRPr="004344EF">
        <w:tab/>
        <w:t>-&gt;select(DB::raw('organizations.*', 'organization_types.org_type_name'))</w:t>
      </w:r>
    </w:p>
    <w:p w14:paraId="00FC48DF" w14:textId="77777777" w:rsidR="004344EF" w:rsidRPr="004344EF" w:rsidRDefault="004344EF" w:rsidP="004344EF">
      <w:pPr>
        <w:shd w:val="clear" w:color="auto" w:fill="D9E2F3" w:themeFill="accent1" w:themeFillTint="33"/>
        <w:spacing w:after="0"/>
      </w:pPr>
      <w:r w:rsidRPr="004344EF">
        <w:tab/>
      </w:r>
      <w:r w:rsidRPr="004344EF">
        <w:tab/>
      </w:r>
      <w:r w:rsidRPr="004344EF">
        <w:tab/>
      </w:r>
      <w:r w:rsidRPr="004344EF">
        <w:tab/>
      </w:r>
      <w:r w:rsidRPr="004344EF">
        <w:tab/>
        <w:t>-&gt;where('org_type_id', '=', DB::raw($type_id));</w:t>
      </w:r>
    </w:p>
    <w:p w14:paraId="6984321B" w14:textId="77777777" w:rsidR="004344EF" w:rsidRPr="004344EF" w:rsidRDefault="004344EF" w:rsidP="004344EF">
      <w:pPr>
        <w:shd w:val="clear" w:color="auto" w:fill="D9E2F3" w:themeFill="accent1" w:themeFillTint="33"/>
        <w:spacing w:after="0"/>
      </w:pPr>
      <w:r w:rsidRPr="004344EF">
        <w:tab/>
      </w:r>
      <w:r w:rsidRPr="004344EF">
        <w:tab/>
      </w:r>
      <w:r w:rsidRPr="004344EF">
        <w:tab/>
      </w:r>
      <w:r w:rsidRPr="004344EF">
        <w:tab/>
      </w:r>
      <w:r w:rsidRPr="004344EF">
        <w:tab/>
        <w:t>})</w:t>
      </w:r>
    </w:p>
    <w:p w14:paraId="0F831E43" w14:textId="77777777" w:rsidR="004344EF" w:rsidRPr="004344EF" w:rsidRDefault="004344EF" w:rsidP="004344EF">
      <w:pPr>
        <w:shd w:val="clear" w:color="auto" w:fill="D9E2F3" w:themeFill="accent1" w:themeFillTint="33"/>
        <w:spacing w:after="0"/>
      </w:pPr>
      <w:r w:rsidRPr="004344EF">
        <w:tab/>
      </w:r>
      <w:r w:rsidRPr="004344EF">
        <w:tab/>
        <w:t>-&gt;get();</w:t>
      </w:r>
      <w:r w:rsidRPr="004344EF">
        <w:tab/>
      </w:r>
      <w:r w:rsidRPr="004344EF">
        <w:tab/>
      </w:r>
    </w:p>
    <w:p w14:paraId="342CB739" w14:textId="77777777" w:rsidR="004344EF" w:rsidRPr="004344EF" w:rsidRDefault="004344EF" w:rsidP="004344EF">
      <w:pPr>
        <w:shd w:val="clear" w:color="auto" w:fill="D9E2F3" w:themeFill="accent1" w:themeFillTint="33"/>
        <w:spacing w:after="0"/>
      </w:pPr>
      <w:r w:rsidRPr="004344EF">
        <w:tab/>
      </w:r>
      <w:r w:rsidRPr="004344EF">
        <w:tab/>
      </w:r>
    </w:p>
    <w:p w14:paraId="327DD91A" w14:textId="77777777" w:rsidR="004344EF" w:rsidRPr="004344EF" w:rsidRDefault="004344EF" w:rsidP="004344EF">
      <w:pPr>
        <w:shd w:val="clear" w:color="auto" w:fill="D9E2F3" w:themeFill="accent1" w:themeFillTint="33"/>
        <w:spacing w:after="0"/>
        <w:rPr>
          <w:sz w:val="20"/>
          <w:szCs w:val="20"/>
        </w:rPr>
      </w:pPr>
      <w:r w:rsidRPr="004344EF">
        <w:rPr>
          <w:sz w:val="20"/>
          <w:szCs w:val="20"/>
        </w:rPr>
        <w:t>return view('organizations.index', compact('orgdata', 'type_id'))-&gt;with('data', OrganizationType::orderBy('org_type_name')-&gt;get());</w:t>
      </w:r>
    </w:p>
    <w:p w14:paraId="20FE9AA8" w14:textId="77777777" w:rsidR="004344EF" w:rsidRDefault="004344EF" w:rsidP="00FC2557">
      <w:pPr>
        <w:spacing w:after="0"/>
        <w:rPr>
          <w:b/>
          <w:bCs/>
          <w:color w:val="C00000"/>
        </w:rPr>
      </w:pPr>
    </w:p>
    <w:p w14:paraId="627FDB32" w14:textId="77777777" w:rsidR="00CB659E" w:rsidRDefault="00CB659E" w:rsidP="00CB659E">
      <w:pPr>
        <w:shd w:val="clear" w:color="auto" w:fill="FFF2CC" w:themeFill="accent4" w:themeFillTint="33"/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Issues using contacts as route - (apparently reserved in SmartAdmin theme)</w:t>
      </w:r>
    </w:p>
    <w:p w14:paraId="5E0907E5" w14:textId="77777777" w:rsidR="00CB659E" w:rsidRPr="00CB659E" w:rsidRDefault="00CB659E" w:rsidP="00CB659E">
      <w:pPr>
        <w:shd w:val="clear" w:color="auto" w:fill="FFF2CC" w:themeFill="accent4" w:themeFillTint="33"/>
        <w:spacing w:after="0"/>
      </w:pPr>
      <w:r w:rsidRPr="00CB659E">
        <w:t>I struggled with this for a day and found that there are contacts routes in the smartAdmin theme. My contacts.index was not being registered, so I changed the name of my Model to OrgContact and the controller to OrgContactsController and now it works.</w:t>
      </w:r>
    </w:p>
    <w:p w14:paraId="1B80CA43" w14:textId="77777777" w:rsidR="004344EF" w:rsidRDefault="004344EF" w:rsidP="00FC2557">
      <w:pPr>
        <w:spacing w:after="0"/>
        <w:rPr>
          <w:b/>
          <w:bCs/>
          <w:color w:val="C00000"/>
        </w:rPr>
      </w:pPr>
    </w:p>
    <w:p w14:paraId="36DC3FA9" w14:textId="77777777" w:rsidR="001527FE" w:rsidRDefault="00E044C3" w:rsidP="00575E8B">
      <w:pPr>
        <w:shd w:val="clear" w:color="auto" w:fill="FBE4D5" w:themeFill="accent2" w:themeFillTint="33"/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Using a variable ($contact was passed to the function in the controller)</w:t>
      </w:r>
    </w:p>
    <w:p w14:paraId="3A830FA3" w14:textId="77777777" w:rsidR="00E044C3" w:rsidRPr="00E044C3" w:rsidRDefault="00E044C3" w:rsidP="00575E8B">
      <w:pPr>
        <w:shd w:val="clear" w:color="auto" w:fill="FBE4D5" w:themeFill="accent2" w:themeFillTint="33"/>
        <w:spacing w:after="0"/>
      </w:pPr>
      <w:r w:rsidRPr="00E044C3">
        <w:t>$data = DB::table('organizations')</w:t>
      </w:r>
    </w:p>
    <w:p w14:paraId="50FBA081" w14:textId="77777777" w:rsidR="00E044C3" w:rsidRPr="00E044C3" w:rsidRDefault="00E044C3" w:rsidP="00575E8B">
      <w:pPr>
        <w:shd w:val="clear" w:color="auto" w:fill="FBE4D5" w:themeFill="accent2" w:themeFillTint="33"/>
        <w:spacing w:after="0"/>
      </w:pPr>
      <w:r w:rsidRPr="00E044C3">
        <w:tab/>
        <w:t xml:space="preserve">-&gt;join('people', function ($join) </w:t>
      </w:r>
      <w:r w:rsidRPr="00E044C3">
        <w:rPr>
          <w:color w:val="7030A0"/>
        </w:rPr>
        <w:t>use ($contact)</w:t>
      </w:r>
      <w:r w:rsidRPr="00E044C3">
        <w:t>{</w:t>
      </w:r>
    </w:p>
    <w:p w14:paraId="604948DB" w14:textId="77777777" w:rsidR="00E044C3" w:rsidRPr="00E044C3" w:rsidRDefault="00E044C3" w:rsidP="00575E8B">
      <w:pPr>
        <w:shd w:val="clear" w:color="auto" w:fill="FBE4D5" w:themeFill="accent2" w:themeFillTint="33"/>
        <w:spacing w:after="0"/>
      </w:pPr>
      <w:r w:rsidRPr="00E044C3">
        <w:tab/>
      </w:r>
      <w:r w:rsidRPr="00E044C3">
        <w:tab/>
      </w:r>
      <w:r w:rsidRPr="00E044C3">
        <w:tab/>
        <w:t>$join-&gt;on('people.organization_id', '=', 'organizations.id')</w:t>
      </w:r>
    </w:p>
    <w:p w14:paraId="767CEB26" w14:textId="77777777" w:rsidR="00E044C3" w:rsidRPr="00E044C3" w:rsidRDefault="00E044C3" w:rsidP="00575E8B">
      <w:pPr>
        <w:shd w:val="clear" w:color="auto" w:fill="FBE4D5" w:themeFill="accent2" w:themeFillTint="33"/>
        <w:spacing w:after="0"/>
      </w:pPr>
      <w:r w:rsidRPr="00E044C3">
        <w:tab/>
      </w:r>
      <w:r w:rsidRPr="00E044C3">
        <w:tab/>
      </w:r>
      <w:r w:rsidRPr="00E044C3">
        <w:tab/>
        <w:t xml:space="preserve">-&gt;where('organization_id', '=', </w:t>
      </w:r>
      <w:r w:rsidRPr="00E044C3">
        <w:rPr>
          <w:color w:val="7030A0"/>
        </w:rPr>
        <w:t>DB::raw($contact)</w:t>
      </w:r>
      <w:r w:rsidRPr="00E044C3">
        <w:t>);</w:t>
      </w:r>
    </w:p>
    <w:p w14:paraId="3155F8BB" w14:textId="77777777" w:rsidR="00E044C3" w:rsidRPr="00E044C3" w:rsidRDefault="00E044C3" w:rsidP="00575E8B">
      <w:pPr>
        <w:shd w:val="clear" w:color="auto" w:fill="FBE4D5" w:themeFill="accent2" w:themeFillTint="33"/>
        <w:spacing w:after="0"/>
      </w:pPr>
      <w:r w:rsidRPr="00E044C3">
        <w:tab/>
      </w:r>
      <w:r w:rsidRPr="00E044C3">
        <w:tab/>
      </w:r>
      <w:r w:rsidRPr="00E044C3">
        <w:tab/>
        <w:t>})</w:t>
      </w:r>
    </w:p>
    <w:p w14:paraId="4A33F560" w14:textId="77777777" w:rsidR="00E044C3" w:rsidRPr="00E044C3" w:rsidRDefault="00E044C3" w:rsidP="00575E8B">
      <w:pPr>
        <w:shd w:val="clear" w:color="auto" w:fill="FBE4D5" w:themeFill="accent2" w:themeFillTint="33"/>
        <w:spacing w:after="0"/>
      </w:pPr>
      <w:r w:rsidRPr="00E044C3">
        <w:tab/>
        <w:t>-&gt;get();</w:t>
      </w:r>
    </w:p>
    <w:p w14:paraId="46593CBD" w14:textId="77777777" w:rsidR="001527FE" w:rsidRDefault="001527FE" w:rsidP="00FC2557">
      <w:pPr>
        <w:spacing w:after="0"/>
        <w:rPr>
          <w:b/>
          <w:bCs/>
          <w:color w:val="C00000"/>
        </w:rPr>
      </w:pPr>
    </w:p>
    <w:p w14:paraId="687C08D5" w14:textId="77777777" w:rsidR="009E416B" w:rsidRDefault="009E416B" w:rsidP="00FC2557">
      <w:pPr>
        <w:spacing w:after="0"/>
        <w:rPr>
          <w:b/>
          <w:bCs/>
          <w:color w:val="C00000"/>
        </w:rPr>
      </w:pPr>
    </w:p>
    <w:p w14:paraId="796BBBFA" w14:textId="77777777" w:rsidR="00575E8B" w:rsidRDefault="00575E8B" w:rsidP="00FC2557">
      <w:pPr>
        <w:spacing w:after="0"/>
        <w:rPr>
          <w:b/>
          <w:bCs/>
          <w:color w:val="C00000"/>
        </w:rPr>
      </w:pPr>
      <w:r>
        <w:rPr>
          <w:b/>
          <w:bCs/>
          <w:color w:val="C00000"/>
        </w:rPr>
        <w:t>Select option = selected</w:t>
      </w:r>
    </w:p>
    <w:p w14:paraId="3517558A" w14:textId="77777777" w:rsidR="00575E8B" w:rsidRPr="00575E8B" w:rsidRDefault="00575E8B" w:rsidP="00575E8B">
      <w:pPr>
        <w:spacing w:after="0"/>
      </w:pPr>
      <w:r w:rsidRPr="00575E8B">
        <w:t>@foreach($categories as $category)</w:t>
      </w:r>
    </w:p>
    <w:p w14:paraId="5B396260" w14:textId="77777777" w:rsidR="00575E8B" w:rsidRPr="00575E8B" w:rsidRDefault="00575E8B" w:rsidP="00575E8B">
      <w:pPr>
        <w:spacing w:after="0"/>
      </w:pPr>
      <w:r w:rsidRPr="00575E8B">
        <w:tab/>
        <w:t>&lt;option value="{{$category-&gt;id}}"</w:t>
      </w:r>
    </w:p>
    <w:p w14:paraId="437FF582" w14:textId="77777777" w:rsidR="00575E8B" w:rsidRPr="00575E8B" w:rsidRDefault="00575E8B" w:rsidP="00575E8B">
      <w:pPr>
        <w:spacing w:after="0"/>
      </w:pPr>
      <w:r w:rsidRPr="00575E8B">
        <w:tab/>
      </w:r>
      <w:r w:rsidRPr="00575E8B">
        <w:tab/>
        <w:t>@if(isset($post))</w:t>
      </w:r>
    </w:p>
    <w:p w14:paraId="1EFA6700" w14:textId="77777777" w:rsidR="00575E8B" w:rsidRPr="00575E8B" w:rsidRDefault="00575E8B" w:rsidP="00575E8B">
      <w:pPr>
        <w:spacing w:after="0"/>
      </w:pPr>
      <w:r w:rsidRPr="00575E8B">
        <w:tab/>
      </w:r>
      <w:r w:rsidRPr="00575E8B">
        <w:tab/>
      </w:r>
      <w:r w:rsidRPr="00575E8B">
        <w:tab/>
        <w:t>@if($category-&gt;id == $post-&gt;categories_id)</w:t>
      </w:r>
    </w:p>
    <w:p w14:paraId="074E3EA0" w14:textId="77777777" w:rsidR="00575E8B" w:rsidRPr="00575E8B" w:rsidRDefault="00575E8B" w:rsidP="00575E8B">
      <w:pPr>
        <w:spacing w:after="0"/>
      </w:pPr>
      <w:r w:rsidRPr="00575E8B">
        <w:tab/>
      </w:r>
      <w:r w:rsidRPr="00575E8B">
        <w:tab/>
      </w:r>
      <w:r w:rsidRPr="00575E8B">
        <w:tab/>
      </w:r>
      <w:r w:rsidRPr="00575E8B">
        <w:tab/>
        <w:t>selected</w:t>
      </w:r>
    </w:p>
    <w:p w14:paraId="5FC52882" w14:textId="77777777" w:rsidR="00575E8B" w:rsidRPr="00575E8B" w:rsidRDefault="00575E8B" w:rsidP="00575E8B">
      <w:pPr>
        <w:spacing w:after="0"/>
      </w:pPr>
      <w:r w:rsidRPr="00575E8B">
        <w:tab/>
      </w:r>
      <w:r w:rsidRPr="00575E8B">
        <w:tab/>
      </w:r>
      <w:r w:rsidRPr="00575E8B">
        <w:tab/>
        <w:t>@endif</w:t>
      </w:r>
    </w:p>
    <w:p w14:paraId="29AFFFC2" w14:textId="77777777" w:rsidR="00575E8B" w:rsidRPr="00575E8B" w:rsidRDefault="00575E8B" w:rsidP="00575E8B">
      <w:pPr>
        <w:spacing w:after="0"/>
      </w:pPr>
      <w:r w:rsidRPr="00575E8B">
        <w:tab/>
      </w:r>
      <w:r w:rsidRPr="00575E8B">
        <w:tab/>
        <w:t>@endif</w:t>
      </w:r>
    </w:p>
    <w:p w14:paraId="5FF38AF8" w14:textId="77777777" w:rsidR="00575E8B" w:rsidRPr="00575E8B" w:rsidRDefault="00575E8B" w:rsidP="00575E8B">
      <w:pPr>
        <w:spacing w:after="0"/>
      </w:pPr>
      <w:r w:rsidRPr="00575E8B">
        <w:tab/>
        <w:t>&gt;{{$category-&gt;category_name}}&lt;/option&gt;</w:t>
      </w:r>
    </w:p>
    <w:p w14:paraId="1D272F9A" w14:textId="77777777" w:rsidR="00575E8B" w:rsidRDefault="00575E8B" w:rsidP="00575E8B">
      <w:pPr>
        <w:spacing w:after="0"/>
      </w:pPr>
      <w:r w:rsidRPr="00E13E10">
        <w:t>@endforeach</w:t>
      </w:r>
    </w:p>
    <w:p w14:paraId="0359E2D1" w14:textId="77777777" w:rsidR="00E13E10" w:rsidRDefault="00E13E10" w:rsidP="00575E8B">
      <w:pPr>
        <w:spacing w:after="0"/>
      </w:pPr>
    </w:p>
    <w:p w14:paraId="2A5F246C" w14:textId="77777777" w:rsidR="00E13E10" w:rsidRDefault="00E13E10" w:rsidP="00575E8B">
      <w:pPr>
        <w:spacing w:after="0"/>
      </w:pPr>
    </w:p>
    <w:p w14:paraId="1F051B6D" w14:textId="77777777" w:rsidR="0041705A" w:rsidRPr="0041705A" w:rsidRDefault="0041705A" w:rsidP="00E13E10">
      <w:pPr>
        <w:shd w:val="clear" w:color="auto" w:fill="E7E6E6" w:themeFill="background2"/>
        <w:spacing w:after="0"/>
        <w:rPr>
          <w:b/>
          <w:bCs/>
          <w:color w:val="C00000"/>
        </w:rPr>
      </w:pPr>
      <w:r w:rsidRPr="0041705A">
        <w:rPr>
          <w:b/>
          <w:bCs/>
          <w:color w:val="C00000"/>
        </w:rPr>
        <w:t>if/else</w:t>
      </w:r>
    </w:p>
    <w:p w14:paraId="21F9F66C" w14:textId="77777777" w:rsidR="00E13E10" w:rsidRDefault="00E13E10" w:rsidP="00E13E10">
      <w:pPr>
        <w:shd w:val="clear" w:color="auto" w:fill="E7E6E6" w:themeFill="background2"/>
        <w:spacing w:after="0"/>
      </w:pPr>
      <w:r>
        <w:lastRenderedPageBreak/>
        <w:t>&lt;!--Display all orgs from the resultset. If org.id = the id that was passed in the compact args, make that org the selected one in the dropdown.--&gt;</w:t>
      </w:r>
    </w:p>
    <w:p w14:paraId="0D6F4E33" w14:textId="77777777" w:rsidR="00E13E10" w:rsidRDefault="00E13E10" w:rsidP="00E13E10">
      <w:pPr>
        <w:shd w:val="clear" w:color="auto" w:fill="E7E6E6" w:themeFill="background2"/>
        <w:spacing w:after="0"/>
      </w:pPr>
      <w:r>
        <w:t>@if($org-&gt;id == $id)</w:t>
      </w:r>
    </w:p>
    <w:p w14:paraId="0217C084" w14:textId="77777777" w:rsidR="00E13E10" w:rsidRDefault="00E13E10" w:rsidP="00E13E10">
      <w:pPr>
        <w:shd w:val="clear" w:color="auto" w:fill="E7E6E6" w:themeFill="background2"/>
        <w:spacing w:after="0"/>
      </w:pPr>
      <w:r>
        <w:tab/>
        <w:t>&lt;option value="{{$org-&gt;id}}" selected&gt;{{$org-&gt;org_name}}&lt;/option&gt;</w:t>
      </w:r>
    </w:p>
    <w:p w14:paraId="64412E17" w14:textId="77777777" w:rsidR="00E13E10" w:rsidRDefault="00E13E10" w:rsidP="00E13E10">
      <w:pPr>
        <w:shd w:val="clear" w:color="auto" w:fill="E7E6E6" w:themeFill="background2"/>
        <w:spacing w:after="0"/>
      </w:pPr>
      <w:r>
        <w:t>@else</w:t>
      </w:r>
    </w:p>
    <w:p w14:paraId="339213A8" w14:textId="77777777" w:rsidR="00E13E10" w:rsidRDefault="00E13E10" w:rsidP="00E13E10">
      <w:pPr>
        <w:shd w:val="clear" w:color="auto" w:fill="E7E6E6" w:themeFill="background2"/>
        <w:spacing w:after="0"/>
      </w:pPr>
      <w:r>
        <w:tab/>
        <w:t>&lt;option value="{{$org-&gt;id}}"&gt;{{$org-&gt;org_name}}&lt;/option&gt;</w:t>
      </w:r>
    </w:p>
    <w:p w14:paraId="0608E2B6" w14:textId="77777777" w:rsidR="00E13E10" w:rsidRDefault="00E13E10" w:rsidP="00E13E10">
      <w:pPr>
        <w:shd w:val="clear" w:color="auto" w:fill="E7E6E6" w:themeFill="background2"/>
        <w:spacing w:after="0"/>
      </w:pPr>
      <w:r>
        <w:t>@endif</w:t>
      </w:r>
    </w:p>
    <w:p w14:paraId="1DEE08F5" w14:textId="77777777" w:rsidR="00E13E10" w:rsidRPr="00E13E10" w:rsidRDefault="00E13E10" w:rsidP="00575E8B">
      <w:pPr>
        <w:spacing w:after="0"/>
      </w:pPr>
    </w:p>
    <w:p w14:paraId="4FDA5241" w14:textId="77777777" w:rsidR="00575E8B" w:rsidRDefault="00575E8B" w:rsidP="00FC2557">
      <w:pPr>
        <w:spacing w:after="0"/>
        <w:rPr>
          <w:b/>
          <w:bCs/>
          <w:color w:val="C00000"/>
        </w:rPr>
      </w:pPr>
    </w:p>
    <w:p w14:paraId="05926ABF" w14:textId="77777777" w:rsidR="00797389" w:rsidRPr="00081432" w:rsidRDefault="00797389" w:rsidP="00FC2557">
      <w:pPr>
        <w:spacing w:after="0"/>
        <w:rPr>
          <w:b/>
          <w:bCs/>
          <w:color w:val="C00000"/>
        </w:rPr>
      </w:pPr>
      <w:r w:rsidRPr="00081432">
        <w:rPr>
          <w:b/>
          <w:bCs/>
          <w:color w:val="C00000"/>
        </w:rPr>
        <w:t>Theme Work</w:t>
      </w:r>
      <w:r w:rsidR="00946C15">
        <w:rPr>
          <w:b/>
          <w:bCs/>
          <w:color w:val="C00000"/>
        </w:rPr>
        <w:t xml:space="preserve"> view #27 updating categories</w:t>
      </w:r>
    </w:p>
    <w:p w14:paraId="5D15E0C6" w14:textId="77777777" w:rsidR="00797389" w:rsidRDefault="00797389" w:rsidP="00FC2557">
      <w:pPr>
        <w:spacing w:after="0"/>
      </w:pPr>
      <w:r>
        <w:t>copy fonts folder from the theme/assets folder to cms/</w:t>
      </w:r>
      <w:r w:rsidRPr="003F5E5E">
        <w:rPr>
          <w:strike/>
        </w:rPr>
        <w:t>public</w:t>
      </w:r>
      <w:r>
        <w:t xml:space="preserve"> </w:t>
      </w:r>
    </w:p>
    <w:p w14:paraId="2B5CFF65" w14:textId="77777777" w:rsidR="007327D0" w:rsidRDefault="007327D0" w:rsidP="00FC2557">
      <w:pPr>
        <w:spacing w:after="0"/>
      </w:pPr>
    </w:p>
    <w:p w14:paraId="29BE9C03" w14:textId="77777777" w:rsidR="007327D0" w:rsidRPr="007327D0" w:rsidRDefault="007327D0" w:rsidP="00FC2557">
      <w:pPr>
        <w:spacing w:after="0"/>
        <w:rPr>
          <w:b/>
          <w:bCs/>
          <w:color w:val="7030A0"/>
          <w:sz w:val="28"/>
          <w:szCs w:val="28"/>
        </w:rPr>
      </w:pPr>
      <w:r w:rsidRPr="007327D0">
        <w:rPr>
          <w:b/>
          <w:bCs/>
          <w:color w:val="7030A0"/>
          <w:sz w:val="28"/>
          <w:szCs w:val="28"/>
        </w:rPr>
        <w:t>Great urls of information:</w:t>
      </w:r>
    </w:p>
    <w:p w14:paraId="1073DC29" w14:textId="77777777" w:rsidR="007327D0" w:rsidRDefault="007327D0" w:rsidP="00FC2557">
      <w:pPr>
        <w:spacing w:after="0"/>
      </w:pPr>
      <w:r w:rsidRPr="007327D0">
        <w:t>https://xpertphp.com/laravel-6-joins-example-tutorial/</w:t>
      </w:r>
    </w:p>
    <w:p w14:paraId="47D1C5CB" w14:textId="77777777" w:rsidR="00DA44FB" w:rsidRDefault="00DA44FB" w:rsidP="00FC2557">
      <w:pPr>
        <w:spacing w:after="0"/>
      </w:pPr>
    </w:p>
    <w:p w14:paraId="559DDFBA" w14:textId="77777777" w:rsidR="00DA44FB" w:rsidRDefault="00DA44FB" w:rsidP="00FC2557">
      <w:pPr>
        <w:spacing w:after="0"/>
      </w:pPr>
      <w:r>
        <w:t>To add to the $PATH variable (~ is the root folder named root, NOT the doc root for the site, I believe)</w:t>
      </w:r>
    </w:p>
    <w:p w14:paraId="249CBA63" w14:textId="77777777" w:rsidR="00DA44FB" w:rsidRDefault="00DA44FB" w:rsidP="00DA4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z w:val="20"/>
          <w:szCs w:val="20"/>
          <w:bdr w:val="none" w:sz="0" w:space="0" w:color="auto" w:frame="1"/>
        </w:rPr>
      </w:pPr>
      <w:r w:rsidRPr="00DA44FB">
        <w:rPr>
          <w:rFonts w:ascii="inherit" w:eastAsia="Times New Roman" w:hAnsi="inherit" w:cs="Courier New"/>
          <w:sz w:val="20"/>
          <w:szCs w:val="20"/>
          <w:bdr w:val="none" w:sz="0" w:space="0" w:color="auto" w:frame="1"/>
        </w:rPr>
        <w:t>export PATH=~/.composer/vendor/bin:$PATH</w:t>
      </w:r>
    </w:p>
    <w:p w14:paraId="2BA73D4F" w14:textId="77777777" w:rsidR="00827A3D" w:rsidRDefault="00827A3D" w:rsidP="00DA4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z w:val="20"/>
          <w:szCs w:val="20"/>
          <w:bdr w:val="none" w:sz="0" w:space="0" w:color="auto" w:frame="1"/>
        </w:rPr>
      </w:pPr>
    </w:p>
    <w:p w14:paraId="49E7D544" w14:textId="77777777" w:rsidR="00827A3D" w:rsidRDefault="00827A3D" w:rsidP="00DA4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z w:val="20"/>
          <w:szCs w:val="20"/>
          <w:bdr w:val="none" w:sz="0" w:space="0" w:color="auto" w:frame="1"/>
        </w:rPr>
      </w:pPr>
    </w:p>
    <w:p w14:paraId="5DED7C2D" w14:textId="77777777" w:rsidR="00827A3D" w:rsidRPr="00827A3D" w:rsidRDefault="00827A3D" w:rsidP="0082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urier New"/>
          <w:sz w:val="20"/>
          <w:szCs w:val="20"/>
        </w:rPr>
      </w:pPr>
      <w:r w:rsidRPr="00827A3D">
        <w:rPr>
          <w:rFonts w:ascii="Consolas" w:eastAsia="Times New Roman" w:hAnsi="Consolas" w:cs="Courier New"/>
          <w:sz w:val="20"/>
          <w:szCs w:val="20"/>
        </w:rPr>
        <w:t>root@star2020:/usr/local/bin# echo $PATH</w:t>
      </w:r>
    </w:p>
    <w:p w14:paraId="7AC1A874" w14:textId="77777777" w:rsidR="00827A3D" w:rsidRDefault="00827A3D" w:rsidP="0082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urier New"/>
          <w:sz w:val="20"/>
          <w:szCs w:val="20"/>
        </w:rPr>
      </w:pPr>
      <w:r w:rsidRPr="00827A3D">
        <w:rPr>
          <w:rFonts w:ascii="Consolas" w:eastAsia="Times New Roman" w:hAnsi="Consolas" w:cs="Courier New"/>
          <w:sz w:val="20"/>
          <w:szCs w:val="20"/>
        </w:rPr>
        <w:t>/root/.composer/vendor/bin:/usr/local/sbin:/usr/local/bin:/usr/sbin:/usr/bin:/sbin:/bin:/usr/games:/usr/local/games:/snap/bin</w:t>
      </w:r>
    </w:p>
    <w:p w14:paraId="72686FBC" w14:textId="77777777" w:rsidR="00827A3D" w:rsidRPr="00827A3D" w:rsidRDefault="00827A3D" w:rsidP="0082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urier New"/>
          <w:sz w:val="20"/>
          <w:szCs w:val="20"/>
        </w:rPr>
      </w:pPr>
    </w:p>
    <w:p w14:paraId="2B937A68" w14:textId="77777777" w:rsidR="00827A3D" w:rsidRDefault="00827A3D" w:rsidP="0082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urier New"/>
          <w:sz w:val="20"/>
          <w:szCs w:val="20"/>
        </w:rPr>
      </w:pPr>
      <w:r w:rsidRPr="00827A3D">
        <w:rPr>
          <w:rFonts w:ascii="Consolas" w:eastAsia="Times New Roman" w:hAnsi="Consolas" w:cs="Courier New"/>
          <w:sz w:val="20"/>
          <w:szCs w:val="20"/>
        </w:rPr>
        <w:t>root@star2020:/usr/local/bin# export PATH=/usr/local/sbin:/usr/local/bin:/usr/sbin:/usr/bin:/sbin:/bin:/usr/games:/usr/local/games:/snap/bin</w:t>
      </w:r>
    </w:p>
    <w:p w14:paraId="53CBAC0A" w14:textId="77777777" w:rsidR="00827A3D" w:rsidRPr="00827A3D" w:rsidRDefault="00827A3D" w:rsidP="0082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urier New"/>
          <w:sz w:val="20"/>
          <w:szCs w:val="20"/>
        </w:rPr>
      </w:pPr>
    </w:p>
    <w:p w14:paraId="4793E7AE" w14:textId="77777777" w:rsidR="00827A3D" w:rsidRPr="00827A3D" w:rsidRDefault="00827A3D" w:rsidP="0082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urier New"/>
          <w:sz w:val="20"/>
          <w:szCs w:val="20"/>
        </w:rPr>
      </w:pPr>
      <w:r w:rsidRPr="00827A3D">
        <w:rPr>
          <w:rFonts w:ascii="Consolas" w:eastAsia="Times New Roman" w:hAnsi="Consolas" w:cs="Courier New"/>
          <w:sz w:val="20"/>
          <w:szCs w:val="20"/>
        </w:rPr>
        <w:t>root@star2020:/usr/local/bin# echo $PATH</w:t>
      </w:r>
    </w:p>
    <w:p w14:paraId="102BD535" w14:textId="77777777" w:rsidR="00827A3D" w:rsidRPr="00DA44FB" w:rsidRDefault="00827A3D" w:rsidP="0082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urier New"/>
          <w:sz w:val="20"/>
          <w:szCs w:val="20"/>
        </w:rPr>
      </w:pPr>
      <w:r w:rsidRPr="00827A3D">
        <w:rPr>
          <w:rFonts w:ascii="Consolas" w:eastAsia="Times New Roman" w:hAnsi="Consolas" w:cs="Courier New"/>
          <w:sz w:val="20"/>
          <w:szCs w:val="20"/>
        </w:rPr>
        <w:t>/usr/local/sbin:/usr/local/bin:/usr/sbin:/usr/bin:/sbin:/bin:/usr/games:/usr/local/games:/snap/bin</w:t>
      </w:r>
    </w:p>
    <w:p w14:paraId="7C9F014E" w14:textId="77777777" w:rsidR="00DA44FB" w:rsidRDefault="00DA44FB" w:rsidP="00FC2557">
      <w:pPr>
        <w:spacing w:after="0"/>
      </w:pPr>
    </w:p>
    <w:p w14:paraId="7B02103B" w14:textId="77777777" w:rsidR="00DF5028" w:rsidRDefault="00DF5028" w:rsidP="00FC2557">
      <w:pPr>
        <w:spacing w:after="0"/>
      </w:pPr>
    </w:p>
    <w:p w14:paraId="1935B43A" w14:textId="77777777" w:rsidR="00DF5028" w:rsidRPr="00FC2557" w:rsidRDefault="00DF5028" w:rsidP="00FC2557">
      <w:pPr>
        <w:spacing w:after="0"/>
      </w:pPr>
      <w:r w:rsidRPr="00DA44FB">
        <w:rPr>
          <w:rFonts w:ascii="inherit" w:eastAsia="Times New Roman" w:hAnsi="inherit" w:cs="Courier New"/>
          <w:sz w:val="20"/>
          <w:szCs w:val="20"/>
          <w:bdr w:val="none" w:sz="0" w:space="0" w:color="auto" w:frame="1"/>
        </w:rPr>
        <w:t>export PATH=~/</w:t>
      </w:r>
      <w:r>
        <w:rPr>
          <w:rFonts w:ascii="inherit" w:eastAsia="Times New Roman" w:hAnsi="inherit" w:cs="Courier New"/>
          <w:sz w:val="20"/>
          <w:szCs w:val="20"/>
          <w:bdr w:val="none" w:sz="0" w:space="0" w:color="auto" w:frame="1"/>
        </w:rPr>
        <w:t>var/www/star2020/storage</w:t>
      </w:r>
      <w:r w:rsidRPr="00DA44FB">
        <w:rPr>
          <w:rFonts w:ascii="inherit" w:eastAsia="Times New Roman" w:hAnsi="inherit" w:cs="Courier New"/>
          <w:sz w:val="20"/>
          <w:szCs w:val="20"/>
          <w:bdr w:val="none" w:sz="0" w:space="0" w:color="auto" w:frame="1"/>
        </w:rPr>
        <w:t>:$PATH</w:t>
      </w:r>
    </w:p>
    <w:sectPr w:rsidR="00DF5028" w:rsidRPr="00FC2557" w:rsidSect="00836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pt;height:11.5pt" o:bullet="t">
        <v:imagedata r:id="rId1" o:title="msoA4EC"/>
      </v:shape>
    </w:pict>
  </w:numPicBullet>
  <w:abstractNum w:abstractNumId="0" w15:restartNumberingAfterBreak="0">
    <w:nsid w:val="00AC7FAA"/>
    <w:multiLevelType w:val="hybridMultilevel"/>
    <w:tmpl w:val="81A624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55DDB"/>
    <w:multiLevelType w:val="hybridMultilevel"/>
    <w:tmpl w:val="72F0E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E2DB5"/>
    <w:multiLevelType w:val="hybridMultilevel"/>
    <w:tmpl w:val="BEF8D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F91B30"/>
    <w:multiLevelType w:val="hybridMultilevel"/>
    <w:tmpl w:val="6CE05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D4869"/>
    <w:multiLevelType w:val="hybridMultilevel"/>
    <w:tmpl w:val="44C6A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05598"/>
    <w:multiLevelType w:val="hybridMultilevel"/>
    <w:tmpl w:val="E528BD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C38AE"/>
    <w:multiLevelType w:val="hybridMultilevel"/>
    <w:tmpl w:val="3A08D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339BC"/>
    <w:multiLevelType w:val="hybridMultilevel"/>
    <w:tmpl w:val="E578E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7971A4"/>
    <w:multiLevelType w:val="hybridMultilevel"/>
    <w:tmpl w:val="D6527E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0264B4"/>
    <w:multiLevelType w:val="hybridMultilevel"/>
    <w:tmpl w:val="25D253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7F0362"/>
    <w:multiLevelType w:val="hybridMultilevel"/>
    <w:tmpl w:val="CB4241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8149DB"/>
    <w:multiLevelType w:val="hybridMultilevel"/>
    <w:tmpl w:val="47363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0157371">
    <w:abstractNumId w:val="9"/>
  </w:num>
  <w:num w:numId="2" w16cid:durableId="1729105909">
    <w:abstractNumId w:val="1"/>
  </w:num>
  <w:num w:numId="3" w16cid:durableId="1760253339">
    <w:abstractNumId w:val="4"/>
  </w:num>
  <w:num w:numId="4" w16cid:durableId="740061480">
    <w:abstractNumId w:val="3"/>
  </w:num>
  <w:num w:numId="5" w16cid:durableId="613486423">
    <w:abstractNumId w:val="11"/>
  </w:num>
  <w:num w:numId="6" w16cid:durableId="993870779">
    <w:abstractNumId w:val="6"/>
  </w:num>
  <w:num w:numId="7" w16cid:durableId="900560693">
    <w:abstractNumId w:val="2"/>
  </w:num>
  <w:num w:numId="8" w16cid:durableId="1412191327">
    <w:abstractNumId w:val="5"/>
  </w:num>
  <w:num w:numId="9" w16cid:durableId="1428232843">
    <w:abstractNumId w:val="0"/>
  </w:num>
  <w:num w:numId="10" w16cid:durableId="964501547">
    <w:abstractNumId w:val="8"/>
  </w:num>
  <w:num w:numId="11" w16cid:durableId="818886731">
    <w:abstractNumId w:val="10"/>
  </w:num>
  <w:num w:numId="12" w16cid:durableId="5757458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DBA"/>
    <w:rsid w:val="000208FB"/>
    <w:rsid w:val="00035D78"/>
    <w:rsid w:val="00081432"/>
    <w:rsid w:val="000A6E87"/>
    <w:rsid w:val="001527FE"/>
    <w:rsid w:val="00160F69"/>
    <w:rsid w:val="001A1E2C"/>
    <w:rsid w:val="001B289C"/>
    <w:rsid w:val="001B487A"/>
    <w:rsid w:val="001C6B1D"/>
    <w:rsid w:val="001F20EA"/>
    <w:rsid w:val="001F4028"/>
    <w:rsid w:val="00242CDB"/>
    <w:rsid w:val="002A7600"/>
    <w:rsid w:val="002D083E"/>
    <w:rsid w:val="002E403C"/>
    <w:rsid w:val="002E674E"/>
    <w:rsid w:val="002F7D9E"/>
    <w:rsid w:val="0030615D"/>
    <w:rsid w:val="003303DB"/>
    <w:rsid w:val="00347E4C"/>
    <w:rsid w:val="003534B3"/>
    <w:rsid w:val="00370CF2"/>
    <w:rsid w:val="003B1076"/>
    <w:rsid w:val="003D4F65"/>
    <w:rsid w:val="003E5F4D"/>
    <w:rsid w:val="003F5E5E"/>
    <w:rsid w:val="0041705A"/>
    <w:rsid w:val="004344EF"/>
    <w:rsid w:val="00486934"/>
    <w:rsid w:val="00497A46"/>
    <w:rsid w:val="00557308"/>
    <w:rsid w:val="00575E8B"/>
    <w:rsid w:val="00577DE4"/>
    <w:rsid w:val="005C3720"/>
    <w:rsid w:val="00602FB4"/>
    <w:rsid w:val="00613707"/>
    <w:rsid w:val="006226C2"/>
    <w:rsid w:val="00625050"/>
    <w:rsid w:val="0064051A"/>
    <w:rsid w:val="006613A7"/>
    <w:rsid w:val="006963D4"/>
    <w:rsid w:val="006A6668"/>
    <w:rsid w:val="006D24F3"/>
    <w:rsid w:val="00731D2E"/>
    <w:rsid w:val="007327D0"/>
    <w:rsid w:val="007336CF"/>
    <w:rsid w:val="00797389"/>
    <w:rsid w:val="007A4408"/>
    <w:rsid w:val="007C172B"/>
    <w:rsid w:val="00827A3D"/>
    <w:rsid w:val="00836E41"/>
    <w:rsid w:val="00867566"/>
    <w:rsid w:val="008C41BD"/>
    <w:rsid w:val="008F5FE3"/>
    <w:rsid w:val="00946C15"/>
    <w:rsid w:val="00982413"/>
    <w:rsid w:val="009E416B"/>
    <w:rsid w:val="00A11EF1"/>
    <w:rsid w:val="00A4154B"/>
    <w:rsid w:val="00A60881"/>
    <w:rsid w:val="00AC0D53"/>
    <w:rsid w:val="00AD3123"/>
    <w:rsid w:val="00AD423C"/>
    <w:rsid w:val="00B70414"/>
    <w:rsid w:val="00B905AE"/>
    <w:rsid w:val="00BF37E8"/>
    <w:rsid w:val="00C31FEA"/>
    <w:rsid w:val="00C40685"/>
    <w:rsid w:val="00CB396E"/>
    <w:rsid w:val="00CB659E"/>
    <w:rsid w:val="00CE2184"/>
    <w:rsid w:val="00CF5E18"/>
    <w:rsid w:val="00D761B2"/>
    <w:rsid w:val="00D813D4"/>
    <w:rsid w:val="00D926DE"/>
    <w:rsid w:val="00DA44FB"/>
    <w:rsid w:val="00DD704B"/>
    <w:rsid w:val="00DE7B07"/>
    <w:rsid w:val="00DF5028"/>
    <w:rsid w:val="00E044C3"/>
    <w:rsid w:val="00E13E10"/>
    <w:rsid w:val="00E64FF7"/>
    <w:rsid w:val="00EC5886"/>
    <w:rsid w:val="00F250B4"/>
    <w:rsid w:val="00F81AC1"/>
    <w:rsid w:val="00FA3F2B"/>
    <w:rsid w:val="00FC2557"/>
    <w:rsid w:val="00FC411B"/>
    <w:rsid w:val="00FE3DBA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160A0"/>
  <w15:chartTrackingRefBased/>
  <w15:docId w15:val="{0B3CA429-A94A-48B5-B216-15B4066C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3DB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A44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A44FB"/>
    <w:rPr>
      <w:rFonts w:ascii="Courier New" w:eastAsia="Times New Roman" w:hAnsi="Courier New" w:cs="Courier New"/>
      <w:sz w:val="20"/>
      <w:szCs w:val="20"/>
    </w:rPr>
  </w:style>
  <w:style w:type="character" w:customStyle="1" w:styleId="kwd">
    <w:name w:val="kwd"/>
    <w:basedOn w:val="DefaultParagraphFont"/>
    <w:rsid w:val="00DA44FB"/>
  </w:style>
  <w:style w:type="character" w:customStyle="1" w:styleId="pln">
    <w:name w:val="pln"/>
    <w:basedOn w:val="DefaultParagraphFont"/>
    <w:rsid w:val="00DA44FB"/>
  </w:style>
  <w:style w:type="character" w:customStyle="1" w:styleId="pun">
    <w:name w:val="pun"/>
    <w:basedOn w:val="DefaultParagraphFont"/>
    <w:rsid w:val="00DA44FB"/>
  </w:style>
  <w:style w:type="character" w:customStyle="1" w:styleId="str">
    <w:name w:val="str"/>
    <w:basedOn w:val="DefaultParagraphFont"/>
    <w:rsid w:val="00DA4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4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2376</TotalTime>
  <Pages>16</Pages>
  <Words>1851</Words>
  <Characters>10552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9</cp:revision>
  <dcterms:created xsi:type="dcterms:W3CDTF">2020-02-17T14:26:00Z</dcterms:created>
  <dcterms:modified xsi:type="dcterms:W3CDTF">2023-05-17T21:48:00Z</dcterms:modified>
</cp:coreProperties>
</file>